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959" w:rsidRPr="004C596C" w:rsidRDefault="00522959" w:rsidP="00522959">
      <w:pPr>
        <w:pStyle w:val="ae"/>
      </w:pPr>
    </w:p>
    <w:p w:rsidR="00D10043" w:rsidRDefault="00D10043" w:rsidP="00D10043">
      <w:pPr>
        <w:suppressAutoHyphens/>
        <w:spacing w:before="0" w:line="204" w:lineRule="auto"/>
        <w:ind w:left="1843"/>
        <w:rPr>
          <w:rFonts w:eastAsia="Microsoft Sans Serif" w:cs="Times New Roman"/>
          <w:color w:val="004899"/>
          <w:spacing w:val="-20"/>
          <w:sz w:val="104"/>
          <w:szCs w:val="104"/>
        </w:rPr>
      </w:pPr>
      <w:r>
        <w:rPr>
          <w:rFonts w:eastAsia="Microsoft Sans Serif" w:cs="Times New Roman"/>
          <w:color w:val="004899"/>
          <w:spacing w:val="-20"/>
          <w:sz w:val="104"/>
          <w:szCs w:val="104"/>
        </w:rPr>
        <w:t>Системное</w:t>
      </w:r>
    </w:p>
    <w:p w:rsidR="00D10043" w:rsidRDefault="00D10043" w:rsidP="00D10043">
      <w:pPr>
        <w:suppressAutoHyphens/>
        <w:spacing w:before="0" w:line="204" w:lineRule="auto"/>
        <w:ind w:left="1843"/>
        <w:rPr>
          <w:rFonts w:eastAsia="Microsoft Sans Serif" w:cs="Times New Roman"/>
          <w:color w:val="004899"/>
          <w:spacing w:val="-20"/>
          <w:sz w:val="104"/>
          <w:szCs w:val="104"/>
        </w:rPr>
      </w:pPr>
      <w:r>
        <w:rPr>
          <w:rFonts w:eastAsia="Microsoft Sans Serif" w:cs="Times New Roman"/>
          <w:color w:val="004899"/>
          <w:spacing w:val="-20"/>
          <w:sz w:val="104"/>
          <w:szCs w:val="104"/>
        </w:rPr>
        <w:t>мышление</w:t>
      </w:r>
    </w:p>
    <w:p w:rsidR="00D10043" w:rsidRDefault="00D10043" w:rsidP="00522959">
      <w:pPr>
        <w:pStyle w:val="2"/>
        <w:spacing w:before="360"/>
        <w:ind w:left="709"/>
        <w:rPr>
          <w:color w:val="0B478D" w:themeColor="accent1"/>
        </w:rPr>
      </w:pPr>
      <w:r w:rsidRPr="00693580">
        <w:rPr>
          <w:noProof/>
          <w:lang w:eastAsia="ru-RU"/>
        </w:rPr>
        <w:drawing>
          <wp:anchor distT="0" distB="0" distL="114300" distR="114300" simplePos="0" relativeHeight="251720192" behindDoc="1" locked="0" layoutInCell="1" allowOverlap="1" wp14:anchorId="6C0B2BBE" wp14:editId="039A18AE">
            <wp:simplePos x="0" y="0"/>
            <wp:positionH relativeFrom="rightMargin">
              <wp:posOffset>-5184775</wp:posOffset>
            </wp:positionH>
            <wp:positionV relativeFrom="paragraph">
              <wp:posOffset>-33655</wp:posOffset>
            </wp:positionV>
            <wp:extent cx="5551805" cy="76951"/>
            <wp:effectExtent l="0" t="0" r="0" b="0"/>
            <wp:wrapNone/>
            <wp:docPr id="7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ler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1805" cy="7695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1="http://schemas.microsoft.com/office/drawing/2015/9/8/chartex" xmlns:cx="http://schemas.microsoft.com/office/drawing/2014/chartex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p w:rsidR="00D10043" w:rsidRPr="00D10043" w:rsidRDefault="00D10043" w:rsidP="00D10043"/>
    <w:p w:rsidR="00D10043" w:rsidRPr="00D10043" w:rsidRDefault="00D10043" w:rsidP="00D10043"/>
    <w:p w:rsidR="00D10043" w:rsidRPr="00D10043" w:rsidRDefault="00D10043" w:rsidP="00D10043"/>
    <w:p w:rsidR="00D10043" w:rsidRPr="00D10043" w:rsidRDefault="00D10043" w:rsidP="00D10043"/>
    <w:p w:rsidR="00D10043" w:rsidRPr="00D10043" w:rsidRDefault="00D10043" w:rsidP="00D1004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AFAD651" wp14:editId="63FCD916">
                <wp:simplePos x="0" y="0"/>
                <wp:positionH relativeFrom="column">
                  <wp:posOffset>1249680</wp:posOffset>
                </wp:positionH>
                <wp:positionV relativeFrom="paragraph">
                  <wp:posOffset>115570</wp:posOffset>
                </wp:positionV>
                <wp:extent cx="3200400" cy="1028700"/>
                <wp:effectExtent l="0" t="0" r="0" b="0"/>
                <wp:wrapSquare wrapText="bothSides"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FD0823" w:rsidRDefault="006030BB" w:rsidP="00D10043">
                            <w:pPr>
                              <w:pStyle w:val="ad"/>
                            </w:pPr>
                            <w:r>
                              <w:t xml:space="preserve">Участник: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AD651" id="_x0000_t202" coordsize="21600,21600" o:spt="202" path="m,l,21600r21600,l21600,xe">
                <v:stroke joinstyle="miter"/>
                <v:path gradientshapeok="t" o:connecttype="rect"/>
              </v:shapetype>
              <v:shape id="Поле 105" o:spid="_x0000_s1026" type="#_x0000_t202" style="position:absolute;margin-left:98.4pt;margin-top:9.1pt;width:252pt;height:81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" filled="f" stroked="f">
                <v:path arrowok="t"/>
                <v:textbox>
                  <w:txbxContent>
                    <w:p w:rsidR="006030BB" w:rsidRPr="00FD0823" w:rsidRDefault="006030BB" w:rsidP="00D10043">
                      <w:pPr>
                        <w:pStyle w:val="ad"/>
                      </w:pPr>
                      <w:r>
                        <w:t xml:space="preserve">Участник: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0043" w:rsidRPr="00D10043" w:rsidRDefault="00D10043" w:rsidP="00D10043"/>
    <w:p w:rsidR="00D10043" w:rsidRDefault="00D10043" w:rsidP="00D10043"/>
    <w:p w:rsidR="00D10043" w:rsidRDefault="00D10043" w:rsidP="00D10043">
      <w:pPr>
        <w:tabs>
          <w:tab w:val="left" w:pos="2338"/>
        </w:tabs>
      </w:pPr>
      <w:r>
        <w:tab/>
      </w:r>
    </w:p>
    <w:p w:rsidR="00D10043" w:rsidRDefault="00D10043" w:rsidP="00D10043"/>
    <w:p w:rsidR="00573A88" w:rsidRPr="00D10043" w:rsidRDefault="00573A88" w:rsidP="00D10043">
      <w:pPr>
        <w:sectPr w:rsidR="00573A88" w:rsidRPr="00D10043" w:rsidSect="007E0B5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820" w:right="850" w:bottom="1134" w:left="851" w:header="360" w:footer="573" w:gutter="0"/>
          <w:cols w:space="708"/>
          <w:titlePg/>
          <w:docGrid w:linePitch="360"/>
        </w:sectPr>
      </w:pPr>
    </w:p>
    <w:p w:rsidR="00B05EA7" w:rsidRPr="00D10043" w:rsidRDefault="00B05EA7" w:rsidP="00400056">
      <w:pPr>
        <w:pStyle w:val="1"/>
        <w:rPr>
          <w:color w:val="004899"/>
          <w:spacing w:val="-18"/>
        </w:rPr>
      </w:pPr>
      <w:r w:rsidRPr="00D10043">
        <w:rPr>
          <w:color w:val="004899"/>
          <w:spacing w:val="-18"/>
        </w:rPr>
        <w:lastRenderedPageBreak/>
        <w:t>ЭТАПЫ И ИНСТРУМЕНТЫ РАБОТЫ С ПРОГРАММОЙ</w:t>
      </w:r>
    </w:p>
    <w:p w:rsidR="00D6265F" w:rsidRPr="00D10043" w:rsidRDefault="00D6265F" w:rsidP="00D6265F">
      <w:pPr>
        <w:rPr>
          <w:color w:val="FF0000"/>
        </w:rPr>
      </w:pPr>
    </w:p>
    <w:tbl>
      <w:tblPr>
        <w:tblStyle w:val="afff8"/>
        <w:tblW w:w="9581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64"/>
        <w:gridCol w:w="3376"/>
        <w:gridCol w:w="3641"/>
      </w:tblGrid>
      <w:tr w:rsidR="00D10043" w:rsidRPr="00D10043" w:rsidTr="00D10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tcW w:w="2564" w:type="dxa"/>
            <w:tcBorders>
              <w:top w:val="single" w:sz="12" w:space="0" w:color="0B478D"/>
              <w:bottom w:val="single" w:sz="4" w:space="0" w:color="0B478D"/>
            </w:tcBorders>
            <w:shd w:val="clear" w:color="auto" w:fill="auto"/>
          </w:tcPr>
          <w:p w:rsidR="003B5BEE" w:rsidRPr="00D10043" w:rsidRDefault="003B5BEE" w:rsidP="008F46F0">
            <w:pPr>
              <w:ind w:left="0"/>
              <w:jc w:val="center"/>
              <w:rPr>
                <w:color w:val="004899"/>
              </w:rPr>
            </w:pPr>
            <w:r w:rsidRPr="00D10043">
              <w:rPr>
                <w:color w:val="004899"/>
              </w:rPr>
              <w:t>Этапы принятия решений</w:t>
            </w:r>
          </w:p>
        </w:tc>
        <w:tc>
          <w:tcPr>
            <w:tcW w:w="3376" w:type="dxa"/>
            <w:tcBorders>
              <w:top w:val="single" w:sz="12" w:space="0" w:color="0B478D"/>
              <w:bottom w:val="single" w:sz="4" w:space="0" w:color="0B478D"/>
            </w:tcBorders>
            <w:shd w:val="clear" w:color="auto" w:fill="auto"/>
          </w:tcPr>
          <w:p w:rsidR="003B5BEE" w:rsidRPr="00D10043" w:rsidRDefault="003B5BEE" w:rsidP="008F46F0">
            <w:pPr>
              <w:rPr>
                <w:color w:val="004899"/>
              </w:rPr>
            </w:pPr>
            <w:r w:rsidRPr="00D10043">
              <w:rPr>
                <w:color w:val="004899"/>
              </w:rPr>
              <w:t xml:space="preserve">Ключевые </w:t>
            </w:r>
            <w:r w:rsidR="008F46F0" w:rsidRPr="00D10043">
              <w:rPr>
                <w:color w:val="004899"/>
              </w:rPr>
              <w:t xml:space="preserve"> </w:t>
            </w:r>
            <w:r w:rsidRPr="00D10043">
              <w:rPr>
                <w:color w:val="004899"/>
              </w:rPr>
              <w:t>вопросы</w:t>
            </w:r>
          </w:p>
        </w:tc>
        <w:tc>
          <w:tcPr>
            <w:tcW w:w="3641" w:type="dxa"/>
            <w:tcBorders>
              <w:top w:val="single" w:sz="12" w:space="0" w:color="0B478D"/>
              <w:bottom w:val="single" w:sz="4" w:space="0" w:color="0B478D"/>
            </w:tcBorders>
            <w:shd w:val="clear" w:color="auto" w:fill="auto"/>
          </w:tcPr>
          <w:p w:rsidR="003B5BEE" w:rsidRPr="00D10043" w:rsidRDefault="003B5BEE" w:rsidP="003B5BEE">
            <w:pPr>
              <w:rPr>
                <w:color w:val="004899"/>
              </w:rPr>
            </w:pPr>
            <w:r w:rsidRPr="00D10043">
              <w:rPr>
                <w:color w:val="004899"/>
              </w:rPr>
              <w:t>Инструменты</w:t>
            </w:r>
          </w:p>
        </w:tc>
      </w:tr>
      <w:tr w:rsidR="003B5BEE" w:rsidTr="00D10043">
        <w:tc>
          <w:tcPr>
            <w:tcW w:w="2564" w:type="dxa"/>
            <w:tcBorders>
              <w:top w:val="single" w:sz="4" w:space="0" w:color="0B478D"/>
              <w:bottom w:val="single" w:sz="8" w:space="0" w:color="0B478D"/>
            </w:tcBorders>
          </w:tcPr>
          <w:p w:rsidR="003B5BEE" w:rsidRPr="00D6265F" w:rsidRDefault="008F46F0" w:rsidP="008F46F0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697CD688" wp14:editId="753F14BE">
                      <wp:simplePos x="0" y="0"/>
                      <wp:positionH relativeFrom="column">
                        <wp:posOffset>503555</wp:posOffset>
                      </wp:positionH>
                      <wp:positionV relativeFrom="paragraph">
                        <wp:posOffset>918210</wp:posOffset>
                      </wp:positionV>
                      <wp:extent cx="499745" cy="803275"/>
                      <wp:effectExtent l="635" t="0" r="0" b="0"/>
                      <wp:wrapNone/>
                      <wp:docPr id="76" name="Стрелка вправо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99745" cy="8032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6D9F1"/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798E1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76" o:spid="_x0000_s1026" type="#_x0000_t13" style="position:absolute;margin-left:39.65pt;margin-top:72.3pt;width:39.35pt;height:63.25pt;rotation:9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" adj="10800" fillcolor="#c6d9f1" stroked="f" strokeweight="1.5pt">
                      <v:textbox inset="0,0,0,0"/>
                    </v:shape>
                  </w:pict>
                </mc:Fallback>
              </mc:AlternateContent>
            </w:r>
            <w:r w:rsidR="003B5BEE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00BA819" wp14:editId="2A3C904A">
                      <wp:extent cx="1439545" cy="1259840"/>
                      <wp:effectExtent l="0" t="0" r="8255" b="0"/>
                      <wp:docPr id="73" name="Скругленный прямоугольник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1259840"/>
                              </a:xfrm>
                              <a:prstGeom prst="roundRect">
                                <a:avLst>
                                  <a:gd name="adj" fmla="val 11011"/>
                                </a:avLst>
                              </a:prstGeom>
                              <a:solidFill>
                                <a:srgbClr val="0B478D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30BB" w:rsidRPr="008F46F0" w:rsidRDefault="006030BB" w:rsidP="003B5BE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 xml:space="preserve">УТОЧНЕНИЕ </w:t>
                                  </w: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br/>
                                    <w:t>ПРОБЛЕМЫ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0BA819" id="Скругленный прямоугольник 73" o:spid="_x0000_s1027" style="width:113.35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2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" fillcolor="#0b478d" stroked="f">
                      <v:textbox inset=",0,,0">
                        <w:txbxContent>
                          <w:p w:rsidR="006030BB" w:rsidRPr="008F46F0" w:rsidRDefault="006030BB" w:rsidP="003B5BE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 xml:space="preserve">УТОЧНЕНИЕ </w:t>
                            </w: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br/>
                              <w:t>ПРОБЛЕМЫ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76" w:type="dxa"/>
            <w:tcBorders>
              <w:top w:val="single" w:sz="4" w:space="0" w:color="0B478D"/>
              <w:bottom w:val="single" w:sz="8" w:space="0" w:color="0B478D"/>
            </w:tcBorders>
          </w:tcPr>
          <w:p w:rsidR="003B5BEE" w:rsidRDefault="003B5BEE" w:rsidP="008F46F0">
            <w:r>
              <w:t>В чем расхождение между требуемой и желаемой ситуацией и реальностью?</w:t>
            </w:r>
          </w:p>
          <w:p w:rsidR="003B5BEE" w:rsidRDefault="003B5BEE" w:rsidP="008F46F0">
            <w:r>
              <w:t>Как проблема влияет на деятельность организации?</w:t>
            </w:r>
          </w:p>
        </w:tc>
        <w:tc>
          <w:tcPr>
            <w:tcW w:w="3641" w:type="dxa"/>
            <w:tcBorders>
              <w:top w:val="single" w:sz="4" w:space="0" w:color="0B478D"/>
              <w:bottom w:val="single" w:sz="8" w:space="0" w:color="0B478D"/>
            </w:tcBorders>
          </w:tcPr>
          <w:p w:rsidR="003B5BEE" w:rsidRDefault="003B5BEE" w:rsidP="005A3170">
            <w:pPr>
              <w:pStyle w:val="a3"/>
              <w:framePr w:wrap="notBeside"/>
            </w:pPr>
            <w:r>
              <w:t>4W+2H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6 правил фо</w:t>
            </w:r>
            <w:r w:rsidR="00AD42D0">
              <w:t>р</w:t>
            </w:r>
            <w:r>
              <w:t>мулирования проблемы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Ловушка мышления «Иди вглубь»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3 типа проблем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GAP-анализ</w:t>
            </w:r>
          </w:p>
        </w:tc>
      </w:tr>
      <w:tr w:rsidR="003B5BEE" w:rsidTr="00D10043">
        <w:tc>
          <w:tcPr>
            <w:tcW w:w="2564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Pr="00D6265F" w:rsidRDefault="008F46F0" w:rsidP="008F46F0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398F9E18" wp14:editId="55B0C23A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594360</wp:posOffset>
                      </wp:positionV>
                      <wp:extent cx="499745" cy="803275"/>
                      <wp:effectExtent l="635" t="0" r="0" b="0"/>
                      <wp:wrapNone/>
                      <wp:docPr id="94" name="Стрелка вправо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99745" cy="8032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6D9F1"/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76B7E" id="Стрелка вправо 94" o:spid="_x0000_s1026" type="#_x0000_t13" style="position:absolute;margin-left:39.5pt;margin-top:46.8pt;width:39.35pt;height:63.25pt;rotation:9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" adj="10800" fillcolor="#c6d9f1" stroked="f" strokeweight="1.5pt">
                      <v:textbox inset="0,0,0,0"/>
                    </v:shape>
                  </w:pict>
                </mc:Fallback>
              </mc:AlternateContent>
            </w:r>
            <w:r w:rsidR="003B5BEE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9181E28" wp14:editId="2D49E4BC">
                      <wp:extent cx="1440000" cy="720000"/>
                      <wp:effectExtent l="0" t="0" r="8255" b="4445"/>
                      <wp:docPr id="74" name="Скругленный прямоугольник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72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B478D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30BB" w:rsidRPr="008F46F0" w:rsidRDefault="006030BB" w:rsidP="003B5BE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ПОИСК ПРИЧИН ПРОБЛЕМЫ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181E28" id="Скругленный прямоугольник 74" o:spid="_x0000_s1028" style="width:113.4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" fillcolor="#0b478d" stroked="f">
                      <v:textbox inset=",0,,0">
                        <w:txbxContent>
                          <w:p w:rsidR="006030BB" w:rsidRPr="008F46F0" w:rsidRDefault="006030BB" w:rsidP="003B5BE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>ПОИСК ПРИЧИН ПРОБЛЕМЫ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76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8F46F0">
            <w:r w:rsidRPr="00D6265F">
              <w:t>Ка</w:t>
            </w:r>
            <w:r>
              <w:t>к</w:t>
            </w:r>
            <w:r w:rsidRPr="00D6265F">
              <w:t>ие причины привели к возникновению проблемы?</w:t>
            </w:r>
          </w:p>
        </w:tc>
        <w:tc>
          <w:tcPr>
            <w:tcW w:w="3641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5A3170">
            <w:pPr>
              <w:pStyle w:val="a3"/>
              <w:framePr w:wrap="notBeside"/>
            </w:pPr>
            <w:r>
              <w:t>Диаграмма Ишикавы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Ловушка мышления «Вертеть в голове»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Метод «5 почему»</w:t>
            </w:r>
          </w:p>
        </w:tc>
      </w:tr>
      <w:tr w:rsidR="003B5BEE" w:rsidTr="00D10043">
        <w:tc>
          <w:tcPr>
            <w:tcW w:w="2564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Pr="00D6265F" w:rsidRDefault="008F46F0" w:rsidP="008F46F0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15D4D766" wp14:editId="21581B2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1024255</wp:posOffset>
                      </wp:positionV>
                      <wp:extent cx="499745" cy="803275"/>
                      <wp:effectExtent l="635" t="0" r="0" b="0"/>
                      <wp:wrapNone/>
                      <wp:docPr id="95" name="Стрелка вправо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99745" cy="8032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6D9F1"/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D5B0" id="Стрелка вправо 95" o:spid="_x0000_s1026" type="#_x0000_t13" style="position:absolute;margin-left:42.05pt;margin-top:80.65pt;width:39.35pt;height:63.25pt;rotation:9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" adj="10800" fillcolor="#c6d9f1" stroked="f" strokeweight="1.5pt">
                      <v:textbox inset="0,0,0,0"/>
                    </v:shape>
                  </w:pict>
                </mc:Fallback>
              </mc:AlternateContent>
            </w:r>
            <w:r w:rsidR="003B5BEE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C1587DF" wp14:editId="710A4967">
                      <wp:extent cx="1439545" cy="1188000"/>
                      <wp:effectExtent l="0" t="0" r="8255" b="0"/>
                      <wp:docPr id="75" name="Скругленный прямоугольник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1188000"/>
                              </a:xfrm>
                              <a:prstGeom prst="roundRect">
                                <a:avLst>
                                  <a:gd name="adj" fmla="val 10067"/>
                                </a:avLst>
                              </a:prstGeom>
                              <a:solidFill>
                                <a:srgbClr val="0B478D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30BB" w:rsidRPr="008F46F0" w:rsidRDefault="006030BB" w:rsidP="003B5BE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 xml:space="preserve">ВЫБОР ТИПА И </w:t>
                                  </w: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br/>
                                    <w:t>ПОИСК РЕШЕНИЯ ПРОБЛЕМЫ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1587DF" id="Скругленный прямоугольник 75" o:spid="_x0000_s1029" style="width:113.35pt;height:9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5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" fillcolor="#0b478d" stroked="f">
                      <v:textbox inset=",0,,0">
                        <w:txbxContent>
                          <w:p w:rsidR="006030BB" w:rsidRPr="008F46F0" w:rsidRDefault="006030BB" w:rsidP="003B5BE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 xml:space="preserve">ВЫБОР ТИПА И </w:t>
                            </w: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br/>
                              <w:t>ПОИСК РЕШЕНИЯ ПРОБЛЕМЫ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76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8F46F0">
            <w:r>
              <w:t xml:space="preserve">Что мы можем </w:t>
            </w:r>
            <w:r>
              <w:br/>
              <w:t>сделать?</w:t>
            </w:r>
          </w:p>
          <w:p w:rsidR="003B5BEE" w:rsidRDefault="003B5BEE" w:rsidP="008F46F0">
            <w:r>
              <w:t>Перечень вариантов известен или его необходимо создать?</w:t>
            </w:r>
          </w:p>
          <w:p w:rsidR="003B5BEE" w:rsidRDefault="003B5BEE" w:rsidP="008F46F0">
            <w:r>
              <w:t>Что нам поможет?</w:t>
            </w:r>
          </w:p>
        </w:tc>
        <w:tc>
          <w:tcPr>
            <w:tcW w:w="3641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5A3170">
            <w:pPr>
              <w:pStyle w:val="a3"/>
              <w:framePr w:wrap="notBeside"/>
            </w:pPr>
            <w:r>
              <w:t>3 типа решения проблемы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Принципы поиска нестандартного решения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Инструменты группового поиска решения</w:t>
            </w:r>
          </w:p>
          <w:p w:rsidR="003B5BEE" w:rsidRDefault="003B5BEE" w:rsidP="005A3170">
            <w:pPr>
              <w:pStyle w:val="a3"/>
              <w:framePr w:wrap="notBeside"/>
            </w:pPr>
            <w:r>
              <w:t>Ловушка мышления «Архангельские плачи»</w:t>
            </w:r>
          </w:p>
        </w:tc>
      </w:tr>
      <w:tr w:rsidR="003B5BEE" w:rsidTr="00D10043">
        <w:tc>
          <w:tcPr>
            <w:tcW w:w="2564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Pr="00D6265F" w:rsidRDefault="008F46F0" w:rsidP="008F46F0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51CF44EA" wp14:editId="17939B2E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590550</wp:posOffset>
                      </wp:positionV>
                      <wp:extent cx="499745" cy="803275"/>
                      <wp:effectExtent l="635" t="0" r="0" b="0"/>
                      <wp:wrapNone/>
                      <wp:docPr id="303" name="Стрелка вправо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99745" cy="8032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6D9F1"/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7FC1A" id="Стрелка вправо 303" o:spid="_x0000_s1026" type="#_x0000_t13" style="position:absolute;margin-left:42.05pt;margin-top:46.5pt;width:39.35pt;height:63.25pt;rotation:9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" adj="10800" fillcolor="#c6d9f1" stroked="f" strokeweight="1.5pt">
                      <v:textbox inset="0,0,0,0"/>
                    </v:shape>
                  </w:pict>
                </mc:Fallback>
              </mc:AlternateContent>
            </w:r>
            <w:r w:rsidR="003B5BEE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4B4E2D8" wp14:editId="7A6F359B">
                      <wp:extent cx="1440000" cy="720000"/>
                      <wp:effectExtent l="0" t="0" r="8255" b="4445"/>
                      <wp:docPr id="53" name="Скругленный 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72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B478D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30BB" w:rsidRPr="008F46F0" w:rsidRDefault="006030BB" w:rsidP="003B5BE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ВЫБОР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lang w:val="en-US"/>
                                    </w:rPr>
                                    <w:t xml:space="preserve"> </w:t>
                                  </w: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РЕШЕНИЯ ПРОБЛЕМЫ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4B4E2D8" id="Скругленный прямоугольник 53" o:spid="_x0000_s1030" style="width:113.4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" fillcolor="#0b478d" stroked="f">
                      <v:textbox inset="1mm,0,1mm,0">
                        <w:txbxContent>
                          <w:p w:rsidR="006030BB" w:rsidRPr="008F46F0" w:rsidRDefault="006030BB" w:rsidP="003B5BE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>ВЫБОР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>РЕШЕНИЯ ПРОБЛЕМЫ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76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8F46F0">
            <w:r>
              <w:t>Существуют ли критерии выбора решений?</w:t>
            </w:r>
          </w:p>
          <w:p w:rsidR="003B5BEE" w:rsidRDefault="003B5BEE" w:rsidP="008F46F0">
            <w:r>
              <w:t>Что мы должны учесть?</w:t>
            </w:r>
          </w:p>
        </w:tc>
        <w:tc>
          <w:tcPr>
            <w:tcW w:w="3641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5A3170">
            <w:pPr>
              <w:pStyle w:val="a3"/>
              <w:framePr w:wrap="notBeside"/>
            </w:pPr>
            <w:r w:rsidRPr="00D6265F">
              <w:t>Методы многокритериального выбора</w:t>
            </w:r>
          </w:p>
        </w:tc>
      </w:tr>
      <w:tr w:rsidR="003B5BEE" w:rsidTr="00D10043">
        <w:tc>
          <w:tcPr>
            <w:tcW w:w="2564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Pr="00D6265F" w:rsidRDefault="008F46F0" w:rsidP="008F46F0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300405DD" wp14:editId="2561C228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978535</wp:posOffset>
                      </wp:positionV>
                      <wp:extent cx="499745" cy="803275"/>
                      <wp:effectExtent l="635" t="0" r="0" b="0"/>
                      <wp:wrapNone/>
                      <wp:docPr id="304" name="Стрелка вправо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99745" cy="8032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6D9F1"/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15041" id="Стрелка вправо 304" o:spid="_x0000_s1026" type="#_x0000_t13" style="position:absolute;margin-left:42.05pt;margin-top:77.05pt;width:39.35pt;height:63.25pt;rotation:9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" adj="10800" fillcolor="#c6d9f1" stroked="f" strokeweight="1.5pt">
                      <v:textbox inset="0,0,0,0"/>
                    </v:shape>
                  </w:pict>
                </mc:Fallback>
              </mc:AlternateContent>
            </w:r>
            <w:r w:rsidR="003B5BEE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2624E53" wp14:editId="00639F2C">
                      <wp:extent cx="1439545" cy="1331595"/>
                      <wp:effectExtent l="0" t="0" r="8255" b="1905"/>
                      <wp:docPr id="55" name="Скругленный 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1331595"/>
                              </a:xfrm>
                              <a:prstGeom prst="roundRect">
                                <a:avLst>
                                  <a:gd name="adj" fmla="val 8641"/>
                                </a:avLst>
                              </a:prstGeom>
                              <a:solidFill>
                                <a:srgbClr val="0B478D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30BB" w:rsidRPr="008F46F0" w:rsidRDefault="006030BB" w:rsidP="003B5BE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ПЛАНИ</w:t>
                                  </w: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softHyphen/>
                                    <w:t>РОВАНИЕ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624E53" id="Скругленный прямоугольник 55" o:spid="_x0000_s1031" style="width:113.35pt;height:10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6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" fillcolor="#0b478d" stroked="f">
                      <v:textbox inset=",0,,0">
                        <w:txbxContent>
                          <w:p w:rsidR="006030BB" w:rsidRPr="008F46F0" w:rsidRDefault="006030BB" w:rsidP="003B5BE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>ПЛАНИ</w:t>
                            </w: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softHyphen/>
                              <w:t>РОВАНИЕ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76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8F46F0">
            <w:r>
              <w:t>Кто должен знать о принятом решении?</w:t>
            </w:r>
          </w:p>
          <w:p w:rsidR="003B5BEE" w:rsidRDefault="003B5BEE" w:rsidP="008F46F0">
            <w:r>
              <w:t>Какие последствия мы должны учесть?</w:t>
            </w:r>
          </w:p>
          <w:p w:rsidR="003B5BEE" w:rsidRDefault="003B5BEE" w:rsidP="008F46F0">
            <w:r>
              <w:t>Кто будет отвечать за реализацию принятого решения?</w:t>
            </w:r>
          </w:p>
        </w:tc>
        <w:tc>
          <w:tcPr>
            <w:tcW w:w="3641" w:type="dxa"/>
            <w:tcBorders>
              <w:top w:val="single" w:sz="8" w:space="0" w:color="0B478D"/>
              <w:bottom w:val="single" w:sz="8" w:space="0" w:color="0B478D"/>
            </w:tcBorders>
          </w:tcPr>
          <w:p w:rsidR="003B5BEE" w:rsidRDefault="003B5BEE" w:rsidP="005A3170">
            <w:r>
              <w:t>—</w:t>
            </w:r>
          </w:p>
        </w:tc>
      </w:tr>
      <w:tr w:rsidR="003B5BEE" w:rsidTr="00D10043">
        <w:tc>
          <w:tcPr>
            <w:tcW w:w="2564" w:type="dxa"/>
            <w:tcBorders>
              <w:top w:val="single" w:sz="8" w:space="0" w:color="0B478D"/>
            </w:tcBorders>
          </w:tcPr>
          <w:p w:rsidR="003B5BEE" w:rsidRPr="00D6265F" w:rsidRDefault="003B5BEE" w:rsidP="008F46F0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A600EF0" wp14:editId="1229E84E">
                      <wp:extent cx="1440000" cy="720000"/>
                      <wp:effectExtent l="0" t="0" r="8255" b="4445"/>
                      <wp:docPr id="64" name="Скругленный прямоуголь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72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B478D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30BB" w:rsidRPr="008F46F0" w:rsidRDefault="006030BB" w:rsidP="003B5BE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</w:pP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 xml:space="preserve">РЕАЛИЗАЦИЯ </w:t>
                                  </w:r>
                                  <w:r w:rsidRPr="008F46F0">
                                    <w:rPr>
                                      <w:b/>
                                      <w:color w:val="FFFFFF" w:themeColor="background1"/>
                                      <w:sz w:val="22"/>
                                    </w:rPr>
                                    <w:br/>
                                    <w:t>РЕШЕНИЯ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600EF0" id="Скругленный прямоугольник 64" o:spid="_x0000_s1032" style="width:113.4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" fillcolor="#0b478d" stroked="f">
                      <v:textbox inset=",0,,0">
                        <w:txbxContent>
                          <w:p w:rsidR="006030BB" w:rsidRPr="008F46F0" w:rsidRDefault="006030BB" w:rsidP="003B5BE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 xml:space="preserve">РЕАЛИЗАЦИЯ </w:t>
                            </w:r>
                            <w:r w:rsidRPr="008F46F0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br/>
                              <w:t>РЕШЕНИЯ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76" w:type="dxa"/>
            <w:tcBorders>
              <w:top w:val="single" w:sz="8" w:space="0" w:color="0B478D"/>
            </w:tcBorders>
          </w:tcPr>
          <w:p w:rsidR="003B5BEE" w:rsidRDefault="003B5BEE" w:rsidP="008F46F0">
            <w:r>
              <w:t>—</w:t>
            </w:r>
          </w:p>
        </w:tc>
        <w:tc>
          <w:tcPr>
            <w:tcW w:w="3641" w:type="dxa"/>
            <w:tcBorders>
              <w:top w:val="single" w:sz="8" w:space="0" w:color="0B478D"/>
            </w:tcBorders>
          </w:tcPr>
          <w:p w:rsidR="003B5BEE" w:rsidRDefault="003B5BEE" w:rsidP="005A3170">
            <w:r>
              <w:t>—</w:t>
            </w:r>
          </w:p>
        </w:tc>
      </w:tr>
    </w:tbl>
    <w:p w:rsidR="003B5BEE" w:rsidRDefault="003B5BEE" w:rsidP="00D6265F"/>
    <w:p w:rsidR="003B5BEE" w:rsidRPr="00D6265F" w:rsidRDefault="003B5BEE" w:rsidP="00D6265F"/>
    <w:tbl>
      <w:tblPr>
        <w:tblStyle w:val="afff8"/>
        <w:tblW w:w="9581" w:type="dxa"/>
        <w:tblBorders>
          <w:top w:val="single" w:sz="8" w:space="0" w:color="0B478D"/>
          <w:left w:val="single" w:sz="8" w:space="0" w:color="0B478D"/>
          <w:bottom w:val="single" w:sz="8" w:space="0" w:color="0B478D"/>
          <w:right w:val="single" w:sz="8" w:space="0" w:color="0B478D"/>
          <w:insideH w:val="single" w:sz="8" w:space="0" w:color="0B478D"/>
          <w:insideV w:val="single" w:sz="8" w:space="0" w:color="0B478D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3288"/>
        <w:gridCol w:w="3458"/>
      </w:tblGrid>
      <w:tr w:rsidR="00400056" w:rsidRPr="00D6265F" w:rsidTr="00D10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  <w:tcBorders>
              <w:top w:val="none" w:sz="0" w:space="0" w:color="auto"/>
            </w:tcBorders>
            <w:shd w:val="clear" w:color="auto" w:fill="8DD3B5"/>
          </w:tcPr>
          <w:p w:rsidR="00D6265F" w:rsidRPr="004159FC" w:rsidRDefault="00D6265F" w:rsidP="00400056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Этапы</w:t>
            </w:r>
            <w:r w:rsidR="00400056" w:rsidRPr="004159FC">
              <w:rPr>
                <w:b/>
                <w:color w:val="0B478D"/>
              </w:rPr>
              <w:t> </w:t>
            </w:r>
            <w:r w:rsidRPr="004159FC">
              <w:rPr>
                <w:b/>
                <w:color w:val="0B478D"/>
              </w:rPr>
              <w:t>принятия решений</w:t>
            </w:r>
          </w:p>
        </w:tc>
        <w:tc>
          <w:tcPr>
            <w:tcW w:w="3288" w:type="dxa"/>
            <w:tcBorders>
              <w:top w:val="none" w:sz="0" w:space="0" w:color="auto"/>
            </w:tcBorders>
            <w:shd w:val="clear" w:color="auto" w:fill="8DD3B5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 xml:space="preserve">Ключевые </w:t>
            </w:r>
            <w:r w:rsidR="00400056" w:rsidRPr="004159FC">
              <w:rPr>
                <w:b/>
                <w:color w:val="0B478D"/>
              </w:rPr>
              <w:br/>
            </w:r>
            <w:r w:rsidRPr="004159FC">
              <w:rPr>
                <w:b/>
                <w:color w:val="0B478D"/>
              </w:rPr>
              <w:t>вопросы</w:t>
            </w:r>
          </w:p>
        </w:tc>
        <w:tc>
          <w:tcPr>
            <w:tcW w:w="3458" w:type="dxa"/>
            <w:tcBorders>
              <w:top w:val="none" w:sz="0" w:space="0" w:color="auto"/>
            </w:tcBorders>
            <w:shd w:val="clear" w:color="auto" w:fill="8DD3B5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Инструменты</w:t>
            </w:r>
          </w:p>
        </w:tc>
      </w:tr>
      <w:tr w:rsidR="00400056" w:rsidTr="00D10043">
        <w:tc>
          <w:tcPr>
            <w:tcW w:w="2835" w:type="dxa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УТОЧНЕНИЕ ПРОБЛЕМЫ</w:t>
            </w:r>
          </w:p>
        </w:tc>
        <w:tc>
          <w:tcPr>
            <w:tcW w:w="3288" w:type="dxa"/>
          </w:tcPr>
          <w:p w:rsidR="00D6265F" w:rsidRDefault="00D6265F" w:rsidP="00D6265F">
            <w:r>
              <w:t>В чем расхождение между требуемой и желаемой ситуацией и реальностью?</w:t>
            </w:r>
          </w:p>
          <w:p w:rsidR="00D6265F" w:rsidRDefault="00D6265F" w:rsidP="00D6265F">
            <w:r>
              <w:t>Как проблема влияет на деятельность организации?</w:t>
            </w:r>
          </w:p>
        </w:tc>
        <w:tc>
          <w:tcPr>
            <w:tcW w:w="3458" w:type="dxa"/>
          </w:tcPr>
          <w:p w:rsidR="00D6265F" w:rsidRDefault="00D6265F" w:rsidP="00400056">
            <w:pPr>
              <w:pStyle w:val="a3"/>
              <w:framePr w:wrap="notBeside"/>
            </w:pPr>
            <w:r>
              <w:t>4W+2H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6 правил фо</w:t>
            </w:r>
            <w:r w:rsidR="00AD42D0">
              <w:t>р</w:t>
            </w:r>
            <w:r>
              <w:t>мулирования проблемы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Ловушка мышления «Иди</w:t>
            </w:r>
            <w:r w:rsidR="00400056">
              <w:t> </w:t>
            </w:r>
            <w:r>
              <w:t>вглубь»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3 типа проблем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GAP-анализ</w:t>
            </w:r>
          </w:p>
        </w:tc>
      </w:tr>
      <w:tr w:rsidR="00400056" w:rsidTr="00D10043">
        <w:tc>
          <w:tcPr>
            <w:tcW w:w="2835" w:type="dxa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ПОИСК ПРИЧИН ПРОБЛЕМЫ</w:t>
            </w:r>
          </w:p>
        </w:tc>
        <w:tc>
          <w:tcPr>
            <w:tcW w:w="3288" w:type="dxa"/>
          </w:tcPr>
          <w:p w:rsidR="00D6265F" w:rsidRDefault="00D6265F" w:rsidP="00D6265F">
            <w:r w:rsidRPr="00D6265F">
              <w:t>Ка</w:t>
            </w:r>
            <w:r>
              <w:t>к</w:t>
            </w:r>
            <w:r w:rsidRPr="00D6265F">
              <w:t>ие причины привели к возникновению проблемы?</w:t>
            </w:r>
          </w:p>
        </w:tc>
        <w:tc>
          <w:tcPr>
            <w:tcW w:w="3458" w:type="dxa"/>
          </w:tcPr>
          <w:p w:rsidR="00D6265F" w:rsidRDefault="00D6265F" w:rsidP="00400056">
            <w:pPr>
              <w:pStyle w:val="a3"/>
              <w:framePr w:wrap="notBeside"/>
            </w:pPr>
            <w:r>
              <w:t>Диаграмма Ишикавы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Ловушка мышления «Вертеть в голове»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Метод «5 почему»</w:t>
            </w:r>
          </w:p>
        </w:tc>
      </w:tr>
      <w:tr w:rsidR="00400056" w:rsidTr="00D10043">
        <w:tc>
          <w:tcPr>
            <w:tcW w:w="2835" w:type="dxa"/>
          </w:tcPr>
          <w:p w:rsidR="00D6265F" w:rsidRPr="004159FC" w:rsidRDefault="00D6265F" w:rsidP="00400056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ВЫБОР ТИПА И ПОИСК</w:t>
            </w:r>
            <w:r w:rsidR="00400056" w:rsidRPr="004159FC">
              <w:rPr>
                <w:b/>
                <w:color w:val="0B478D"/>
              </w:rPr>
              <w:t> </w:t>
            </w:r>
            <w:r w:rsidRPr="004159FC">
              <w:rPr>
                <w:b/>
                <w:color w:val="0B478D"/>
              </w:rPr>
              <w:t>РЕШЕНИЯ ПРОБЛЕМЫ</w:t>
            </w:r>
          </w:p>
        </w:tc>
        <w:tc>
          <w:tcPr>
            <w:tcW w:w="3288" w:type="dxa"/>
          </w:tcPr>
          <w:p w:rsidR="00D6265F" w:rsidRDefault="00D6265F" w:rsidP="00D6265F">
            <w:r>
              <w:t>Что мы можем сделать?</w:t>
            </w:r>
          </w:p>
          <w:p w:rsidR="00D6265F" w:rsidRDefault="00D6265F" w:rsidP="00D6265F">
            <w:r>
              <w:t>Перечень вариантов известен или его необходимо создать?</w:t>
            </w:r>
          </w:p>
          <w:p w:rsidR="00D6265F" w:rsidRDefault="00D6265F" w:rsidP="00D6265F">
            <w:r>
              <w:t>Что нам поможет?</w:t>
            </w:r>
          </w:p>
        </w:tc>
        <w:tc>
          <w:tcPr>
            <w:tcW w:w="3458" w:type="dxa"/>
          </w:tcPr>
          <w:p w:rsidR="00D6265F" w:rsidRDefault="00D6265F" w:rsidP="00400056">
            <w:pPr>
              <w:pStyle w:val="a3"/>
              <w:framePr w:wrap="notBeside"/>
            </w:pPr>
            <w:r>
              <w:t>3 типа решения проблемы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Принципы поиска нестандартного решения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Инструменты группового поиска решения</w:t>
            </w:r>
          </w:p>
          <w:p w:rsidR="00D6265F" w:rsidRDefault="00D6265F" w:rsidP="00400056">
            <w:pPr>
              <w:pStyle w:val="a3"/>
              <w:framePr w:wrap="notBeside"/>
            </w:pPr>
            <w:r>
              <w:t>Ловушка мышления «Архангельские плачи»</w:t>
            </w:r>
          </w:p>
        </w:tc>
      </w:tr>
      <w:tr w:rsidR="00400056" w:rsidTr="00D10043">
        <w:tc>
          <w:tcPr>
            <w:tcW w:w="2835" w:type="dxa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ВЫБОР РЕШЕНИЯ ПРОБЛЕМЫ</w:t>
            </w:r>
          </w:p>
        </w:tc>
        <w:tc>
          <w:tcPr>
            <w:tcW w:w="3288" w:type="dxa"/>
          </w:tcPr>
          <w:p w:rsidR="00D6265F" w:rsidRDefault="00D6265F" w:rsidP="00D6265F">
            <w:r>
              <w:t>Существуют ли критерии выбора решений?</w:t>
            </w:r>
          </w:p>
          <w:p w:rsidR="00D6265F" w:rsidRDefault="00D6265F" w:rsidP="00D6265F">
            <w:r>
              <w:t>Что мы должны учесть?</w:t>
            </w:r>
          </w:p>
        </w:tc>
        <w:tc>
          <w:tcPr>
            <w:tcW w:w="3458" w:type="dxa"/>
          </w:tcPr>
          <w:p w:rsidR="00D6265F" w:rsidRDefault="00D6265F" w:rsidP="00400056">
            <w:pPr>
              <w:pStyle w:val="a3"/>
              <w:framePr w:wrap="notBeside"/>
            </w:pPr>
            <w:r w:rsidRPr="00D6265F">
              <w:t>Методы многокритериального выбора</w:t>
            </w:r>
          </w:p>
        </w:tc>
      </w:tr>
      <w:tr w:rsidR="00400056" w:rsidTr="00D10043">
        <w:tc>
          <w:tcPr>
            <w:tcW w:w="2835" w:type="dxa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ПЛАНИРОВАНИЕ</w:t>
            </w:r>
          </w:p>
        </w:tc>
        <w:tc>
          <w:tcPr>
            <w:tcW w:w="3288" w:type="dxa"/>
          </w:tcPr>
          <w:p w:rsidR="00D6265F" w:rsidRDefault="00D6265F" w:rsidP="00D6265F">
            <w:r>
              <w:t>Кто должен знать о принятом решении?</w:t>
            </w:r>
          </w:p>
          <w:p w:rsidR="00D6265F" w:rsidRDefault="00D6265F" w:rsidP="00D6265F">
            <w:r>
              <w:t>Какие последствия мы должны учесть?</w:t>
            </w:r>
          </w:p>
          <w:p w:rsidR="00D6265F" w:rsidRDefault="00D6265F" w:rsidP="00D6265F">
            <w:r>
              <w:t>Кто будет отвечать за реализацию принятого решения?</w:t>
            </w:r>
          </w:p>
        </w:tc>
        <w:tc>
          <w:tcPr>
            <w:tcW w:w="3458" w:type="dxa"/>
          </w:tcPr>
          <w:p w:rsidR="00D6265F" w:rsidRDefault="00D6265F" w:rsidP="00D6265F"/>
        </w:tc>
      </w:tr>
      <w:tr w:rsidR="00400056" w:rsidTr="00D10043">
        <w:tc>
          <w:tcPr>
            <w:tcW w:w="2835" w:type="dxa"/>
          </w:tcPr>
          <w:p w:rsidR="00D6265F" w:rsidRPr="004159FC" w:rsidRDefault="00D6265F" w:rsidP="00D6265F">
            <w:pPr>
              <w:jc w:val="center"/>
              <w:rPr>
                <w:b/>
                <w:color w:val="0B478D"/>
              </w:rPr>
            </w:pPr>
            <w:r w:rsidRPr="004159FC">
              <w:rPr>
                <w:b/>
                <w:color w:val="0B478D"/>
              </w:rPr>
              <w:t>РЕАЛИЗАЦИЯ РЕШЕНИЯ</w:t>
            </w:r>
          </w:p>
        </w:tc>
        <w:tc>
          <w:tcPr>
            <w:tcW w:w="3288" w:type="dxa"/>
          </w:tcPr>
          <w:p w:rsidR="00D6265F" w:rsidRDefault="00D6265F" w:rsidP="00D6265F"/>
        </w:tc>
        <w:tc>
          <w:tcPr>
            <w:tcW w:w="3458" w:type="dxa"/>
          </w:tcPr>
          <w:p w:rsidR="00D6265F" w:rsidRDefault="00D6265F" w:rsidP="00D6265F"/>
        </w:tc>
      </w:tr>
    </w:tbl>
    <w:p w:rsidR="00AA38F1" w:rsidRPr="004159FC" w:rsidRDefault="00090F62" w:rsidP="00AA38F1">
      <w:pPr>
        <w:pStyle w:val="1"/>
        <w:rPr>
          <w:color w:val="0B478D"/>
        </w:rPr>
      </w:pPr>
      <w:r w:rsidRPr="004159FC">
        <w:rPr>
          <w:color w:val="0B478D"/>
        </w:rPr>
        <w:lastRenderedPageBreak/>
        <w:t>ВАШИ ЦЕЛИ НА ПРОГРАММУ</w:t>
      </w:r>
    </w:p>
    <w:p w:rsidR="00090F62" w:rsidRPr="004159FC" w:rsidRDefault="00090F62" w:rsidP="00090F62">
      <w:pPr>
        <w:pStyle w:val="3"/>
        <w:rPr>
          <w:color w:val="0B478D"/>
        </w:rPr>
      </w:pPr>
      <w:r w:rsidRPr="004159FC">
        <w:rPr>
          <w:color w:val="0B478D"/>
        </w:rPr>
        <w:t>С КАКОЙ ПРОБЛЕМОЙ Я БУДУ РАБОТАТЬ:</w:t>
      </w: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C23597" w:rsidRPr="004C596C" w:rsidRDefault="00C23597" w:rsidP="00910763">
      <w:pPr>
        <w:pStyle w:val="afff5"/>
      </w:pPr>
    </w:p>
    <w:p w:rsidR="00C23597" w:rsidRPr="004C596C" w:rsidRDefault="00C23597" w:rsidP="00910763">
      <w:pPr>
        <w:pStyle w:val="afff5"/>
      </w:pPr>
    </w:p>
    <w:p w:rsidR="00C23597" w:rsidRPr="004C596C" w:rsidRDefault="00C23597" w:rsidP="00910763">
      <w:pPr>
        <w:pStyle w:val="afff5"/>
      </w:pPr>
    </w:p>
    <w:p w:rsidR="00C23597" w:rsidRPr="004C596C" w:rsidRDefault="00C23597" w:rsidP="00910763">
      <w:pPr>
        <w:pStyle w:val="afff5"/>
      </w:pPr>
    </w:p>
    <w:p w:rsidR="00C23597" w:rsidRPr="004C596C" w:rsidRDefault="00C23597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C23597" w:rsidRPr="004C596C" w:rsidRDefault="00C23597">
      <w:r w:rsidRPr="004C596C">
        <w:br w:type="page"/>
      </w:r>
    </w:p>
    <w:p w:rsidR="00F00C0C" w:rsidRPr="004C596C" w:rsidRDefault="00F00C0C" w:rsidP="00F00C0C">
      <w:pPr>
        <w:pStyle w:val="1"/>
      </w:pPr>
      <w:r w:rsidRPr="004C596C">
        <w:lastRenderedPageBreak/>
        <w:t>ЧТО ТАКОЕ СИСТЕМА?</w:t>
      </w:r>
    </w:p>
    <w:p w:rsidR="00F00C0C" w:rsidRPr="004C596C" w:rsidRDefault="00F00C0C" w:rsidP="00F00C0C">
      <w:pPr>
        <w:pStyle w:val="3"/>
      </w:pPr>
      <w:r w:rsidRPr="004C596C">
        <w:t>ВНЕШНЯЯ СИСТЕМА = БÓЛЬШАЯ СИСТЕМА</w:t>
      </w:r>
    </w:p>
    <w:p w:rsidR="00C23597" w:rsidRPr="004C596C" w:rsidRDefault="00C23597" w:rsidP="00752A31">
      <w:pPr>
        <w:spacing w:after="160"/>
        <w:sectPr w:rsidR="00C23597" w:rsidRPr="004C596C" w:rsidSect="007E0B50">
          <w:headerReference w:type="default" r:id="rId13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CA4BD5" w:rsidRDefault="00CA4BD5" w:rsidP="00752A31">
      <w:pPr>
        <w:spacing w:after="160"/>
      </w:pPr>
    </w:p>
    <w:p w:rsidR="00C23597" w:rsidRPr="004C596C" w:rsidRDefault="00CC0B18" w:rsidP="00752A31">
      <w:pPr>
        <w:spacing w:after="160"/>
      </w:pPr>
      <w:r>
        <w:rPr>
          <w:noProof/>
          <w:lang w:eastAsia="ru-RU"/>
        </w:rPr>
        <w:drawing>
          <wp:inline distT="0" distB="0" distL="0" distR="0" wp14:anchorId="067F6888" wp14:editId="60D9D995">
            <wp:extent cx="1738630" cy="986344"/>
            <wp:effectExtent l="0" t="0" r="0" b="444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.w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98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597" w:rsidRPr="004C596C" w:rsidRDefault="00C23597" w:rsidP="00C23597">
      <w:r w:rsidRPr="004C596C">
        <w:tab/>
      </w:r>
      <w:r w:rsidRPr="004C596C">
        <w:br w:type="column"/>
      </w:r>
      <w:r w:rsidRPr="004C596C">
        <w:t>Параметры выхода</w:t>
      </w:r>
    </w:p>
    <w:p w:rsidR="00C23597" w:rsidRPr="004C596C" w:rsidRDefault="00C23597" w:rsidP="00403C70">
      <w:pPr>
        <w:tabs>
          <w:tab w:val="right" w:leader="underscore" w:pos="6120"/>
        </w:tabs>
      </w:pPr>
      <w:r w:rsidRPr="004C596C">
        <w:t>1.</w:t>
      </w:r>
      <w:r w:rsidRPr="004C596C">
        <w:rPr>
          <w:color w:val="0B478D" w:themeColor="accent1"/>
        </w:rPr>
        <w:tab/>
      </w:r>
    </w:p>
    <w:p w:rsidR="00C23597" w:rsidRPr="004C596C" w:rsidRDefault="00C23597" w:rsidP="00403C70">
      <w:pPr>
        <w:tabs>
          <w:tab w:val="right" w:leader="underscore" w:pos="6120"/>
        </w:tabs>
      </w:pPr>
      <w:r w:rsidRPr="004C596C">
        <w:t>2.</w:t>
      </w:r>
      <w:r w:rsidRPr="004C596C">
        <w:rPr>
          <w:color w:val="0B478D" w:themeColor="accent1"/>
        </w:rPr>
        <w:tab/>
      </w:r>
    </w:p>
    <w:p w:rsidR="00C23597" w:rsidRPr="004C596C" w:rsidRDefault="00C23597" w:rsidP="00403C70">
      <w:pPr>
        <w:tabs>
          <w:tab w:val="right" w:leader="underscore" w:pos="6120"/>
        </w:tabs>
      </w:pPr>
      <w:r w:rsidRPr="004C596C">
        <w:t>3.</w:t>
      </w:r>
      <w:r w:rsidRPr="004C596C">
        <w:rPr>
          <w:color w:val="0B478D" w:themeColor="accent1"/>
        </w:rPr>
        <w:tab/>
      </w:r>
    </w:p>
    <w:p w:rsidR="00C23597" w:rsidRPr="004C596C" w:rsidRDefault="00C23597" w:rsidP="00403C70">
      <w:pPr>
        <w:tabs>
          <w:tab w:val="right" w:leader="underscore" w:pos="6120"/>
        </w:tabs>
      </w:pPr>
      <w:r w:rsidRPr="004C596C">
        <w:t>4.</w:t>
      </w:r>
      <w:r w:rsidRPr="004C596C">
        <w:rPr>
          <w:color w:val="0B478D" w:themeColor="accent1"/>
        </w:rPr>
        <w:tab/>
      </w:r>
    </w:p>
    <w:p w:rsidR="00C23597" w:rsidRPr="004C596C" w:rsidRDefault="00C23597" w:rsidP="00C23597">
      <w:r w:rsidRPr="004C596C">
        <w:t>Целевое значение выхода =</w:t>
      </w:r>
    </w:p>
    <w:p w:rsidR="00C23597" w:rsidRPr="004C596C" w:rsidRDefault="00C23597" w:rsidP="00C23597">
      <w:r w:rsidRPr="004C596C">
        <w:t>Фактическое значение выхода =</w:t>
      </w:r>
    </w:p>
    <w:p w:rsidR="00C23597" w:rsidRPr="004C596C" w:rsidRDefault="00C23597" w:rsidP="00C23597">
      <w:r w:rsidRPr="004C596C">
        <w:t>Проблема — разница между целевым и фактическим значением выхода</w:t>
      </w:r>
    </w:p>
    <w:p w:rsidR="00C23597" w:rsidRPr="004C596C" w:rsidRDefault="00C23597" w:rsidP="00C23597"/>
    <w:p w:rsidR="00C23597" w:rsidRPr="004C596C" w:rsidRDefault="00C23597" w:rsidP="00910763">
      <w:pPr>
        <w:sectPr w:rsidR="00C23597" w:rsidRPr="004C596C" w:rsidSect="00403C70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tbl>
      <w:tblPr>
        <w:tblStyle w:val="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0B478D" w:themeColor="accent1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6752"/>
      </w:tblGrid>
      <w:tr w:rsidR="00910763" w:rsidRPr="004C596C" w:rsidTr="00C23597">
        <w:tc>
          <w:tcPr>
            <w:tcW w:w="2880" w:type="dxa"/>
          </w:tcPr>
          <w:p w:rsidR="00910763" w:rsidRPr="004C596C" w:rsidRDefault="00910763" w:rsidP="00C23597">
            <w:pPr>
              <w:pStyle w:val="3"/>
              <w:outlineLvl w:val="2"/>
            </w:pPr>
            <w:r w:rsidRPr="004C596C">
              <w:t>Элементы</w:t>
            </w:r>
          </w:p>
        </w:tc>
        <w:tc>
          <w:tcPr>
            <w:tcW w:w="6752" w:type="dxa"/>
            <w:vAlign w:val="center"/>
          </w:tcPr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</w:tc>
      </w:tr>
      <w:tr w:rsidR="00910763" w:rsidRPr="004C596C" w:rsidTr="00C23597">
        <w:tc>
          <w:tcPr>
            <w:tcW w:w="2880" w:type="dxa"/>
          </w:tcPr>
          <w:p w:rsidR="00910763" w:rsidRPr="004C596C" w:rsidRDefault="00910763" w:rsidP="00C23597">
            <w:pPr>
              <w:pStyle w:val="3"/>
              <w:outlineLvl w:val="2"/>
            </w:pPr>
            <w:r w:rsidRPr="004C596C">
              <w:t>Отношения и связи</w:t>
            </w:r>
          </w:p>
        </w:tc>
        <w:tc>
          <w:tcPr>
            <w:tcW w:w="6752" w:type="dxa"/>
            <w:vAlign w:val="center"/>
          </w:tcPr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</w:tc>
      </w:tr>
      <w:tr w:rsidR="00910763" w:rsidRPr="004C596C" w:rsidTr="00C23597">
        <w:tc>
          <w:tcPr>
            <w:tcW w:w="2880" w:type="dxa"/>
          </w:tcPr>
          <w:p w:rsidR="00910763" w:rsidRPr="004C596C" w:rsidRDefault="00910763" w:rsidP="00C23597">
            <w:pPr>
              <w:pStyle w:val="3"/>
              <w:outlineLvl w:val="2"/>
            </w:pPr>
            <w:r w:rsidRPr="004C596C">
              <w:t>Целостность</w:t>
            </w:r>
          </w:p>
        </w:tc>
        <w:tc>
          <w:tcPr>
            <w:tcW w:w="6752" w:type="dxa"/>
            <w:vAlign w:val="center"/>
          </w:tcPr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</w:tc>
      </w:tr>
      <w:tr w:rsidR="00910763" w:rsidRPr="004C596C" w:rsidTr="00C23597">
        <w:tc>
          <w:tcPr>
            <w:tcW w:w="2880" w:type="dxa"/>
          </w:tcPr>
          <w:p w:rsidR="00910763" w:rsidRPr="004C596C" w:rsidRDefault="00910763" w:rsidP="00C23597">
            <w:pPr>
              <w:pStyle w:val="3"/>
              <w:outlineLvl w:val="2"/>
            </w:pPr>
            <w:r w:rsidRPr="004C596C">
              <w:t xml:space="preserve">Системное решение — </w:t>
            </w:r>
            <w:r w:rsidR="00C23597" w:rsidRPr="004C596C">
              <w:br/>
            </w:r>
            <w:r w:rsidRPr="004C596C">
              <w:t>это</w:t>
            </w:r>
          </w:p>
        </w:tc>
        <w:tc>
          <w:tcPr>
            <w:tcW w:w="6752" w:type="dxa"/>
            <w:vAlign w:val="center"/>
          </w:tcPr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2C68CF" w:rsidRPr="004C596C" w:rsidRDefault="002C68CF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  <w:p w:rsidR="00910763" w:rsidRPr="004C596C" w:rsidRDefault="00910763" w:rsidP="00C23597">
            <w:pPr>
              <w:pStyle w:val="afff5"/>
            </w:pPr>
          </w:p>
        </w:tc>
      </w:tr>
    </w:tbl>
    <w:p w:rsidR="00910763" w:rsidRPr="004C596C" w:rsidRDefault="00910763" w:rsidP="00C23597">
      <w:r w:rsidRPr="004C596C">
        <w:br w:type="page"/>
      </w:r>
    </w:p>
    <w:p w:rsidR="00403C70" w:rsidRDefault="00403C70" w:rsidP="00910763">
      <w:r w:rsidRPr="004C596C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43A18C01" wp14:editId="2784D3BD">
                <wp:extent cx="6116320" cy="913291"/>
                <wp:effectExtent l="0" t="0" r="0" b="1270"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913291"/>
                        </a:xfrm>
                        <a:prstGeom prst="round2DiagRect">
                          <a:avLst>
                            <a:gd name="adj1" fmla="val 40619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03475B" w:rsidRDefault="006030BB" w:rsidP="00403C70">
                            <w:pPr>
                              <w:tabs>
                                <w:tab w:val="left" w:pos="900"/>
                              </w:tabs>
                              <w:spacing w:before="0"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3475B">
                              <w:rPr>
                                <w:b/>
                                <w:noProof/>
                                <w:color w:val="FFFFFF" w:themeColor="background1"/>
                                <w:lang w:eastAsia="ru-RU"/>
                              </w:rPr>
                              <w:drawing>
                                <wp:inline distT="0" distB="0" distL="0" distR="0" wp14:anchorId="44903FEF" wp14:editId="6CF1887E">
                                  <wp:extent cx="502285" cy="502285"/>
                                  <wp:effectExtent l="0" t="0" r="0" b="0"/>
                                  <wp:docPr id="21" name="Рисунок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Задание 1 Белый.wmf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2285" cy="502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ab/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ЗАДАНИЕ</w:t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A18C01" id="Поле 17" o:spid="_x0000_s1033" style="width:481.6pt;height:7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9132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" adj="-11796480,,5400" path="m370970,l6116320,r,l6116320,542321v,204881,-166089,370970,-370970,370970l,913291r,l,370970c,166089,166089,,370970,xe" fillcolor="#0b478d [3204]" stroked="f" strokeweight=".5pt">
                <v:stroke joinstyle="miter"/>
                <v:formulas/>
                <v:path arrowok="t" o:connecttype="custom" o:connectlocs="370970,0;6116320,0;6116320,0;6116320,542321;5745350,913291;0,913291;0,913291;0,370970;370970,0" o:connectangles="0,0,0,0,0,0,0,0,0" textboxrect="0,0,6116320,913291"/>
                <v:textbox inset="5mm,0,5mm,0">
                  <w:txbxContent>
                    <w:p w:rsidR="006030BB" w:rsidRPr="0003475B" w:rsidRDefault="006030BB" w:rsidP="00403C70">
                      <w:pPr>
                        <w:tabs>
                          <w:tab w:val="left" w:pos="900"/>
                        </w:tabs>
                        <w:spacing w:before="0" w:after="0"/>
                        <w:rPr>
                          <w:b/>
                          <w:color w:val="FFFFFF" w:themeColor="background1"/>
                        </w:rPr>
                      </w:pPr>
                      <w:r w:rsidRPr="0003475B">
                        <w:rPr>
                          <w:b/>
                          <w:noProof/>
                          <w:color w:val="FFFFFF" w:themeColor="background1"/>
                          <w:lang w:eastAsia="ru-RU"/>
                        </w:rPr>
                        <w:drawing>
                          <wp:inline distT="0" distB="0" distL="0" distR="0" wp14:anchorId="44903FEF" wp14:editId="6CF1887E">
                            <wp:extent cx="502285" cy="502285"/>
                            <wp:effectExtent l="0" t="0" r="0" b="0"/>
                            <wp:docPr id="21" name="Рисунок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Задание 1 Белый.wmf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2285" cy="502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ab/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ЗАДАНИЕ</w:t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03C70" w:rsidRDefault="00403C70" w:rsidP="00B06306">
      <w:pPr>
        <w:spacing w:before="0" w:after="0"/>
      </w:pPr>
    </w:p>
    <w:p w:rsidR="00403C70" w:rsidRDefault="00403C70" w:rsidP="00B06306">
      <w:pPr>
        <w:spacing w:before="0" w:after="0"/>
        <w:sectPr w:rsidR="00403C70" w:rsidSect="00C23597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910763" w:rsidRPr="004168C2" w:rsidRDefault="00403C70" w:rsidP="004168C2">
      <w:pPr>
        <w:rPr>
          <w:b/>
          <w:color w:val="083469" w:themeColor="accent1" w:themeShade="BF"/>
        </w:rPr>
      </w:pPr>
      <w:r w:rsidRPr="004168C2">
        <w:rPr>
          <w:b/>
          <w:color w:val="083469" w:themeColor="accent1" w:themeShade="BF"/>
        </w:rPr>
        <w:t>ВОПРОС</w:t>
      </w:r>
    </w:p>
    <w:p w:rsidR="00403C70" w:rsidRPr="004168C2" w:rsidRDefault="00403C70" w:rsidP="004168C2">
      <w:pPr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1.</w:t>
      </w: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2.</w:t>
      </w: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3.</w:t>
      </w: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4.</w:t>
      </w: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5.</w:t>
      </w: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6.</w:t>
      </w: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7.</w:t>
      </w: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8.</w:t>
      </w: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  <w:r w:rsidRPr="004168C2">
        <w:t>9.</w:t>
      </w:r>
    </w:p>
    <w:p w:rsidR="00B06306" w:rsidRPr="004168C2" w:rsidRDefault="00B06306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03C70" w:rsidRPr="004168C2" w:rsidRDefault="00403C70" w:rsidP="004168C2">
      <w:pPr>
        <w:rPr>
          <w:b/>
          <w:color w:val="083469" w:themeColor="accent1" w:themeShade="BF"/>
        </w:rPr>
      </w:pPr>
      <w:r w:rsidRPr="004168C2">
        <w:br w:type="column"/>
      </w:r>
      <w:r w:rsidRPr="004168C2">
        <w:rPr>
          <w:b/>
          <w:color w:val="083469" w:themeColor="accent1" w:themeShade="BF"/>
        </w:rPr>
        <w:t>ОТВЕТ</w:t>
      </w:r>
    </w:p>
    <w:p w:rsidR="00403C70" w:rsidRDefault="00403C70" w:rsidP="004168C2">
      <w:pPr>
        <w:spacing w:before="0" w:after="0"/>
      </w:pPr>
    </w:p>
    <w:p w:rsidR="004168C2" w:rsidRPr="004168C2" w:rsidRDefault="004168C2" w:rsidP="004168C2">
      <w:pPr>
        <w:spacing w:before="0" w:after="0"/>
      </w:pPr>
    </w:p>
    <w:p w:rsidR="00403C70" w:rsidRPr="004168C2" w:rsidRDefault="00403C70" w:rsidP="004168C2">
      <w:pPr>
        <w:pStyle w:val="afff5"/>
        <w:spacing w:before="0" w:after="0"/>
      </w:pPr>
    </w:p>
    <w:p w:rsidR="00403C70" w:rsidRPr="004168C2" w:rsidRDefault="00403C70" w:rsidP="004168C2">
      <w:pPr>
        <w:pStyle w:val="afff5"/>
        <w:spacing w:before="0" w:after="0"/>
      </w:pPr>
    </w:p>
    <w:p w:rsidR="00403C70" w:rsidRPr="004168C2" w:rsidRDefault="00403C70" w:rsidP="004168C2">
      <w:pPr>
        <w:pStyle w:val="afff5"/>
        <w:spacing w:before="0" w:after="0"/>
      </w:pPr>
    </w:p>
    <w:p w:rsidR="00403C70" w:rsidRPr="004168C2" w:rsidRDefault="00403C70" w:rsidP="004168C2">
      <w:pPr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B06306" w:rsidRPr="004168C2" w:rsidRDefault="00B06306" w:rsidP="004168C2">
      <w:pPr>
        <w:pStyle w:val="afff5"/>
        <w:spacing w:before="0" w:after="0"/>
      </w:pPr>
    </w:p>
    <w:p w:rsidR="00403C70" w:rsidRPr="004168C2" w:rsidRDefault="00403C70" w:rsidP="004168C2">
      <w:pPr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168C2" w:rsidRPr="004168C2" w:rsidRDefault="004168C2" w:rsidP="004168C2">
      <w:pPr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168C2" w:rsidRPr="004168C2" w:rsidRDefault="004168C2" w:rsidP="004168C2">
      <w:pPr>
        <w:pStyle w:val="afff5"/>
        <w:spacing w:before="0" w:after="0"/>
      </w:pPr>
    </w:p>
    <w:p w:rsidR="00403C70" w:rsidRPr="004168C2" w:rsidRDefault="00403C70" w:rsidP="004168C2">
      <w:pPr>
        <w:sectPr w:rsidR="00403C70" w:rsidRPr="004168C2" w:rsidSect="00403C70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403C70" w:rsidRPr="004C596C" w:rsidRDefault="00403C70" w:rsidP="00910763"/>
    <w:p w:rsidR="0049303F" w:rsidRPr="004C596C" w:rsidRDefault="0049303F" w:rsidP="00090F62">
      <w:pPr>
        <w:sectPr w:rsidR="0049303F" w:rsidRPr="004C596C" w:rsidSect="00C23597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3923E6" w:rsidRPr="004C596C" w:rsidRDefault="003923E6" w:rsidP="003923E6">
      <w:pPr>
        <w:pStyle w:val="1"/>
      </w:pPr>
      <w:r w:rsidRPr="004C596C">
        <w:lastRenderedPageBreak/>
        <w:t>4W+2H</w:t>
      </w:r>
    </w:p>
    <w:p w:rsidR="00E91125" w:rsidRPr="004C596C" w:rsidRDefault="00E91125" w:rsidP="00E91125"/>
    <w:tbl>
      <w:tblPr>
        <w:tblStyle w:val="afff8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5244"/>
      </w:tblGrid>
      <w:tr w:rsidR="003923E6" w:rsidRPr="004C596C" w:rsidTr="00D4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</w:pPr>
            <w:r w:rsidRPr="004C596C">
              <w:t>Английский вопрос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</w:pPr>
            <w:r w:rsidRPr="004C596C">
              <w:t>Русский вопрос</w:t>
            </w:r>
          </w:p>
        </w:tc>
        <w:tc>
          <w:tcPr>
            <w:tcW w:w="5244" w:type="dxa"/>
          </w:tcPr>
          <w:p w:rsidR="003923E6" w:rsidRPr="004C596C" w:rsidRDefault="00E91125" w:rsidP="004438BE">
            <w:r w:rsidRPr="004C596C">
              <w:t>Комментарий</w:t>
            </w:r>
          </w:p>
        </w:tc>
      </w:tr>
      <w:tr w:rsidR="003923E6" w:rsidRPr="004C596C" w:rsidTr="00D46D14">
        <w:trPr>
          <w:trHeight w:val="1757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WHAT?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ЧТО?</w:t>
            </w:r>
          </w:p>
        </w:tc>
        <w:tc>
          <w:tcPr>
            <w:tcW w:w="5244" w:type="dxa"/>
          </w:tcPr>
          <w:p w:rsidR="003923E6" w:rsidRPr="004C596C" w:rsidRDefault="003923E6" w:rsidP="004438BE">
            <w:r w:rsidRPr="004C596C">
              <w:t>Что является предметом проблемы?</w:t>
            </w:r>
          </w:p>
          <w:p w:rsidR="003923E6" w:rsidRPr="004C596C" w:rsidRDefault="003923E6" w:rsidP="004438BE">
            <w:r w:rsidRPr="004C596C">
              <w:t>Что именно случилось?</w:t>
            </w:r>
          </w:p>
        </w:tc>
      </w:tr>
      <w:tr w:rsidR="003923E6" w:rsidRPr="004C596C" w:rsidTr="00D46D14">
        <w:trPr>
          <w:trHeight w:val="1757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WHERE?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ГДЕ?</w:t>
            </w:r>
          </w:p>
        </w:tc>
        <w:tc>
          <w:tcPr>
            <w:tcW w:w="5244" w:type="dxa"/>
          </w:tcPr>
          <w:p w:rsidR="003923E6" w:rsidRPr="004C596C" w:rsidRDefault="003923E6" w:rsidP="004438BE">
            <w:r w:rsidRPr="004C596C">
              <w:t>Где проблема была обнаружена?</w:t>
            </w:r>
          </w:p>
          <w:p w:rsidR="003923E6" w:rsidRPr="004C596C" w:rsidRDefault="003923E6" w:rsidP="004438BE">
            <w:r w:rsidRPr="004C596C">
              <w:t>Где проблема возникла?</w:t>
            </w:r>
          </w:p>
        </w:tc>
      </w:tr>
      <w:tr w:rsidR="003923E6" w:rsidRPr="004C596C" w:rsidTr="00D46D14">
        <w:trPr>
          <w:trHeight w:val="1757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WHEN?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КОГДА?</w:t>
            </w:r>
          </w:p>
        </w:tc>
        <w:tc>
          <w:tcPr>
            <w:tcW w:w="5244" w:type="dxa"/>
          </w:tcPr>
          <w:p w:rsidR="003923E6" w:rsidRPr="004C596C" w:rsidRDefault="003923E6" w:rsidP="004438BE">
            <w:r w:rsidRPr="004C596C">
              <w:t>Когда проблема была обнаружена?</w:t>
            </w:r>
          </w:p>
          <w:p w:rsidR="003923E6" w:rsidRPr="004C596C" w:rsidRDefault="003923E6" w:rsidP="004438BE">
            <w:r w:rsidRPr="004C596C">
              <w:t>Когда предположительно она возникла?</w:t>
            </w:r>
          </w:p>
        </w:tc>
      </w:tr>
      <w:tr w:rsidR="003923E6" w:rsidRPr="004C596C" w:rsidTr="00D46D14">
        <w:trPr>
          <w:trHeight w:val="1757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WHO?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КТО?</w:t>
            </w:r>
          </w:p>
        </w:tc>
        <w:tc>
          <w:tcPr>
            <w:tcW w:w="5244" w:type="dxa"/>
          </w:tcPr>
          <w:p w:rsidR="003923E6" w:rsidRPr="004C596C" w:rsidRDefault="003923E6" w:rsidP="004438BE">
            <w:r w:rsidRPr="004C596C">
              <w:t>Кто затронут проблемой?</w:t>
            </w:r>
          </w:p>
          <w:p w:rsidR="003923E6" w:rsidRPr="004C596C" w:rsidRDefault="003923E6" w:rsidP="004438BE">
            <w:r w:rsidRPr="004C596C">
              <w:t>кто первым обнаружил проблему?</w:t>
            </w:r>
          </w:p>
        </w:tc>
      </w:tr>
      <w:tr w:rsidR="003923E6" w:rsidRPr="004C596C" w:rsidTr="00D46D14">
        <w:trPr>
          <w:trHeight w:val="1757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HOW </w:t>
            </w:r>
            <w:r w:rsidR="00D46D14" w:rsidRPr="004C596C">
              <w:rPr>
                <w:b/>
                <w:color w:val="0B478D" w:themeColor="accent1"/>
              </w:rPr>
              <w:br/>
            </w:r>
            <w:r w:rsidRPr="004C596C">
              <w:rPr>
                <w:b/>
                <w:color w:val="0B478D" w:themeColor="accent1"/>
              </w:rPr>
              <w:t>OFTEN?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КАК </w:t>
            </w:r>
            <w:r w:rsidR="00D46D14" w:rsidRPr="004C596C">
              <w:rPr>
                <w:b/>
                <w:color w:val="0B478D" w:themeColor="accent1"/>
              </w:rPr>
              <w:br/>
            </w:r>
            <w:r w:rsidRPr="004C596C">
              <w:rPr>
                <w:b/>
                <w:color w:val="0B478D" w:themeColor="accent1"/>
              </w:rPr>
              <w:t>ЧАСТО?</w:t>
            </w:r>
          </w:p>
        </w:tc>
        <w:tc>
          <w:tcPr>
            <w:tcW w:w="5244" w:type="dxa"/>
          </w:tcPr>
          <w:p w:rsidR="003923E6" w:rsidRPr="004C596C" w:rsidRDefault="003923E6" w:rsidP="004438BE">
            <w:r w:rsidRPr="004C596C">
              <w:t xml:space="preserve">Какова частота возникновения проблемы? </w:t>
            </w:r>
          </w:p>
          <w:p w:rsidR="003923E6" w:rsidRPr="004C596C" w:rsidRDefault="003923E6" w:rsidP="004438BE">
            <w:r w:rsidRPr="004C596C">
              <w:t>Возникала ли она ранее?</w:t>
            </w:r>
          </w:p>
        </w:tc>
      </w:tr>
      <w:tr w:rsidR="003923E6" w:rsidRPr="004C596C" w:rsidTr="00D46D14">
        <w:trPr>
          <w:trHeight w:val="1757"/>
        </w:trPr>
        <w:tc>
          <w:tcPr>
            <w:tcW w:w="2263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HOW </w:t>
            </w:r>
            <w:r w:rsidR="00D46D14" w:rsidRPr="004C596C">
              <w:rPr>
                <w:b/>
                <w:color w:val="0B478D" w:themeColor="accent1"/>
              </w:rPr>
              <w:br/>
            </w:r>
            <w:r w:rsidRPr="004C596C">
              <w:rPr>
                <w:b/>
                <w:color w:val="0B478D" w:themeColor="accent1"/>
              </w:rPr>
              <w:t>MUCH?</w:t>
            </w:r>
          </w:p>
        </w:tc>
        <w:tc>
          <w:tcPr>
            <w:tcW w:w="2127" w:type="dxa"/>
          </w:tcPr>
          <w:p w:rsidR="003923E6" w:rsidRPr="004C596C" w:rsidRDefault="00E91125" w:rsidP="00E91125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КАК </w:t>
            </w:r>
            <w:r w:rsidR="00D46D14" w:rsidRPr="004C596C">
              <w:rPr>
                <w:b/>
                <w:color w:val="0B478D" w:themeColor="accent1"/>
              </w:rPr>
              <w:br/>
            </w:r>
            <w:r w:rsidRPr="004C596C">
              <w:rPr>
                <w:b/>
                <w:color w:val="0B478D" w:themeColor="accent1"/>
              </w:rPr>
              <w:t>МНОГО?</w:t>
            </w:r>
          </w:p>
        </w:tc>
        <w:tc>
          <w:tcPr>
            <w:tcW w:w="5244" w:type="dxa"/>
          </w:tcPr>
          <w:p w:rsidR="003923E6" w:rsidRPr="004C596C" w:rsidRDefault="003923E6" w:rsidP="004438BE">
            <w:r w:rsidRPr="004C596C">
              <w:t xml:space="preserve">Сколько деталей/процессов охвачено проблемой? </w:t>
            </w:r>
          </w:p>
          <w:p w:rsidR="003923E6" w:rsidRPr="004C596C" w:rsidRDefault="003923E6" w:rsidP="004438BE">
            <w:r w:rsidRPr="004C596C">
              <w:t>Сколько стоит решение?</w:t>
            </w:r>
          </w:p>
        </w:tc>
      </w:tr>
    </w:tbl>
    <w:p w:rsidR="003923E6" w:rsidRPr="004C596C" w:rsidRDefault="003923E6" w:rsidP="003923E6"/>
    <w:p w:rsidR="003923E6" w:rsidRPr="004C596C" w:rsidRDefault="003923E6" w:rsidP="003923E6">
      <w:r w:rsidRPr="004C596C">
        <w:br w:type="page"/>
      </w:r>
    </w:p>
    <w:p w:rsidR="0088171D" w:rsidRDefault="008C78C6" w:rsidP="0088171D">
      <w:r w:rsidRPr="004C596C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364EA619" wp14:editId="0246EFEB">
                <wp:extent cx="6116320" cy="913291"/>
                <wp:effectExtent l="0" t="0" r="0" b="1270"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913291"/>
                        </a:xfrm>
                        <a:prstGeom prst="round2DiagRect">
                          <a:avLst>
                            <a:gd name="adj1" fmla="val 40619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03475B" w:rsidRDefault="006030BB" w:rsidP="008C78C6">
                            <w:pPr>
                              <w:tabs>
                                <w:tab w:val="left" w:pos="900"/>
                              </w:tabs>
                              <w:spacing w:before="0"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3475B">
                              <w:rPr>
                                <w:b/>
                                <w:noProof/>
                                <w:color w:val="FFFFFF" w:themeColor="background1"/>
                                <w:lang w:eastAsia="ru-RU"/>
                              </w:rPr>
                              <w:drawing>
                                <wp:inline distT="0" distB="0" distL="0" distR="0" wp14:anchorId="6D8A782A" wp14:editId="7430D154">
                                  <wp:extent cx="502285" cy="502285"/>
                                  <wp:effectExtent l="0" t="0" r="0" b="0"/>
                                  <wp:docPr id="80" name="Рисунок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Задание 1 Белый.wmf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2285" cy="502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ab/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ЗАДАНИЕ</w:t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4EA619" id="Поле 78" o:spid="_x0000_s1034" style="width:481.6pt;height:7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9132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" adj="-11796480,,5400" path="m370970,l6116320,r,l6116320,542321v,204881,-166089,370970,-370970,370970l,913291r,l,370970c,166089,166089,,370970,xe" fillcolor="#0b478d [3204]" stroked="f" strokeweight=".5pt">
                <v:stroke joinstyle="miter"/>
                <v:formulas/>
                <v:path arrowok="t" o:connecttype="custom" o:connectlocs="370970,0;6116320,0;6116320,0;6116320,542321;5745350,913291;0,913291;0,913291;0,370970;370970,0" o:connectangles="0,0,0,0,0,0,0,0,0" textboxrect="0,0,6116320,913291"/>
                <v:textbox inset="5mm,0,5mm,0">
                  <w:txbxContent>
                    <w:p w:rsidR="006030BB" w:rsidRPr="0003475B" w:rsidRDefault="006030BB" w:rsidP="008C78C6">
                      <w:pPr>
                        <w:tabs>
                          <w:tab w:val="left" w:pos="900"/>
                        </w:tabs>
                        <w:spacing w:before="0" w:after="0"/>
                        <w:rPr>
                          <w:b/>
                          <w:color w:val="FFFFFF" w:themeColor="background1"/>
                        </w:rPr>
                      </w:pPr>
                      <w:r w:rsidRPr="0003475B">
                        <w:rPr>
                          <w:b/>
                          <w:noProof/>
                          <w:color w:val="FFFFFF" w:themeColor="background1"/>
                          <w:lang w:eastAsia="ru-RU"/>
                        </w:rPr>
                        <w:drawing>
                          <wp:inline distT="0" distB="0" distL="0" distR="0" wp14:anchorId="6D8A782A" wp14:editId="7430D154">
                            <wp:extent cx="502285" cy="502285"/>
                            <wp:effectExtent l="0" t="0" r="0" b="0"/>
                            <wp:docPr id="80" name="Рисунок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Задание 1 Белый.wmf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2285" cy="502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ab/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ЗАДАНИЕ</w:t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78C6" w:rsidRPr="004C596C" w:rsidRDefault="008C78C6" w:rsidP="0088171D"/>
    <w:p w:rsidR="0088171D" w:rsidRPr="004C596C" w:rsidRDefault="00974ECB" w:rsidP="0088171D">
      <w:r w:rsidRPr="004C596C">
        <w:t>Сделайте анализ вашей проблемы с помощью методики 4W+2H</w:t>
      </w:r>
    </w:p>
    <w:tbl>
      <w:tblPr>
        <w:tblStyle w:val="afff8"/>
        <w:tblW w:w="5000" w:type="pct"/>
        <w:tblLook w:val="04A0" w:firstRow="1" w:lastRow="0" w:firstColumn="1" w:lastColumn="0" w:noHBand="0" w:noVBand="1"/>
      </w:tblPr>
      <w:tblGrid>
        <w:gridCol w:w="1985"/>
        <w:gridCol w:w="2409"/>
        <w:gridCol w:w="5248"/>
      </w:tblGrid>
      <w:tr w:rsidR="00974ECB" w:rsidRPr="004C596C" w:rsidTr="00D4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tcW w:w="1985" w:type="dxa"/>
          </w:tcPr>
          <w:p w:rsidR="00974ECB" w:rsidRPr="004C596C" w:rsidRDefault="0088171D" w:rsidP="00ED76B1">
            <w:pPr>
              <w:pStyle w:val="afff6"/>
              <w:jc w:val="center"/>
            </w:pPr>
            <w:r w:rsidRPr="004C596C">
              <w:t xml:space="preserve">Английский </w:t>
            </w:r>
            <w:r w:rsidRPr="004C596C">
              <w:br/>
              <w:t>вопрос</w:t>
            </w:r>
          </w:p>
        </w:tc>
        <w:tc>
          <w:tcPr>
            <w:tcW w:w="2409" w:type="dxa"/>
          </w:tcPr>
          <w:p w:rsidR="00974ECB" w:rsidRPr="004C596C" w:rsidRDefault="0088171D" w:rsidP="00ED76B1">
            <w:pPr>
              <w:pStyle w:val="afff6"/>
              <w:jc w:val="center"/>
            </w:pPr>
            <w:r w:rsidRPr="004C596C">
              <w:t xml:space="preserve">Русский </w:t>
            </w:r>
            <w:r w:rsidRPr="004C596C">
              <w:br/>
              <w:t>вопрос</w:t>
            </w:r>
          </w:p>
        </w:tc>
        <w:tc>
          <w:tcPr>
            <w:tcW w:w="5248" w:type="dxa"/>
          </w:tcPr>
          <w:p w:rsidR="00974ECB" w:rsidRPr="004C596C" w:rsidRDefault="0088171D" w:rsidP="00ED76B1">
            <w:pPr>
              <w:pStyle w:val="afff6"/>
              <w:jc w:val="center"/>
            </w:pPr>
            <w:r w:rsidRPr="004C596C">
              <w:t>Проблема</w:t>
            </w:r>
          </w:p>
        </w:tc>
      </w:tr>
      <w:tr w:rsidR="00974ECB" w:rsidRPr="004C596C" w:rsidTr="00D46D14">
        <w:trPr>
          <w:trHeight w:val="1644"/>
        </w:trPr>
        <w:tc>
          <w:tcPr>
            <w:tcW w:w="1985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WHAT?</w:t>
            </w:r>
          </w:p>
        </w:tc>
        <w:tc>
          <w:tcPr>
            <w:tcW w:w="2409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ЧТО?</w:t>
            </w:r>
          </w:p>
        </w:tc>
        <w:tc>
          <w:tcPr>
            <w:tcW w:w="5248" w:type="dxa"/>
          </w:tcPr>
          <w:p w:rsidR="00974ECB" w:rsidRPr="004C596C" w:rsidRDefault="00974ECB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</w:tc>
      </w:tr>
      <w:tr w:rsidR="00974ECB" w:rsidRPr="004C596C" w:rsidTr="00D46D14">
        <w:trPr>
          <w:trHeight w:val="1644"/>
        </w:trPr>
        <w:tc>
          <w:tcPr>
            <w:tcW w:w="1985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WHERE?</w:t>
            </w:r>
          </w:p>
        </w:tc>
        <w:tc>
          <w:tcPr>
            <w:tcW w:w="2409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ГДЕ?</w:t>
            </w:r>
          </w:p>
        </w:tc>
        <w:tc>
          <w:tcPr>
            <w:tcW w:w="5248" w:type="dxa"/>
          </w:tcPr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</w:tc>
      </w:tr>
      <w:tr w:rsidR="00974ECB" w:rsidRPr="004C596C" w:rsidTr="00D46D14">
        <w:trPr>
          <w:trHeight w:val="1644"/>
        </w:trPr>
        <w:tc>
          <w:tcPr>
            <w:tcW w:w="1985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WHEN?</w:t>
            </w:r>
          </w:p>
        </w:tc>
        <w:tc>
          <w:tcPr>
            <w:tcW w:w="2409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КОГДА?</w:t>
            </w:r>
          </w:p>
        </w:tc>
        <w:tc>
          <w:tcPr>
            <w:tcW w:w="5248" w:type="dxa"/>
          </w:tcPr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</w:tc>
      </w:tr>
      <w:tr w:rsidR="00974ECB" w:rsidRPr="004C596C" w:rsidTr="00D46D14">
        <w:trPr>
          <w:trHeight w:val="1644"/>
        </w:trPr>
        <w:tc>
          <w:tcPr>
            <w:tcW w:w="1985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WHO?</w:t>
            </w:r>
          </w:p>
        </w:tc>
        <w:tc>
          <w:tcPr>
            <w:tcW w:w="2409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КТО?</w:t>
            </w:r>
          </w:p>
        </w:tc>
        <w:tc>
          <w:tcPr>
            <w:tcW w:w="5248" w:type="dxa"/>
          </w:tcPr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</w:tc>
      </w:tr>
      <w:tr w:rsidR="00974ECB" w:rsidRPr="004C596C" w:rsidTr="00D46D14">
        <w:trPr>
          <w:trHeight w:val="1644"/>
        </w:trPr>
        <w:tc>
          <w:tcPr>
            <w:tcW w:w="1985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HOW OFTEN?</w:t>
            </w:r>
          </w:p>
        </w:tc>
        <w:tc>
          <w:tcPr>
            <w:tcW w:w="2409" w:type="dxa"/>
          </w:tcPr>
          <w:p w:rsidR="00974ECB" w:rsidRPr="004C596C" w:rsidRDefault="00953CE4" w:rsidP="00ED76B1">
            <w:pPr>
              <w:pStyle w:val="afff6"/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КАК </w:t>
            </w:r>
            <w:r w:rsidRPr="004C596C">
              <w:rPr>
                <w:b/>
                <w:color w:val="0B478D" w:themeColor="accent1"/>
              </w:rPr>
              <w:br/>
              <w:t>ЧАСТО?</w:t>
            </w:r>
          </w:p>
        </w:tc>
        <w:tc>
          <w:tcPr>
            <w:tcW w:w="5248" w:type="dxa"/>
          </w:tcPr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</w:tc>
      </w:tr>
      <w:tr w:rsidR="00974ECB" w:rsidRPr="004C596C" w:rsidTr="00D46D14">
        <w:trPr>
          <w:trHeight w:val="1644"/>
        </w:trPr>
        <w:tc>
          <w:tcPr>
            <w:tcW w:w="1985" w:type="dxa"/>
          </w:tcPr>
          <w:p w:rsidR="00974ECB" w:rsidRPr="004C596C" w:rsidRDefault="00953CE4" w:rsidP="0088171D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HOW </w:t>
            </w:r>
            <w:r w:rsidRPr="004C596C">
              <w:rPr>
                <w:b/>
                <w:color w:val="0B478D" w:themeColor="accent1"/>
              </w:rPr>
              <w:br/>
              <w:t>MUCH?</w:t>
            </w:r>
          </w:p>
        </w:tc>
        <w:tc>
          <w:tcPr>
            <w:tcW w:w="2409" w:type="dxa"/>
          </w:tcPr>
          <w:p w:rsidR="00974ECB" w:rsidRPr="004C596C" w:rsidRDefault="00953CE4" w:rsidP="0088171D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 xml:space="preserve">КАК </w:t>
            </w:r>
            <w:r w:rsidRPr="004C596C">
              <w:rPr>
                <w:b/>
                <w:color w:val="0B478D" w:themeColor="accent1"/>
              </w:rPr>
              <w:br/>
              <w:t>МНОГО?</w:t>
            </w:r>
          </w:p>
        </w:tc>
        <w:tc>
          <w:tcPr>
            <w:tcW w:w="5248" w:type="dxa"/>
          </w:tcPr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  <w:p w:rsidR="0088171D" w:rsidRPr="004C596C" w:rsidRDefault="0088171D" w:rsidP="00953CE4">
            <w:pPr>
              <w:pStyle w:val="afff5"/>
              <w:ind w:left="284" w:right="284"/>
            </w:pPr>
          </w:p>
        </w:tc>
      </w:tr>
    </w:tbl>
    <w:p w:rsidR="00974ECB" w:rsidRPr="004C596C" w:rsidRDefault="00974ECB" w:rsidP="00974ECB">
      <w:r w:rsidRPr="004C596C">
        <w:br w:type="page"/>
      </w:r>
    </w:p>
    <w:p w:rsidR="00974ECB" w:rsidRPr="004C596C" w:rsidRDefault="00974ECB" w:rsidP="00974ECB">
      <w:pPr>
        <w:pStyle w:val="1"/>
      </w:pPr>
      <w:r w:rsidRPr="004C596C">
        <w:lastRenderedPageBreak/>
        <w:t>6 правил формулирования проблемы</w:t>
      </w:r>
    </w:p>
    <w:p w:rsidR="00D46D14" w:rsidRPr="004C596C" w:rsidRDefault="00D46D14" w:rsidP="00D46D14"/>
    <w:tbl>
      <w:tblPr>
        <w:tblStyle w:val="afff8"/>
        <w:tblW w:w="5000" w:type="pct"/>
        <w:tblBorders>
          <w:left w:val="none" w:sz="0" w:space="0" w:color="auto"/>
          <w:right w:val="none" w:sz="0" w:space="0" w:color="auto"/>
          <w:insideH w:val="single" w:sz="4" w:space="0" w:color="378BEF" w:themeColor="accent1" w:themeTint="99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725"/>
        <w:gridCol w:w="3055"/>
        <w:gridCol w:w="5852"/>
      </w:tblGrid>
      <w:tr w:rsidR="008C78C6" w:rsidRPr="004C596C" w:rsidTr="008C78C6">
        <w:trPr>
          <w:trHeight w:val="1134"/>
        </w:trPr>
        <w:tc>
          <w:tcPr>
            <w:tcW w:w="725" w:type="dxa"/>
          </w:tcPr>
          <w:p w:rsidR="008C78C6" w:rsidRPr="008C78C6" w:rsidRDefault="008C78C6" w:rsidP="008C78C6">
            <w:pPr>
              <w:jc w:val="center"/>
              <w:rPr>
                <w:b/>
                <w:color w:val="083469" w:themeColor="accent1" w:themeShade="BF"/>
              </w:rPr>
            </w:pPr>
            <w:r w:rsidRPr="008C78C6">
              <w:rPr>
                <w:b/>
                <w:color w:val="083469" w:themeColor="accent1" w:themeShade="BF"/>
              </w:rPr>
              <w:t>1</w:t>
            </w:r>
          </w:p>
        </w:tc>
        <w:tc>
          <w:tcPr>
            <w:tcW w:w="3055" w:type="dxa"/>
          </w:tcPr>
          <w:p w:rsidR="008C78C6" w:rsidRPr="004C596C" w:rsidRDefault="008C78C6" w:rsidP="00D46D14">
            <w:r w:rsidRPr="004C596C">
              <w:t>Максимальная четкость, ясность</w:t>
            </w:r>
          </w:p>
        </w:tc>
        <w:tc>
          <w:tcPr>
            <w:tcW w:w="5852" w:type="dxa"/>
          </w:tcPr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</w:tc>
      </w:tr>
      <w:tr w:rsidR="008C78C6" w:rsidRPr="004C596C" w:rsidTr="008C78C6">
        <w:trPr>
          <w:trHeight w:val="1134"/>
        </w:trPr>
        <w:tc>
          <w:tcPr>
            <w:tcW w:w="725" w:type="dxa"/>
          </w:tcPr>
          <w:p w:rsidR="008C78C6" w:rsidRPr="008C78C6" w:rsidRDefault="008C78C6" w:rsidP="008C78C6">
            <w:pPr>
              <w:jc w:val="center"/>
              <w:rPr>
                <w:b/>
                <w:color w:val="083469" w:themeColor="accent1" w:themeShade="BF"/>
              </w:rPr>
            </w:pPr>
            <w:r w:rsidRPr="008C78C6">
              <w:rPr>
                <w:b/>
                <w:color w:val="083469" w:themeColor="accent1" w:themeShade="BF"/>
              </w:rPr>
              <w:t>2</w:t>
            </w:r>
          </w:p>
        </w:tc>
        <w:tc>
          <w:tcPr>
            <w:tcW w:w="3055" w:type="dxa"/>
          </w:tcPr>
          <w:p w:rsidR="008C78C6" w:rsidRPr="004C596C" w:rsidRDefault="008C78C6" w:rsidP="00D46D14">
            <w:r w:rsidRPr="004C596C">
              <w:t>Нет оценочных прилагательных и наречий («хороший», «плохой»)</w:t>
            </w:r>
          </w:p>
        </w:tc>
        <w:tc>
          <w:tcPr>
            <w:tcW w:w="5852" w:type="dxa"/>
          </w:tcPr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</w:tc>
      </w:tr>
      <w:tr w:rsidR="008C78C6" w:rsidRPr="004C596C" w:rsidTr="008C78C6">
        <w:trPr>
          <w:trHeight w:val="1134"/>
        </w:trPr>
        <w:tc>
          <w:tcPr>
            <w:tcW w:w="725" w:type="dxa"/>
          </w:tcPr>
          <w:p w:rsidR="008C78C6" w:rsidRPr="008C78C6" w:rsidRDefault="008C78C6" w:rsidP="008C78C6">
            <w:pPr>
              <w:jc w:val="center"/>
              <w:rPr>
                <w:b/>
                <w:color w:val="083469" w:themeColor="accent1" w:themeShade="BF"/>
              </w:rPr>
            </w:pPr>
            <w:r w:rsidRPr="008C78C6">
              <w:rPr>
                <w:b/>
                <w:color w:val="083469" w:themeColor="accent1" w:themeShade="BF"/>
              </w:rPr>
              <w:t>3</w:t>
            </w:r>
          </w:p>
        </w:tc>
        <w:tc>
          <w:tcPr>
            <w:tcW w:w="3055" w:type="dxa"/>
          </w:tcPr>
          <w:p w:rsidR="008C78C6" w:rsidRPr="004C596C" w:rsidRDefault="008C78C6" w:rsidP="00D46D14">
            <w:r w:rsidRPr="004C596C">
              <w:t>Находится в вашей области ответственности</w:t>
            </w:r>
          </w:p>
        </w:tc>
        <w:tc>
          <w:tcPr>
            <w:tcW w:w="5852" w:type="dxa"/>
          </w:tcPr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</w:tc>
      </w:tr>
      <w:tr w:rsidR="008C78C6" w:rsidRPr="004C596C" w:rsidTr="008C78C6">
        <w:trPr>
          <w:trHeight w:val="1134"/>
        </w:trPr>
        <w:tc>
          <w:tcPr>
            <w:tcW w:w="725" w:type="dxa"/>
          </w:tcPr>
          <w:p w:rsidR="008C78C6" w:rsidRPr="008C78C6" w:rsidRDefault="008C78C6" w:rsidP="008C78C6">
            <w:pPr>
              <w:jc w:val="center"/>
              <w:rPr>
                <w:b/>
                <w:color w:val="083469" w:themeColor="accent1" w:themeShade="BF"/>
              </w:rPr>
            </w:pPr>
            <w:r w:rsidRPr="008C78C6">
              <w:rPr>
                <w:b/>
                <w:color w:val="083469" w:themeColor="accent1" w:themeShade="BF"/>
              </w:rPr>
              <w:t>4</w:t>
            </w:r>
          </w:p>
        </w:tc>
        <w:tc>
          <w:tcPr>
            <w:tcW w:w="3055" w:type="dxa"/>
          </w:tcPr>
          <w:p w:rsidR="008C78C6" w:rsidRPr="004C596C" w:rsidRDefault="008C78C6" w:rsidP="00D46D14">
            <w:r w:rsidRPr="004C596C">
              <w:t>Нет предполагаемых причин</w:t>
            </w:r>
          </w:p>
        </w:tc>
        <w:tc>
          <w:tcPr>
            <w:tcW w:w="5852" w:type="dxa"/>
          </w:tcPr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</w:tc>
      </w:tr>
      <w:tr w:rsidR="008C78C6" w:rsidRPr="004C596C" w:rsidTr="008C78C6">
        <w:trPr>
          <w:trHeight w:val="1134"/>
        </w:trPr>
        <w:tc>
          <w:tcPr>
            <w:tcW w:w="725" w:type="dxa"/>
          </w:tcPr>
          <w:p w:rsidR="008C78C6" w:rsidRPr="008C78C6" w:rsidRDefault="008C78C6" w:rsidP="008C78C6">
            <w:pPr>
              <w:jc w:val="center"/>
              <w:rPr>
                <w:b/>
                <w:color w:val="083469" w:themeColor="accent1" w:themeShade="BF"/>
              </w:rPr>
            </w:pPr>
            <w:r w:rsidRPr="008C78C6">
              <w:rPr>
                <w:b/>
                <w:color w:val="083469" w:themeColor="accent1" w:themeShade="BF"/>
              </w:rPr>
              <w:t>5</w:t>
            </w:r>
          </w:p>
        </w:tc>
        <w:tc>
          <w:tcPr>
            <w:tcW w:w="3055" w:type="dxa"/>
          </w:tcPr>
          <w:p w:rsidR="008C78C6" w:rsidRPr="004C596C" w:rsidRDefault="008C78C6" w:rsidP="00D46D14">
            <w:r w:rsidRPr="004C596C">
              <w:t>Нет обвинения кого-либо</w:t>
            </w:r>
          </w:p>
        </w:tc>
        <w:tc>
          <w:tcPr>
            <w:tcW w:w="5852" w:type="dxa"/>
          </w:tcPr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</w:tc>
      </w:tr>
      <w:tr w:rsidR="008C78C6" w:rsidRPr="004C596C" w:rsidTr="008C78C6">
        <w:trPr>
          <w:trHeight w:val="1134"/>
        </w:trPr>
        <w:tc>
          <w:tcPr>
            <w:tcW w:w="725" w:type="dxa"/>
          </w:tcPr>
          <w:p w:rsidR="008C78C6" w:rsidRPr="008C78C6" w:rsidRDefault="008C78C6" w:rsidP="008C78C6">
            <w:pPr>
              <w:jc w:val="center"/>
              <w:rPr>
                <w:b/>
                <w:color w:val="083469" w:themeColor="accent1" w:themeShade="BF"/>
              </w:rPr>
            </w:pPr>
            <w:r w:rsidRPr="008C78C6">
              <w:rPr>
                <w:b/>
                <w:color w:val="083469" w:themeColor="accent1" w:themeShade="BF"/>
              </w:rPr>
              <w:t>6</w:t>
            </w:r>
          </w:p>
        </w:tc>
        <w:tc>
          <w:tcPr>
            <w:tcW w:w="3055" w:type="dxa"/>
          </w:tcPr>
          <w:p w:rsidR="008C78C6" w:rsidRPr="004C596C" w:rsidRDefault="008C78C6" w:rsidP="00D46D14">
            <w:r w:rsidRPr="004C596C">
              <w:t>Нет завуалированного решения</w:t>
            </w:r>
          </w:p>
        </w:tc>
        <w:tc>
          <w:tcPr>
            <w:tcW w:w="5852" w:type="dxa"/>
          </w:tcPr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  <w:p w:rsidR="008C78C6" w:rsidRPr="004C596C" w:rsidRDefault="008C78C6" w:rsidP="00D46D14">
            <w:pPr>
              <w:pStyle w:val="afff5"/>
            </w:pPr>
          </w:p>
        </w:tc>
      </w:tr>
    </w:tbl>
    <w:p w:rsidR="00974ECB" w:rsidRPr="004C596C" w:rsidRDefault="004020AD" w:rsidP="004020AD">
      <w:r w:rsidRPr="004C59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C0450AC" wp14:editId="4C97DD21">
                <wp:simplePos x="0" y="0"/>
                <wp:positionH relativeFrom="margin">
                  <wp:posOffset>3810</wp:posOffset>
                </wp:positionH>
                <wp:positionV relativeFrom="paragraph">
                  <wp:posOffset>306070</wp:posOffset>
                </wp:positionV>
                <wp:extent cx="6054090" cy="2220595"/>
                <wp:effectExtent l="0" t="0" r="22860" b="27305"/>
                <wp:wrapNone/>
                <wp:docPr id="60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4090" cy="222059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4020AD" w:rsidRDefault="006030BB" w:rsidP="004020AD">
                            <w:pPr>
                              <w:jc w:val="right"/>
                              <w:rPr>
                                <w:b/>
                                <w:color w:val="0B478D" w:themeColor="accent1"/>
                              </w:rPr>
                            </w:pPr>
                            <w:r w:rsidRPr="004020AD">
                              <w:rPr>
                                <w:b/>
                                <w:color w:val="0B478D" w:themeColor="accent1"/>
                              </w:rPr>
                              <w:t>НАБЛЮДЕНИЕ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450AC" id="Овал 15" o:spid="_x0000_s1035" style="position:absolute;margin-left:.3pt;margin-top:24.1pt;width:476.7pt;height:174.85pt;z-index:25169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" fillcolor="#d1ede1 [1301]" strokecolor="#378bef [1940]">
                <v:path arrowok="t"/>
                <v:textbox inset="0,0,0,0">
                  <w:txbxContent>
                    <w:p w:rsidR="006030BB" w:rsidRPr="004020AD" w:rsidRDefault="006030BB" w:rsidP="004020AD">
                      <w:pPr>
                        <w:jc w:val="right"/>
                        <w:rPr>
                          <w:b/>
                          <w:color w:val="0B478D" w:themeColor="accent1"/>
                        </w:rPr>
                      </w:pPr>
                      <w:r w:rsidRPr="004020AD">
                        <w:rPr>
                          <w:b/>
                          <w:color w:val="0B478D" w:themeColor="accent1"/>
                        </w:rPr>
                        <w:t>НАБЛЮДЕНИЕ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974ECB" w:rsidRPr="004C596C" w:rsidRDefault="004020AD" w:rsidP="00974ECB">
      <w:r w:rsidRPr="004C59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90B248F" wp14:editId="3B867F88">
                <wp:simplePos x="0" y="0"/>
                <wp:positionH relativeFrom="column">
                  <wp:posOffset>118110</wp:posOffset>
                </wp:positionH>
                <wp:positionV relativeFrom="paragraph">
                  <wp:posOffset>266700</wp:posOffset>
                </wp:positionV>
                <wp:extent cx="3539490" cy="1656080"/>
                <wp:effectExtent l="0" t="0" r="22860" b="20320"/>
                <wp:wrapNone/>
                <wp:docPr id="61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9490" cy="16560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4020AD" w:rsidRDefault="006030BB" w:rsidP="004020AD">
                            <w:pPr>
                              <w:jc w:val="right"/>
                              <w:rPr>
                                <w:b/>
                                <w:color w:val="0B478D" w:themeColor="accent1"/>
                              </w:rPr>
                            </w:pPr>
                            <w:r w:rsidRPr="004020AD">
                              <w:rPr>
                                <w:b/>
                                <w:color w:val="0B478D" w:themeColor="accent1"/>
                              </w:rPr>
                              <w:t>ВЛИЯНИЕ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0B248F" id="Овал 9" o:spid="_x0000_s1036" style="position:absolute;margin-left:9.3pt;margin-top:21pt;width:278.7pt;height:130.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" fillcolor="#7ab2f4 [1300]" strokecolor="#0b478d [3204]" strokeweight="1.5pt">
                <v:path arrowok="t"/>
                <v:textbox inset="0,0,0,0">
                  <w:txbxContent>
                    <w:p w:rsidR="006030BB" w:rsidRPr="004020AD" w:rsidRDefault="006030BB" w:rsidP="004020AD">
                      <w:pPr>
                        <w:jc w:val="right"/>
                        <w:rPr>
                          <w:b/>
                          <w:color w:val="0B478D" w:themeColor="accent1"/>
                        </w:rPr>
                      </w:pPr>
                      <w:r w:rsidRPr="004020AD">
                        <w:rPr>
                          <w:b/>
                          <w:color w:val="0B478D" w:themeColor="accent1"/>
                        </w:rPr>
                        <w:t>ВЛИЯНИЕ</w:t>
                      </w:r>
                    </w:p>
                  </w:txbxContent>
                </v:textbox>
              </v:oval>
            </w:pict>
          </mc:Fallback>
        </mc:AlternateContent>
      </w:r>
      <w:r w:rsidRPr="004C59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1D7485E" wp14:editId="2B000E53">
                <wp:simplePos x="0" y="0"/>
                <wp:positionH relativeFrom="column">
                  <wp:posOffset>226695</wp:posOffset>
                </wp:positionH>
                <wp:positionV relativeFrom="paragraph">
                  <wp:posOffset>645795</wp:posOffset>
                </wp:positionV>
                <wp:extent cx="1687195" cy="890270"/>
                <wp:effectExtent l="0" t="0" r="8255" b="5080"/>
                <wp:wrapNone/>
                <wp:docPr id="59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7195" cy="89027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4020AD" w:rsidRDefault="006030BB" w:rsidP="004020A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4020AD">
                              <w:rPr>
                                <w:b/>
                                <w:color w:val="FFFFFF" w:themeColor="background1"/>
                              </w:rPr>
                              <w:t>КОНТРОЛЬ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D7485E" id="Овал 8" o:spid="_x0000_s1037" style="position:absolute;margin-left:17.85pt;margin-top:50.85pt;width:132.85pt;height:70.1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" fillcolor="#0b478d [3204]" stroked="f" strokeweight="3pt">
                <v:path arrowok="t"/>
                <v:textbox inset="0,0,0,0">
                  <w:txbxContent>
                    <w:p w:rsidR="006030BB" w:rsidRPr="004020AD" w:rsidRDefault="006030BB" w:rsidP="004020A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4020AD">
                        <w:rPr>
                          <w:b/>
                          <w:color w:val="FFFFFF" w:themeColor="background1"/>
                        </w:rPr>
                        <w:t>КОНТРОЛЬ</w:t>
                      </w:r>
                    </w:p>
                  </w:txbxContent>
                </v:textbox>
              </v:oval>
            </w:pict>
          </mc:Fallback>
        </mc:AlternateContent>
      </w:r>
      <w:r w:rsidRPr="004C596C">
        <w:t xml:space="preserve"> </w:t>
      </w:r>
      <w:r w:rsidR="00974ECB" w:rsidRPr="004C596C">
        <w:br w:type="page"/>
      </w:r>
    </w:p>
    <w:p w:rsidR="00974ECB" w:rsidRPr="004C596C" w:rsidRDefault="00974ECB" w:rsidP="00910763">
      <w:pPr>
        <w:pStyle w:val="3"/>
      </w:pPr>
      <w:r w:rsidRPr="004C596C">
        <w:lastRenderedPageBreak/>
        <w:t>ПРОБЛЕМА:</w:t>
      </w:r>
    </w:p>
    <w:p w:rsidR="00974ECB" w:rsidRPr="004C596C" w:rsidRDefault="00974ECB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/>
    <w:tbl>
      <w:tblPr>
        <w:tblStyle w:val="afff8"/>
        <w:tblW w:w="5000" w:type="pct"/>
        <w:tblBorders>
          <w:left w:val="none" w:sz="0" w:space="0" w:color="auto"/>
          <w:right w:val="none" w:sz="0" w:space="0" w:color="auto"/>
          <w:insideH w:val="single" w:sz="4" w:space="0" w:color="378BEF" w:themeColor="accent1" w:themeTint="99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540"/>
        <w:gridCol w:w="6480"/>
        <w:gridCol w:w="2612"/>
      </w:tblGrid>
      <w:tr w:rsidR="003B3BB5" w:rsidRPr="004C596C" w:rsidTr="003B3BB5">
        <w:trPr>
          <w:trHeight w:val="567"/>
        </w:trPr>
        <w:tc>
          <w:tcPr>
            <w:tcW w:w="280" w:type="pct"/>
          </w:tcPr>
          <w:p w:rsidR="003B3BB5" w:rsidRPr="003B3BB5" w:rsidRDefault="003B3BB5" w:rsidP="003B3BB5">
            <w:pPr>
              <w:jc w:val="center"/>
              <w:rPr>
                <w:color w:val="083469" w:themeColor="accent1" w:themeShade="BF"/>
              </w:rPr>
            </w:pPr>
            <w:r w:rsidRPr="003B3BB5">
              <w:rPr>
                <w:color w:val="083469" w:themeColor="accent1" w:themeShade="BF"/>
              </w:rPr>
              <w:t>1</w:t>
            </w:r>
          </w:p>
        </w:tc>
        <w:tc>
          <w:tcPr>
            <w:tcW w:w="3364" w:type="pct"/>
          </w:tcPr>
          <w:p w:rsidR="003B3BB5" w:rsidRPr="004C596C" w:rsidRDefault="003B3BB5" w:rsidP="004438BE">
            <w:r w:rsidRPr="004C596C">
              <w:t>Максимальная четкость, ясность</w:t>
            </w:r>
          </w:p>
        </w:tc>
        <w:tc>
          <w:tcPr>
            <w:tcW w:w="1356" w:type="pct"/>
          </w:tcPr>
          <w:p w:rsidR="003B3BB5" w:rsidRPr="004C596C" w:rsidRDefault="003B3BB5" w:rsidP="004438BE"/>
        </w:tc>
      </w:tr>
      <w:tr w:rsidR="003B3BB5" w:rsidRPr="004C596C" w:rsidTr="003B3BB5">
        <w:trPr>
          <w:trHeight w:val="567"/>
        </w:trPr>
        <w:tc>
          <w:tcPr>
            <w:tcW w:w="280" w:type="pct"/>
          </w:tcPr>
          <w:p w:rsidR="003B3BB5" w:rsidRPr="003B3BB5" w:rsidRDefault="003B3BB5" w:rsidP="003B3BB5">
            <w:pPr>
              <w:jc w:val="center"/>
              <w:rPr>
                <w:color w:val="083469" w:themeColor="accent1" w:themeShade="BF"/>
              </w:rPr>
            </w:pPr>
            <w:r w:rsidRPr="003B3BB5">
              <w:rPr>
                <w:color w:val="083469" w:themeColor="accent1" w:themeShade="BF"/>
              </w:rPr>
              <w:t>2</w:t>
            </w:r>
          </w:p>
        </w:tc>
        <w:tc>
          <w:tcPr>
            <w:tcW w:w="3364" w:type="pct"/>
          </w:tcPr>
          <w:p w:rsidR="003B3BB5" w:rsidRPr="004C596C" w:rsidRDefault="003B3BB5" w:rsidP="004438BE">
            <w:r w:rsidRPr="004C596C">
              <w:t>Нет оценочных прилагательных и наречий («хороший», «плохой»)</w:t>
            </w:r>
          </w:p>
        </w:tc>
        <w:tc>
          <w:tcPr>
            <w:tcW w:w="1356" w:type="pct"/>
          </w:tcPr>
          <w:p w:rsidR="003B3BB5" w:rsidRPr="004C596C" w:rsidRDefault="003B3BB5" w:rsidP="004438BE"/>
        </w:tc>
      </w:tr>
      <w:tr w:rsidR="003B3BB5" w:rsidRPr="004C596C" w:rsidTr="003B3BB5">
        <w:trPr>
          <w:trHeight w:val="567"/>
        </w:trPr>
        <w:tc>
          <w:tcPr>
            <w:tcW w:w="280" w:type="pct"/>
          </w:tcPr>
          <w:p w:rsidR="003B3BB5" w:rsidRPr="003B3BB5" w:rsidRDefault="003B3BB5" w:rsidP="003B3BB5">
            <w:pPr>
              <w:jc w:val="center"/>
              <w:rPr>
                <w:color w:val="083469" w:themeColor="accent1" w:themeShade="BF"/>
              </w:rPr>
            </w:pPr>
            <w:r w:rsidRPr="003B3BB5">
              <w:rPr>
                <w:color w:val="083469" w:themeColor="accent1" w:themeShade="BF"/>
              </w:rPr>
              <w:t>3</w:t>
            </w:r>
          </w:p>
        </w:tc>
        <w:tc>
          <w:tcPr>
            <w:tcW w:w="3364" w:type="pct"/>
          </w:tcPr>
          <w:p w:rsidR="003B3BB5" w:rsidRPr="004C596C" w:rsidRDefault="003B3BB5" w:rsidP="004438BE">
            <w:r w:rsidRPr="004C596C">
              <w:t>Находится в вашей области ответственности</w:t>
            </w:r>
          </w:p>
        </w:tc>
        <w:tc>
          <w:tcPr>
            <w:tcW w:w="1356" w:type="pct"/>
          </w:tcPr>
          <w:p w:rsidR="003B3BB5" w:rsidRPr="004C596C" w:rsidRDefault="003B3BB5" w:rsidP="004438BE"/>
        </w:tc>
      </w:tr>
      <w:tr w:rsidR="003B3BB5" w:rsidRPr="004C596C" w:rsidTr="003B3BB5">
        <w:trPr>
          <w:trHeight w:val="567"/>
        </w:trPr>
        <w:tc>
          <w:tcPr>
            <w:tcW w:w="280" w:type="pct"/>
          </w:tcPr>
          <w:p w:rsidR="003B3BB5" w:rsidRPr="003B3BB5" w:rsidRDefault="003B3BB5" w:rsidP="003B3BB5">
            <w:pPr>
              <w:jc w:val="center"/>
              <w:rPr>
                <w:color w:val="083469" w:themeColor="accent1" w:themeShade="BF"/>
              </w:rPr>
            </w:pPr>
            <w:r w:rsidRPr="003B3BB5">
              <w:rPr>
                <w:color w:val="083469" w:themeColor="accent1" w:themeShade="BF"/>
              </w:rPr>
              <w:t>4</w:t>
            </w:r>
          </w:p>
        </w:tc>
        <w:tc>
          <w:tcPr>
            <w:tcW w:w="3364" w:type="pct"/>
          </w:tcPr>
          <w:p w:rsidR="003B3BB5" w:rsidRPr="004C596C" w:rsidRDefault="003B3BB5" w:rsidP="004438BE">
            <w:r w:rsidRPr="004C596C">
              <w:t>Нет предполагаемых причин</w:t>
            </w:r>
          </w:p>
        </w:tc>
        <w:tc>
          <w:tcPr>
            <w:tcW w:w="1356" w:type="pct"/>
          </w:tcPr>
          <w:p w:rsidR="003B3BB5" w:rsidRPr="004C596C" w:rsidRDefault="003B3BB5" w:rsidP="004438BE"/>
        </w:tc>
      </w:tr>
      <w:tr w:rsidR="003B3BB5" w:rsidRPr="004C596C" w:rsidTr="003B3BB5">
        <w:trPr>
          <w:trHeight w:val="567"/>
        </w:trPr>
        <w:tc>
          <w:tcPr>
            <w:tcW w:w="280" w:type="pct"/>
          </w:tcPr>
          <w:p w:rsidR="003B3BB5" w:rsidRPr="003B3BB5" w:rsidRDefault="003B3BB5" w:rsidP="003B3BB5">
            <w:pPr>
              <w:jc w:val="center"/>
              <w:rPr>
                <w:color w:val="083469" w:themeColor="accent1" w:themeShade="BF"/>
              </w:rPr>
            </w:pPr>
            <w:r w:rsidRPr="003B3BB5">
              <w:rPr>
                <w:color w:val="083469" w:themeColor="accent1" w:themeShade="BF"/>
              </w:rPr>
              <w:t>5</w:t>
            </w:r>
          </w:p>
        </w:tc>
        <w:tc>
          <w:tcPr>
            <w:tcW w:w="3364" w:type="pct"/>
          </w:tcPr>
          <w:p w:rsidR="003B3BB5" w:rsidRPr="004C596C" w:rsidRDefault="003B3BB5" w:rsidP="004438BE">
            <w:r w:rsidRPr="004C596C">
              <w:t>Нет обвинения кого-либо</w:t>
            </w:r>
          </w:p>
        </w:tc>
        <w:tc>
          <w:tcPr>
            <w:tcW w:w="1356" w:type="pct"/>
          </w:tcPr>
          <w:p w:rsidR="003B3BB5" w:rsidRPr="004C596C" w:rsidRDefault="003B3BB5" w:rsidP="004438BE"/>
        </w:tc>
      </w:tr>
      <w:tr w:rsidR="003B3BB5" w:rsidRPr="004C596C" w:rsidTr="003B3BB5">
        <w:trPr>
          <w:trHeight w:val="567"/>
        </w:trPr>
        <w:tc>
          <w:tcPr>
            <w:tcW w:w="280" w:type="pct"/>
          </w:tcPr>
          <w:p w:rsidR="003B3BB5" w:rsidRPr="003B3BB5" w:rsidRDefault="003B3BB5" w:rsidP="003B3BB5">
            <w:pPr>
              <w:jc w:val="center"/>
              <w:rPr>
                <w:color w:val="083469" w:themeColor="accent1" w:themeShade="BF"/>
              </w:rPr>
            </w:pPr>
            <w:r w:rsidRPr="003B3BB5">
              <w:rPr>
                <w:color w:val="083469" w:themeColor="accent1" w:themeShade="BF"/>
              </w:rPr>
              <w:t>6</w:t>
            </w:r>
          </w:p>
        </w:tc>
        <w:tc>
          <w:tcPr>
            <w:tcW w:w="3364" w:type="pct"/>
          </w:tcPr>
          <w:p w:rsidR="003B3BB5" w:rsidRPr="004C596C" w:rsidRDefault="003B3BB5" w:rsidP="004438BE">
            <w:r w:rsidRPr="004C596C">
              <w:t>Нет завуалированного решения</w:t>
            </w:r>
          </w:p>
        </w:tc>
        <w:tc>
          <w:tcPr>
            <w:tcW w:w="1356" w:type="pct"/>
          </w:tcPr>
          <w:p w:rsidR="003B3BB5" w:rsidRPr="004C596C" w:rsidRDefault="003B3BB5" w:rsidP="004438BE"/>
        </w:tc>
      </w:tr>
    </w:tbl>
    <w:p w:rsidR="00974ECB" w:rsidRPr="004C596C" w:rsidRDefault="00974ECB" w:rsidP="00974ECB"/>
    <w:p w:rsidR="00974ECB" w:rsidRPr="004C596C" w:rsidRDefault="00974ECB" w:rsidP="00910763">
      <w:pPr>
        <w:pStyle w:val="3"/>
      </w:pPr>
      <w:r w:rsidRPr="004C596C">
        <w:t>«ЧИСТОВАЯ» ФОРМУЛИРОВКА:</w:t>
      </w: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74ECB" w:rsidRPr="004C596C" w:rsidRDefault="00974ECB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10763" w:rsidRPr="004C596C" w:rsidRDefault="00910763" w:rsidP="00910763">
      <w:pPr>
        <w:pStyle w:val="afff5"/>
      </w:pPr>
    </w:p>
    <w:p w:rsidR="00974ECB" w:rsidRPr="004C596C" w:rsidRDefault="00974ECB" w:rsidP="00974ECB">
      <w:r w:rsidRPr="004C596C">
        <w:br w:type="page"/>
      </w:r>
    </w:p>
    <w:p w:rsidR="00974ECB" w:rsidRPr="004C596C" w:rsidRDefault="00A45F2D" w:rsidP="00FE7B4E">
      <w:pPr>
        <w:pStyle w:val="1"/>
      </w:pPr>
      <w:r w:rsidRPr="004C596C">
        <w:lastRenderedPageBreak/>
        <w:t>ПРИНЯТИЕ РЕШЕНИЙ</w:t>
      </w:r>
    </w:p>
    <w:p w:rsidR="00FE7B4E" w:rsidRDefault="00FE7B4E" w:rsidP="00FE7B4E"/>
    <w:p w:rsidR="00FE7B4E" w:rsidRDefault="00FE7B4E" w:rsidP="00FE7B4E">
      <w:pPr>
        <w:sectPr w:rsidR="00FE7B4E" w:rsidSect="007E0B50">
          <w:headerReference w:type="default" r:id="rId16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FE7B4E" w:rsidRPr="00FE7B4E" w:rsidRDefault="00FE7B4E" w:rsidP="00FE7B4E">
      <w:pPr>
        <w:jc w:val="right"/>
        <w:rPr>
          <w:b/>
          <w:color w:val="083469" w:themeColor="accent1" w:themeShade="BF"/>
        </w:rPr>
      </w:pPr>
      <w:r w:rsidRPr="00FE7B4E">
        <w:rPr>
          <w:b/>
          <w:color w:val="083469" w:themeColor="accent1" w:themeShade="BF"/>
        </w:rPr>
        <w:t xml:space="preserve">ПРИНЯТИЕ </w:t>
      </w:r>
      <w:r>
        <w:rPr>
          <w:b/>
          <w:color w:val="083469" w:themeColor="accent1" w:themeShade="BF"/>
        </w:rPr>
        <w:br/>
      </w:r>
      <w:r w:rsidRPr="00FE7B4E">
        <w:rPr>
          <w:b/>
          <w:color w:val="083469" w:themeColor="accent1" w:themeShade="BF"/>
        </w:rPr>
        <w:t>РЕШЕНИЙ</w:t>
      </w:r>
    </w:p>
    <w:p w:rsidR="00FE7B4E" w:rsidRDefault="003B3BB5" w:rsidP="00FE7B4E">
      <w:r>
        <w:t>Э</w:t>
      </w:r>
      <w:r w:rsidR="00FE7B4E" w:rsidRPr="00FE7B4E">
        <w:t>то особый процесс деятельности, направленный на выбор наилучшего варианта действий</w:t>
      </w:r>
    </w:p>
    <w:p w:rsidR="00FE7B4E" w:rsidRDefault="00FE7B4E" w:rsidP="00FE7B4E">
      <w:pPr>
        <w:sectPr w:rsidR="00FE7B4E" w:rsidSect="00FE7B4E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FE7B4E" w:rsidRPr="00FE7B4E" w:rsidRDefault="00FE7B4E" w:rsidP="00FE7B4E"/>
    <w:p w:rsidR="00A45F2D" w:rsidRDefault="00A45F2D" w:rsidP="00FE7B4E">
      <w:pPr>
        <w:pStyle w:val="2"/>
      </w:pPr>
      <w:r w:rsidRPr="00FE7B4E">
        <w:t>Три</w:t>
      </w:r>
      <w:r w:rsidRPr="004C596C">
        <w:t xml:space="preserve"> </w:t>
      </w:r>
      <w:r w:rsidR="008B390A" w:rsidRPr="004C596C">
        <w:t>типа проблем</w:t>
      </w:r>
    </w:p>
    <w:p w:rsidR="00FE7B4E" w:rsidRPr="00FE7B4E" w:rsidRDefault="00FE7B4E" w:rsidP="00FE7B4E"/>
    <w:p w:rsidR="00FE7B4E" w:rsidRDefault="00FE7B4E" w:rsidP="00FE7B4E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1F333B0" wp14:editId="6A12A460">
                <wp:extent cx="1548000" cy="1771015"/>
                <wp:effectExtent l="0" t="0" r="14605" b="19685"/>
                <wp:docPr id="1" name="Пяти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000" cy="1771015"/>
                        </a:xfrm>
                        <a:prstGeom prst="homePlate">
                          <a:avLst>
                            <a:gd name="adj" fmla="val 2333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F859B5">
                              <w:rPr>
                                <w:b/>
                                <w:color w:val="FFFFFF" w:themeColor="background1"/>
                              </w:rPr>
                              <w:t>СНАЧАЛА</w:t>
                            </w:r>
                            <w:r w:rsidRPr="00F859B5">
                              <w:rPr>
                                <w:b/>
                                <w:color w:val="FFFFFF" w:themeColor="background1"/>
                              </w:rPr>
                              <w:br/>
                              <w:t>ЗНАЮ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F333B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" o:spid="_x0000_s1038" type="#_x0000_t15" style="width:121.9pt;height:1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" adj="16561" fillcolor="#0b478d [3204]" strokecolor="#0b478d [3204]" strokeweight="1.5pt">
                <v:textbox inset="0,0,0,0">
                  <w:txbxContent>
                    <w:p w:rsidR="006030BB" w:rsidRPr="00F859B5" w:rsidRDefault="006030BB" w:rsidP="00F859B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F859B5">
                        <w:rPr>
                          <w:b/>
                          <w:color w:val="FFFFFF" w:themeColor="background1"/>
                        </w:rPr>
                        <w:t>СНАЧАЛА</w:t>
                      </w:r>
                      <w:r w:rsidRPr="00F859B5">
                        <w:rPr>
                          <w:b/>
                          <w:color w:val="FFFFFF" w:themeColor="background1"/>
                        </w:rPr>
                        <w:br/>
                        <w:t>ЗНАЮ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</w:t>
      </w:r>
      <w:r w:rsidR="00F859B5">
        <w:t xml:space="preserve">   </w:t>
      </w:r>
      <w:r w:rsidR="00F859B5">
        <w:rPr>
          <w:noProof/>
          <w:lang w:eastAsia="ru-RU"/>
        </w:rPr>
        <mc:AlternateContent>
          <mc:Choice Requires="wps">
            <w:drawing>
              <wp:inline distT="0" distB="0" distL="0" distR="0" wp14:anchorId="6838F4FB" wp14:editId="6C1B268F">
                <wp:extent cx="2880000" cy="1800000"/>
                <wp:effectExtent l="0" t="0" r="0" b="0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80000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r w:rsidRPr="00F859B5">
                              <w:t xml:space="preserve">Понятная исходная ситуация и «правила игры», есть заранее известные критерии правильности решения. Проблема частая, повторяющаяся, рутинная. Решение зависит от правил и стандартных процедур.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838F4FB" id="Поле 2" o:spid="_x0000_s1039" style="width:226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" fillcolor="#bcd8f9 [660]" stroked="f" strokeweight=".5pt">
                <v:textbox inset=",0,,0">
                  <w:txbxContent>
                    <w:p w:rsidR="006030BB" w:rsidRPr="00F859B5" w:rsidRDefault="006030BB" w:rsidP="00F859B5">
                      <w:r w:rsidRPr="00F859B5">
                        <w:t xml:space="preserve">Понятная исходная ситуация и «правила игры», есть заранее известные критерии правильности решения. Проблема частая, повторяющаяся, рутинная. Решение зависит от правил и стандартных процедур.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859B5">
        <w:t xml:space="preserve"> </w:t>
      </w:r>
      <w:r w:rsidR="00F859B5">
        <w:rPr>
          <w:noProof/>
          <w:lang w:eastAsia="ru-RU"/>
        </w:rPr>
        <mc:AlternateContent>
          <mc:Choice Requires="wps">
            <w:drawing>
              <wp:inline distT="0" distB="0" distL="0" distR="0" wp14:anchorId="0510D24A" wp14:editId="716010C2">
                <wp:extent cx="1440000" cy="1800000"/>
                <wp:effectExtent l="0" t="0" r="8255" b="0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80000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Default="006030BB" w:rsidP="00F859B5">
                            <w:pPr>
                              <w:pStyle w:val="afffa"/>
                              <w:rPr>
                                <w:rFonts w:ascii="MS Gothic" w:eastAsia="MS Gothic" w:hAnsi="MS Gothic" w:cs="MS Gothic"/>
                                <w:color w:val="083469" w:themeColor="accent1" w:themeShade="BF"/>
                              </w:rPr>
                            </w:pPr>
                            <w:r w:rsidRPr="00F859B5">
                              <w:rPr>
                                <w:color w:val="083469" w:themeColor="accent1" w:themeShade="BF"/>
                              </w:rPr>
                              <w:t>Пример:</w:t>
                            </w:r>
                            <w:r w:rsidRPr="00F859B5">
                              <w:rPr>
                                <w:rFonts w:ascii="MS Gothic" w:eastAsia="MS Gothic" w:hAnsi="MS Gothic" w:cs="MS Gothic" w:hint="eastAsia"/>
                                <w:color w:val="083469" w:themeColor="accent1" w:themeShade="BF"/>
                              </w:rPr>
                              <w:t> </w:t>
                            </w:r>
                          </w:p>
                          <w:p w:rsidR="006030BB" w:rsidRPr="00F859B5" w:rsidRDefault="006030BB" w:rsidP="00F859B5">
                            <w:pPr>
                              <w:pStyle w:val="afffa"/>
                              <w:rPr>
                                <w:color w:val="083469" w:themeColor="accent1" w:themeShade="BF"/>
                              </w:rPr>
                            </w:pPr>
                            <w:r w:rsidRPr="00F859B5">
                              <w:rPr>
                                <w:color w:val="083469" w:themeColor="accent1" w:themeShade="BF"/>
                              </w:rPr>
                              <w:t>периодически снижается запас расходников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510D24A" id="Поле 3" o:spid="_x0000_s1040" style="width:113.4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" fillcolor="white [3212]" stroked="f" strokeweight=".5pt">
                <v:textbox inset=",0,,0">
                  <w:txbxContent>
                    <w:p w:rsidR="006030BB" w:rsidRDefault="006030BB" w:rsidP="00F859B5">
                      <w:pPr>
                        <w:pStyle w:val="afffa"/>
                        <w:rPr>
                          <w:rFonts w:ascii="MS Gothic" w:eastAsia="MS Gothic" w:hAnsi="MS Gothic" w:cs="MS Gothic"/>
                          <w:color w:val="083469" w:themeColor="accent1" w:themeShade="BF"/>
                        </w:rPr>
                      </w:pPr>
                      <w:r w:rsidRPr="00F859B5">
                        <w:rPr>
                          <w:color w:val="083469" w:themeColor="accent1" w:themeShade="BF"/>
                        </w:rPr>
                        <w:t>Пример:</w:t>
                      </w:r>
                      <w:r w:rsidRPr="00F859B5">
                        <w:rPr>
                          <w:rFonts w:ascii="MS Gothic" w:eastAsia="MS Gothic" w:hAnsi="MS Gothic" w:cs="MS Gothic" w:hint="eastAsia"/>
                          <w:color w:val="083469" w:themeColor="accent1" w:themeShade="BF"/>
                        </w:rPr>
                        <w:t> </w:t>
                      </w:r>
                    </w:p>
                    <w:p w:rsidR="006030BB" w:rsidRPr="00F859B5" w:rsidRDefault="006030BB" w:rsidP="00F859B5">
                      <w:pPr>
                        <w:pStyle w:val="afffa"/>
                        <w:rPr>
                          <w:color w:val="083469" w:themeColor="accent1" w:themeShade="BF"/>
                        </w:rPr>
                      </w:pPr>
                      <w:r w:rsidRPr="00F859B5">
                        <w:rPr>
                          <w:color w:val="083469" w:themeColor="accent1" w:themeShade="BF"/>
                        </w:rPr>
                        <w:t>периодически снижается запас расходников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859B5" w:rsidRPr="00F859B5" w:rsidRDefault="00F859B5" w:rsidP="00F859B5">
      <w:pPr>
        <w:spacing w:before="0" w:after="0"/>
        <w:rPr>
          <w:position w:val="12"/>
        </w:rPr>
      </w:pPr>
      <w:r w:rsidRPr="00F859B5">
        <w:rPr>
          <w:noProof/>
          <w:position w:val="12"/>
          <w:lang w:eastAsia="ru-RU"/>
        </w:rPr>
        <mc:AlternateContent>
          <mc:Choice Requires="wps">
            <w:drawing>
              <wp:inline distT="0" distB="0" distL="0" distR="0" wp14:anchorId="38EE4DD1" wp14:editId="292C0A3E">
                <wp:extent cx="6120000" cy="0"/>
                <wp:effectExtent l="0" t="0" r="14605" b="19050"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564D24" id="Прямая соединительная линия 1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" strokecolor="#bcd8f9 [660]" strokeweight="1.5pt">
                <w10:anchorlock/>
              </v:line>
            </w:pict>
          </mc:Fallback>
        </mc:AlternateContent>
      </w:r>
    </w:p>
    <w:p w:rsidR="00F859B5" w:rsidRDefault="00F859B5" w:rsidP="00F859B5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545BA5F" wp14:editId="0F0BCC2C">
                <wp:extent cx="1548000" cy="1771015"/>
                <wp:effectExtent l="0" t="0" r="14605" b="19685"/>
                <wp:docPr id="4" name="Пяти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000" cy="1771015"/>
                        </a:xfrm>
                        <a:prstGeom prst="homePlate">
                          <a:avLst>
                            <a:gd name="adj" fmla="val 2333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F859B5">
                              <w:rPr>
                                <w:b/>
                                <w:color w:val="FFFFFF" w:themeColor="background1"/>
                              </w:rPr>
                              <w:t>СНАЧАЛА</w:t>
                            </w:r>
                            <w:r w:rsidRPr="00F859B5">
                              <w:rPr>
                                <w:b/>
                                <w:color w:val="FFFFFF" w:themeColor="background1"/>
                              </w:rPr>
                              <w:br/>
                              <w:t>ДУМАЮ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45BA5F" id="Пятиугольник 4" o:spid="_x0000_s1041" type="#_x0000_t15" style="width:121.9pt;height:1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" adj="16561" fillcolor="#0b478d [3204]" strokecolor="#0b478d [3204]" strokeweight="1.5pt">
                <v:textbox inset="0,0,0,0">
                  <w:txbxContent>
                    <w:p w:rsidR="006030BB" w:rsidRPr="00F859B5" w:rsidRDefault="006030BB" w:rsidP="00F859B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F859B5">
                        <w:rPr>
                          <w:b/>
                          <w:color w:val="FFFFFF" w:themeColor="background1"/>
                        </w:rPr>
                        <w:t>СНАЧАЛА</w:t>
                      </w:r>
                      <w:r w:rsidRPr="00F859B5">
                        <w:rPr>
                          <w:b/>
                          <w:color w:val="FFFFFF" w:themeColor="background1"/>
                        </w:rPr>
                        <w:br/>
                        <w:t>ДУМАЮ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  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2A46F8D" wp14:editId="09585D93">
                <wp:extent cx="2880000" cy="1800000"/>
                <wp:effectExtent l="0" t="0" r="0" b="0"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80000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r w:rsidRPr="00F859B5">
                              <w:t>Варианты решения не известны и/или прежние решения не привели к результату. Необходимо лучше понимать причинно-следственные связи. Есть информация и ее анализ поможет понять проблему. Нужны новые идеи. Необходимо повысить обоснованность решения.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A46F8D" id="Поле 5" o:spid="_x0000_s1042" style="width:226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" fillcolor="#bcd8f9 [660]" stroked="f" strokeweight=".5pt">
                <v:textbox inset=",0,,0">
                  <w:txbxContent>
                    <w:p w:rsidR="006030BB" w:rsidRPr="00F859B5" w:rsidRDefault="006030BB" w:rsidP="00F859B5">
                      <w:r w:rsidRPr="00F859B5">
                        <w:t>Варианты решения не известны и/или прежние решения не привели к результату. Необходимо лучше понимать причинно-следственные связи. Есть информация и ее анализ поможет понять проблему. Нужны новые идеи. Необходимо повысить обоснованность решения.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E0A92B7" wp14:editId="16AB46CE">
                <wp:extent cx="1440000" cy="1800000"/>
                <wp:effectExtent l="0" t="0" r="8255" b="0"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80000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Default="006030BB" w:rsidP="00F859B5">
                            <w:pPr>
                              <w:pStyle w:val="afffa"/>
                              <w:rPr>
                                <w:color w:val="083469" w:themeColor="accent1" w:themeShade="BF"/>
                              </w:rPr>
                            </w:pPr>
                            <w:r w:rsidRPr="00F859B5">
                              <w:rPr>
                                <w:color w:val="083469" w:themeColor="accent1" w:themeShade="BF"/>
                              </w:rPr>
                              <w:t xml:space="preserve">Пример: </w:t>
                            </w:r>
                          </w:p>
                          <w:p w:rsidR="006030BB" w:rsidRPr="00F859B5" w:rsidRDefault="006030BB" w:rsidP="00F859B5">
                            <w:pPr>
                              <w:pStyle w:val="afffa"/>
                              <w:rPr>
                                <w:color w:val="083469" w:themeColor="accent1" w:themeShade="BF"/>
                              </w:rPr>
                            </w:pPr>
                            <w:r w:rsidRPr="00F859B5">
                              <w:rPr>
                                <w:color w:val="083469" w:themeColor="accent1" w:themeShade="BF"/>
                              </w:rPr>
                              <w:t>сбои в качестве выпускаемого продукта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0A92B7" id="Поле 6" o:spid="_x0000_s1043" style="width:113.4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" fillcolor="white [3212]" stroked="f" strokeweight=".5pt">
                <v:textbox inset=",0,,0">
                  <w:txbxContent>
                    <w:p w:rsidR="006030BB" w:rsidRDefault="006030BB" w:rsidP="00F859B5">
                      <w:pPr>
                        <w:pStyle w:val="afffa"/>
                        <w:rPr>
                          <w:color w:val="083469" w:themeColor="accent1" w:themeShade="BF"/>
                        </w:rPr>
                      </w:pPr>
                      <w:r w:rsidRPr="00F859B5">
                        <w:rPr>
                          <w:color w:val="083469" w:themeColor="accent1" w:themeShade="BF"/>
                        </w:rPr>
                        <w:t xml:space="preserve">Пример: </w:t>
                      </w:r>
                    </w:p>
                    <w:p w:rsidR="006030BB" w:rsidRPr="00F859B5" w:rsidRDefault="006030BB" w:rsidP="00F859B5">
                      <w:pPr>
                        <w:pStyle w:val="afffa"/>
                        <w:rPr>
                          <w:color w:val="083469" w:themeColor="accent1" w:themeShade="BF"/>
                        </w:rPr>
                      </w:pPr>
                      <w:r w:rsidRPr="00F859B5">
                        <w:rPr>
                          <w:color w:val="083469" w:themeColor="accent1" w:themeShade="BF"/>
                        </w:rPr>
                        <w:t>сбои в качестве выпускаемого продукта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859B5" w:rsidRPr="00F859B5" w:rsidRDefault="00F859B5" w:rsidP="00F859B5">
      <w:pPr>
        <w:rPr>
          <w:position w:val="12"/>
        </w:rPr>
      </w:pPr>
      <w:r w:rsidRPr="00F859B5">
        <w:rPr>
          <w:noProof/>
          <w:position w:val="12"/>
          <w:lang w:eastAsia="ru-RU"/>
        </w:rPr>
        <mc:AlternateContent>
          <mc:Choice Requires="wps">
            <w:drawing>
              <wp:inline distT="0" distB="0" distL="0" distR="0" wp14:anchorId="33FBE816" wp14:editId="6203570D">
                <wp:extent cx="6120000" cy="0"/>
                <wp:effectExtent l="0" t="0" r="14605" b="19050"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7D5A42" id="Прямая соединительная линия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" strokecolor="#bcd8f9 [660]" strokeweight="1.5pt">
                <w10:anchorlock/>
              </v:line>
            </w:pict>
          </mc:Fallback>
        </mc:AlternateContent>
      </w:r>
    </w:p>
    <w:p w:rsidR="00A45F2D" w:rsidRPr="004C596C" w:rsidRDefault="00F859B5" w:rsidP="00A45F2D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545BA5F" wp14:editId="0F0BCC2C">
                <wp:extent cx="1476000" cy="1771015"/>
                <wp:effectExtent l="0" t="0" r="10160" b="19685"/>
                <wp:docPr id="7" name="Пяти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000" cy="1771015"/>
                        </a:xfrm>
                        <a:prstGeom prst="homePlate">
                          <a:avLst>
                            <a:gd name="adj" fmla="val 2333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F859B5">
                              <w:rPr>
                                <w:b/>
                                <w:color w:val="FFFFFF" w:themeColor="background1"/>
                              </w:rPr>
                              <w:t xml:space="preserve">СНАЧАЛА </w:t>
                            </w:r>
                            <w:r w:rsidRPr="00F859B5">
                              <w:rPr>
                                <w:b/>
                                <w:color w:val="FFFFFF" w:themeColor="background1"/>
                              </w:rPr>
                              <w:br/>
                              <w:t>ДЕЛАЮ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45BA5F" id="Пятиугольник 7" o:spid="_x0000_s1044" type="#_x0000_t15" style="width:116.2pt;height:1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" adj="16561" fillcolor="#0b478d [3204]" strokecolor="#0b478d [3204]" strokeweight="1.5pt">
                <v:textbox inset="0,0,0,0">
                  <w:txbxContent>
                    <w:p w:rsidR="006030BB" w:rsidRPr="00F859B5" w:rsidRDefault="006030BB" w:rsidP="00F859B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F859B5">
                        <w:rPr>
                          <w:b/>
                          <w:color w:val="FFFFFF" w:themeColor="background1"/>
                        </w:rPr>
                        <w:t xml:space="preserve">СНАЧАЛА </w:t>
                      </w:r>
                      <w:r w:rsidRPr="00F859B5">
                        <w:rPr>
                          <w:b/>
                          <w:color w:val="FFFFFF" w:themeColor="background1"/>
                        </w:rPr>
                        <w:br/>
                        <w:t>ДЕЛАЮ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  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2A46F8D" wp14:editId="09585D93">
                <wp:extent cx="2880000" cy="1800000"/>
                <wp:effectExtent l="0" t="0" r="0" b="0"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80000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r w:rsidRPr="00F859B5">
                              <w:t xml:space="preserve">Нет четких критериев, позволяющих оценить правильность решения </w:t>
                            </w:r>
                            <w:r w:rsidRPr="00F859B5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в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момент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принятия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решения</w:t>
                            </w:r>
                            <w:r w:rsidRPr="00F859B5">
                              <w:t xml:space="preserve">.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Новая</w:t>
                            </w:r>
                            <w:r w:rsidRPr="00F859B5">
                              <w:t xml:space="preserve">,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неструктурированная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проблема</w:t>
                            </w:r>
                            <w:r w:rsidRPr="00F859B5">
                              <w:t xml:space="preserve">.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Необходимо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действовать</w:t>
                            </w:r>
                            <w:r w:rsidRPr="00F859B5">
                              <w:t xml:space="preserve">,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чтобы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понять</w:t>
                            </w:r>
                            <w:r w:rsidRPr="00F859B5">
                              <w:t xml:space="preserve">,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какие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усилия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дают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нужный</w:t>
                            </w:r>
                            <w:r w:rsidRPr="00F859B5">
                              <w:t xml:space="preserve"> </w:t>
                            </w:r>
                            <w:r w:rsidRPr="00F859B5">
                              <w:rPr>
                                <w:rFonts w:cs="Microsoft Sans Serif"/>
                              </w:rPr>
                              <w:t>результат</w:t>
                            </w:r>
                            <w:r w:rsidRPr="00F859B5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A46F8D" id="Поле 8" o:spid="_x0000_s1045" style="width:226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" fillcolor="#bcd8f9 [660]" stroked="f" strokeweight=".5pt">
                <v:textbox inset=",0,,0">
                  <w:txbxContent>
                    <w:p w:rsidR="006030BB" w:rsidRPr="00F859B5" w:rsidRDefault="006030BB" w:rsidP="00F859B5">
                      <w:r w:rsidRPr="00F859B5">
                        <w:t xml:space="preserve">Нет четких критериев, позволяющих оценить правильность решения </w:t>
                      </w:r>
                      <w:r w:rsidRPr="00F859B5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  <w:r w:rsidRPr="00F859B5">
                        <w:rPr>
                          <w:rFonts w:cs="Microsoft Sans Serif"/>
                        </w:rPr>
                        <w:t>в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момент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принятия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решения</w:t>
                      </w:r>
                      <w:r w:rsidRPr="00F859B5">
                        <w:t xml:space="preserve">. </w:t>
                      </w:r>
                      <w:r w:rsidRPr="00F859B5">
                        <w:rPr>
                          <w:rFonts w:cs="Microsoft Sans Serif"/>
                        </w:rPr>
                        <w:t>Новая</w:t>
                      </w:r>
                      <w:r w:rsidRPr="00F859B5">
                        <w:t xml:space="preserve">, </w:t>
                      </w:r>
                      <w:r w:rsidRPr="00F859B5">
                        <w:rPr>
                          <w:rFonts w:cs="Microsoft Sans Serif"/>
                        </w:rPr>
                        <w:t>неструктурированная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проблема</w:t>
                      </w:r>
                      <w:r w:rsidRPr="00F859B5">
                        <w:t xml:space="preserve">. </w:t>
                      </w:r>
                      <w:r w:rsidRPr="00F859B5">
                        <w:rPr>
                          <w:rFonts w:cs="Microsoft Sans Serif"/>
                        </w:rPr>
                        <w:t>Необходимо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действовать</w:t>
                      </w:r>
                      <w:r w:rsidRPr="00F859B5">
                        <w:t xml:space="preserve">, </w:t>
                      </w:r>
                      <w:r w:rsidRPr="00F859B5">
                        <w:rPr>
                          <w:rFonts w:cs="Microsoft Sans Serif"/>
                        </w:rPr>
                        <w:t>чтобы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понять</w:t>
                      </w:r>
                      <w:r w:rsidRPr="00F859B5">
                        <w:t xml:space="preserve">, </w:t>
                      </w:r>
                      <w:r w:rsidRPr="00F859B5">
                        <w:rPr>
                          <w:rFonts w:cs="Microsoft Sans Serif"/>
                        </w:rPr>
                        <w:t>какие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усилия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дают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нужный</w:t>
                      </w:r>
                      <w:r w:rsidRPr="00F859B5">
                        <w:t xml:space="preserve"> </w:t>
                      </w:r>
                      <w:r w:rsidRPr="00F859B5">
                        <w:rPr>
                          <w:rFonts w:cs="Microsoft Sans Serif"/>
                        </w:rPr>
                        <w:t>результат</w:t>
                      </w:r>
                      <w:r w:rsidRPr="00F859B5"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E0A92B7" wp14:editId="16AB46CE">
                <wp:extent cx="1440000" cy="1800000"/>
                <wp:effectExtent l="0" t="0" r="8255" b="0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80000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F859B5" w:rsidRDefault="006030BB" w:rsidP="00F859B5">
                            <w:pPr>
                              <w:pStyle w:val="afffa"/>
                              <w:rPr>
                                <w:color w:val="083469" w:themeColor="accent1" w:themeShade="BF"/>
                              </w:rPr>
                            </w:pPr>
                            <w:r w:rsidRPr="00F859B5">
                              <w:rPr>
                                <w:color w:val="083469" w:themeColor="accent1" w:themeShade="BF"/>
                              </w:rPr>
                              <w:t xml:space="preserve">Пример: </w:t>
                            </w:r>
                            <w:r w:rsidRPr="00F859B5">
                              <w:rPr>
                                <w:rFonts w:ascii="MS Mincho" w:eastAsia="MS Mincho" w:hAnsi="MS Mincho" w:cs="MS Mincho" w:hint="eastAsia"/>
                                <w:color w:val="083469" w:themeColor="accent1" w:themeShade="BF"/>
                              </w:rPr>
                              <w:t> </w:t>
                            </w:r>
                          </w:p>
                          <w:p w:rsidR="006030BB" w:rsidRPr="00F859B5" w:rsidRDefault="006030BB" w:rsidP="00F859B5">
                            <w:pPr>
                              <w:pStyle w:val="afffa"/>
                              <w:rPr>
                                <w:color w:val="083469" w:themeColor="accent1" w:themeShade="BF"/>
                              </w:rPr>
                            </w:pPr>
                            <w:r w:rsidRPr="00F859B5">
                              <w:rPr>
                                <w:color w:val="083469" w:themeColor="accent1" w:themeShade="BF"/>
                              </w:rPr>
                              <w:t>отсутствие плана запуска линейки нового продукта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0A92B7" id="Поле 9" o:spid="_x0000_s1046" style="width:113.4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" fillcolor="white [3212]" stroked="f" strokeweight=".5pt">
                <v:textbox inset=",0,,0">
                  <w:txbxContent>
                    <w:p w:rsidR="006030BB" w:rsidRPr="00F859B5" w:rsidRDefault="006030BB" w:rsidP="00F859B5">
                      <w:pPr>
                        <w:pStyle w:val="afffa"/>
                        <w:rPr>
                          <w:color w:val="083469" w:themeColor="accent1" w:themeShade="BF"/>
                        </w:rPr>
                      </w:pPr>
                      <w:r w:rsidRPr="00F859B5">
                        <w:rPr>
                          <w:color w:val="083469" w:themeColor="accent1" w:themeShade="BF"/>
                        </w:rPr>
                        <w:t xml:space="preserve">Пример: </w:t>
                      </w:r>
                      <w:r w:rsidRPr="00F859B5">
                        <w:rPr>
                          <w:rFonts w:ascii="MS Mincho" w:eastAsia="MS Mincho" w:hAnsi="MS Mincho" w:cs="MS Mincho" w:hint="eastAsia"/>
                          <w:color w:val="083469" w:themeColor="accent1" w:themeShade="BF"/>
                        </w:rPr>
                        <w:t> </w:t>
                      </w:r>
                    </w:p>
                    <w:p w:rsidR="006030BB" w:rsidRPr="00F859B5" w:rsidRDefault="006030BB" w:rsidP="00F859B5">
                      <w:pPr>
                        <w:pStyle w:val="afffa"/>
                        <w:rPr>
                          <w:color w:val="083469" w:themeColor="accent1" w:themeShade="BF"/>
                        </w:rPr>
                      </w:pPr>
                      <w:r w:rsidRPr="00F859B5">
                        <w:rPr>
                          <w:color w:val="083469" w:themeColor="accent1" w:themeShade="BF"/>
                        </w:rPr>
                        <w:t>отсутствие плана запуска линейки нового продукта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45F2D" w:rsidRPr="004C596C" w:rsidRDefault="00A45F2D" w:rsidP="00A45F2D">
      <w:r w:rsidRPr="004C596C">
        <w:br w:type="page"/>
      </w:r>
    </w:p>
    <w:p w:rsidR="00A45F2D" w:rsidRDefault="00A45F2D" w:rsidP="00A45F2D">
      <w:pPr>
        <w:pStyle w:val="1"/>
      </w:pPr>
      <w:r w:rsidRPr="004C596C">
        <w:lastRenderedPageBreak/>
        <w:t>GAP АНАЛИЗ</w:t>
      </w:r>
    </w:p>
    <w:p w:rsidR="00796FC5" w:rsidRDefault="00796FC5" w:rsidP="00796FC5"/>
    <w:p w:rsidR="00796FC5" w:rsidRDefault="00796FC5" w:rsidP="00796FC5">
      <w:pPr>
        <w:sectPr w:rsidR="00796FC5" w:rsidSect="00FE7B4E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796FC5" w:rsidRDefault="00CC0B18" w:rsidP="00796FC5">
      <w:r>
        <w:rPr>
          <w:noProof/>
          <w:lang w:eastAsia="ru-RU"/>
        </w:rPr>
        <w:drawing>
          <wp:inline distT="0" distB="0" distL="0" distR="0">
            <wp:extent cx="1938795" cy="1100397"/>
            <wp:effectExtent l="0" t="0" r="4445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.w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199" cy="110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6FC5">
        <w:br w:type="column"/>
      </w:r>
      <w:r w:rsidR="00796FC5">
        <w:t>ПАРАМЕТР:</w:t>
      </w:r>
    </w:p>
    <w:p w:rsidR="00796FC5" w:rsidRDefault="00796FC5" w:rsidP="00796FC5">
      <w:pPr>
        <w:pStyle w:val="afff5"/>
      </w:pPr>
    </w:p>
    <w:p w:rsidR="00796FC5" w:rsidRDefault="00796FC5" w:rsidP="00796FC5">
      <w:pPr>
        <w:pStyle w:val="afff5"/>
      </w:pPr>
    </w:p>
    <w:p w:rsidR="00796FC5" w:rsidRDefault="00796FC5" w:rsidP="00796FC5">
      <w:r>
        <w:t>ТЕКУЩЕЕ ЗНАЧЕНИЕ:</w:t>
      </w:r>
    </w:p>
    <w:p w:rsidR="00796FC5" w:rsidRDefault="00796FC5" w:rsidP="00796FC5">
      <w:pPr>
        <w:pStyle w:val="afff5"/>
      </w:pPr>
    </w:p>
    <w:p w:rsidR="00796FC5" w:rsidRDefault="00796FC5" w:rsidP="00796FC5">
      <w:pPr>
        <w:pStyle w:val="afff5"/>
      </w:pPr>
    </w:p>
    <w:p w:rsidR="00796FC5" w:rsidRDefault="00796FC5" w:rsidP="00796FC5">
      <w:r>
        <w:t>ЦЕЛЕВОЕ ЗНАЧЕНИЕ:</w:t>
      </w:r>
    </w:p>
    <w:p w:rsidR="00796FC5" w:rsidRDefault="00796FC5" w:rsidP="00796FC5">
      <w:pPr>
        <w:pStyle w:val="afff5"/>
      </w:pPr>
    </w:p>
    <w:p w:rsidR="00796FC5" w:rsidRDefault="00796FC5" w:rsidP="00796FC5">
      <w:pPr>
        <w:pStyle w:val="afff5"/>
      </w:pPr>
    </w:p>
    <w:p w:rsidR="00796FC5" w:rsidRDefault="00796FC5" w:rsidP="00796FC5">
      <w:pPr>
        <w:sectPr w:rsidR="00796FC5" w:rsidSect="00BC4C0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BC4C0A" w:rsidRDefault="00BC4C0A" w:rsidP="00BC4C0A"/>
    <w:p w:rsidR="00BB3608" w:rsidRPr="00BC4C0A" w:rsidRDefault="00BB3608" w:rsidP="00BC4C0A"/>
    <w:p w:rsidR="00BC4C0A" w:rsidRPr="005A3170" w:rsidRDefault="00BC4C0A" w:rsidP="00796FC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3" behindDoc="1" locked="0" layoutInCell="1" allowOverlap="1" wp14:anchorId="58A1F10E" wp14:editId="57A98E16">
                <wp:simplePos x="0" y="0"/>
                <wp:positionH relativeFrom="column">
                  <wp:posOffset>109250</wp:posOffset>
                </wp:positionH>
                <wp:positionV relativeFrom="paragraph">
                  <wp:posOffset>2289</wp:posOffset>
                </wp:positionV>
                <wp:extent cx="5943349" cy="1457576"/>
                <wp:effectExtent l="0" t="0" r="19685" b="2857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349" cy="1457576"/>
                        </a:xfrm>
                        <a:prstGeom prst="roundRect">
                          <a:avLst>
                            <a:gd name="adj" fmla="val 8694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96FE74" id="Скругленный прямоугольник 16" o:spid="_x0000_s1026" style="position:absolute;margin-left:8.6pt;margin-top:.2pt;width:468pt;height:114.75pt;z-index:-2516239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" fillcolor="#bcd8f9 [660]" strokecolor="#0b478d [3204]" strokeweight="1.5pt">
                <v:textbox inset="0,0,0,0"/>
              </v:roundrect>
            </w:pict>
          </mc:Fallback>
        </mc:AlternateContent>
      </w:r>
    </w:p>
    <w:p w:rsidR="00BC4C0A" w:rsidRDefault="00BC4C0A" w:rsidP="00BC4C0A">
      <w:pPr>
        <w:sectPr w:rsidR="00BC4C0A" w:rsidSect="00FE7B4E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BC4C0A" w:rsidRPr="00BC4C0A" w:rsidRDefault="00BC4C0A" w:rsidP="00BC4C0A">
      <w:pPr>
        <w:jc w:val="right"/>
        <w:rPr>
          <w:b/>
          <w:color w:val="083469" w:themeColor="accent1" w:themeShade="BF"/>
        </w:rPr>
      </w:pPr>
      <w:r w:rsidRPr="00BC4C0A">
        <w:rPr>
          <w:b/>
          <w:color w:val="083469" w:themeColor="accent1" w:themeShade="BF"/>
        </w:rPr>
        <w:t>ПРОБЛЕМА</w:t>
      </w:r>
    </w:p>
    <w:p w:rsidR="00BC4C0A" w:rsidRPr="00BC4C0A" w:rsidRDefault="00BC4C0A" w:rsidP="00BC4C0A">
      <w:r>
        <w:t>Р</w:t>
      </w:r>
      <w:r w:rsidRPr="00BC4C0A">
        <w:t>асхождение между требуемой или</w:t>
      </w:r>
      <w:r>
        <w:t xml:space="preserve"> </w:t>
      </w:r>
      <w:r w:rsidRPr="00BC4C0A">
        <w:t xml:space="preserve"> желаемой ситуацией и реальностью</w:t>
      </w:r>
    </w:p>
    <w:p w:rsidR="00BC4C0A" w:rsidRDefault="00BC4C0A" w:rsidP="00BC4C0A">
      <w:pPr>
        <w:sectPr w:rsidR="00BC4C0A" w:rsidSect="00BC4C0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BC4C0A" w:rsidRPr="00BC4C0A" w:rsidRDefault="00BC4C0A" w:rsidP="00BC4C0A">
      <w:pPr>
        <w:spacing w:before="240"/>
        <w:jc w:val="right"/>
        <w:rPr>
          <w:b/>
          <w:color w:val="083469" w:themeColor="accent1" w:themeShade="BF"/>
        </w:rPr>
      </w:pPr>
      <w:r w:rsidRPr="00BC4C0A">
        <w:rPr>
          <w:b/>
          <w:color w:val="083469" w:themeColor="accent1" w:themeShade="BF"/>
        </w:rPr>
        <w:t>РАЗРЫВ</w:t>
      </w:r>
    </w:p>
    <w:p w:rsidR="00BC4C0A" w:rsidRDefault="00BC4C0A" w:rsidP="00BC4C0A">
      <w:pPr>
        <w:spacing w:before="240"/>
      </w:pPr>
      <w:r>
        <w:t>П</w:t>
      </w:r>
      <w:r w:rsidRPr="00BC4C0A">
        <w:t xml:space="preserve">араметр </w:t>
      </w:r>
      <w:r>
        <w:t xml:space="preserve"> </w:t>
      </w:r>
      <w:r w:rsidRPr="00BC4C0A">
        <w:t>и «физический смысл» реальностью</w:t>
      </w:r>
    </w:p>
    <w:p w:rsidR="00BC4C0A" w:rsidRDefault="00BC4C0A" w:rsidP="00BC4C0A">
      <w:pPr>
        <w:sectPr w:rsidR="00BC4C0A" w:rsidSect="00BC4C0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BC4C0A" w:rsidRPr="00BC4C0A" w:rsidRDefault="00BC4C0A" w:rsidP="00BC4C0A"/>
    <w:p w:rsidR="00A45F2D" w:rsidRPr="004C596C" w:rsidRDefault="00BC4C0A" w:rsidP="00BC4C0A">
      <w:pPr>
        <w:jc w:val="both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6AD8FD2" wp14:editId="2B735FCE">
                <wp:extent cx="2880000" cy="720000"/>
                <wp:effectExtent l="0" t="0" r="0" b="4445"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72000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BC4C0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C4C0A">
                              <w:rPr>
                                <w:b/>
                                <w:color w:val="FFFFFF" w:themeColor="background1"/>
                              </w:rPr>
                              <w:t>Что произойдет,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BC4C0A">
                              <w:rPr>
                                <w:b/>
                                <w:color w:val="FFFFFF" w:themeColor="background1"/>
                              </w:rPr>
                              <w:t>если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br/>
                            </w:r>
                            <w:r w:rsidRPr="00BC4C0A">
                              <w:rPr>
                                <w:b/>
                                <w:color w:val="FFFFFF" w:themeColor="background1"/>
                              </w:rPr>
                              <w:t>разрыв не убрать?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AD8FD2" id="Скругленный прямоугольник 14" o:spid="_x0000_s1047" style="width:226.7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" fillcolor="#0b478d [3204]" stroked="f">
                <v:textbox>
                  <w:txbxContent>
                    <w:p w:rsidR="006030BB" w:rsidRPr="006E0CDA" w:rsidRDefault="006030BB" w:rsidP="00BC4C0A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BC4C0A">
                        <w:rPr>
                          <w:b/>
                          <w:color w:val="FFFFFF" w:themeColor="background1"/>
                        </w:rPr>
                        <w:t>Что произойдет,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  <w:r w:rsidRPr="00BC4C0A">
                        <w:rPr>
                          <w:b/>
                          <w:color w:val="FFFFFF" w:themeColor="background1"/>
                        </w:rPr>
                        <w:t>если</w:t>
                      </w:r>
                      <w:r>
                        <w:rPr>
                          <w:b/>
                          <w:color w:val="FFFFFF" w:themeColor="background1"/>
                        </w:rPr>
                        <w:br/>
                      </w:r>
                      <w:r w:rsidRPr="00BC4C0A">
                        <w:rPr>
                          <w:b/>
                          <w:color w:val="FFFFFF" w:themeColor="background1"/>
                        </w:rPr>
                        <w:t>разрыв не убрать?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42F26A0" wp14:editId="1FE971DD">
                <wp:extent cx="2880000" cy="720000"/>
                <wp:effectExtent l="0" t="0" r="0" b="4445"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72000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BC4C0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C4C0A">
                              <w:rPr>
                                <w:b/>
                                <w:color w:val="FFFFFF" w:themeColor="background1"/>
                              </w:rPr>
                              <w:t>Что произойдет, если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br/>
                            </w:r>
                            <w:r w:rsidRPr="00BC4C0A">
                              <w:rPr>
                                <w:b/>
                                <w:color w:val="FFFFFF" w:themeColor="background1"/>
                              </w:rPr>
                              <w:t>проблема будет решена?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2F26A0" id="Скругленный прямоугольник 15" o:spid="_x0000_s1048" style="width:226.7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" fillcolor="#0b478d [3204]" stroked="f">
                <v:textbox>
                  <w:txbxContent>
                    <w:p w:rsidR="006030BB" w:rsidRPr="006E0CDA" w:rsidRDefault="006030BB" w:rsidP="00BC4C0A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BC4C0A">
                        <w:rPr>
                          <w:b/>
                          <w:color w:val="FFFFFF" w:themeColor="background1"/>
                        </w:rPr>
                        <w:t>Что произойдет, если</w:t>
                      </w:r>
                      <w:r>
                        <w:rPr>
                          <w:b/>
                          <w:color w:val="FFFFFF" w:themeColor="background1"/>
                        </w:rPr>
                        <w:br/>
                      </w:r>
                      <w:r w:rsidRPr="00BC4C0A">
                        <w:rPr>
                          <w:b/>
                          <w:color w:val="FFFFFF" w:themeColor="background1"/>
                        </w:rPr>
                        <w:t>проблема будет решена?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br/>
      </w:r>
    </w:p>
    <w:tbl>
      <w:tblPr>
        <w:tblStyle w:val="afff8"/>
        <w:tblW w:w="5000" w:type="pct"/>
        <w:tblLook w:val="0600" w:firstRow="0" w:lastRow="0" w:firstColumn="0" w:lastColumn="0" w:noHBand="1" w:noVBand="1"/>
      </w:tblPr>
      <w:tblGrid>
        <w:gridCol w:w="1387"/>
        <w:gridCol w:w="1385"/>
        <w:gridCol w:w="1384"/>
        <w:gridCol w:w="1384"/>
        <w:gridCol w:w="1384"/>
        <w:gridCol w:w="1384"/>
        <w:gridCol w:w="1384"/>
      </w:tblGrid>
      <w:tr w:rsidR="00393DE8" w:rsidRPr="004C596C" w:rsidTr="00BC4C0A">
        <w:trPr>
          <w:trHeight w:val="852"/>
        </w:trPr>
        <w:tc>
          <w:tcPr>
            <w:tcW w:w="715" w:type="pct"/>
            <w:tcBorders>
              <w:top w:val="single" w:sz="24" w:space="0" w:color="083469" w:themeColor="accent1" w:themeShade="BF"/>
              <w:left w:val="single" w:sz="24" w:space="0" w:color="083469" w:themeColor="accent1" w:themeShade="BF"/>
              <w:bottom w:val="single" w:sz="4" w:space="0" w:color="0B478D" w:themeColor="accent1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  <w:tc>
          <w:tcPr>
            <w:tcW w:w="714" w:type="pct"/>
            <w:tcBorders>
              <w:left w:val="single" w:sz="24" w:space="0" w:color="083469" w:themeColor="accent1" w:themeShade="BF"/>
              <w:righ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24" w:space="0" w:color="083469" w:themeColor="accent1" w:themeShade="BF"/>
              <w:left w:val="single" w:sz="24" w:space="0" w:color="083469" w:themeColor="accent1" w:themeShade="BF"/>
              <w:bottom w:val="single" w:sz="24" w:space="0" w:color="083469" w:themeColor="accent1" w:themeShade="BF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  <w:tc>
          <w:tcPr>
            <w:tcW w:w="714" w:type="pct"/>
            <w:tcBorders>
              <w:left w:val="single" w:sz="24" w:space="0" w:color="083469" w:themeColor="accent1" w:themeShade="BF"/>
              <w:righ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24" w:space="0" w:color="083469" w:themeColor="accent1" w:themeShade="BF"/>
              <w:left w:val="single" w:sz="24" w:space="0" w:color="083469" w:themeColor="accent1" w:themeShade="BF"/>
              <w:bottom w:val="single" w:sz="24" w:space="0" w:color="083469" w:themeColor="accent1" w:themeShade="BF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  <w:tc>
          <w:tcPr>
            <w:tcW w:w="714" w:type="pct"/>
            <w:tcBorders>
              <w:left w:val="single" w:sz="24" w:space="0" w:color="083469" w:themeColor="accent1" w:themeShade="BF"/>
              <w:righ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24" w:space="0" w:color="083469" w:themeColor="accent1" w:themeShade="BF"/>
              <w:left w:val="single" w:sz="24" w:space="0" w:color="083469" w:themeColor="accent1" w:themeShade="BF"/>
              <w:bottom w:val="single" w:sz="4" w:space="0" w:color="0B478D" w:themeColor="accent1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</w:tr>
      <w:tr w:rsidR="00393DE8" w:rsidRPr="004C596C" w:rsidTr="00BC4C0A">
        <w:trPr>
          <w:trHeight w:val="849"/>
        </w:trPr>
        <w:tc>
          <w:tcPr>
            <w:tcW w:w="715" w:type="pct"/>
            <w:tcBorders>
              <w:top w:val="single" w:sz="4" w:space="0" w:color="0B478D" w:themeColor="accent1"/>
              <w:left w:val="single" w:sz="24" w:space="0" w:color="083469" w:themeColor="accent1" w:themeShade="BF"/>
              <w:bottom w:val="single" w:sz="4" w:space="0" w:color="0B478D" w:themeColor="accent1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  <w:tc>
          <w:tcPr>
            <w:tcW w:w="714" w:type="pct"/>
            <w:tcBorders>
              <w:lef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righ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4" w:space="0" w:color="0B478D" w:themeColor="accent1"/>
              <w:left w:val="single" w:sz="24" w:space="0" w:color="083469" w:themeColor="accent1" w:themeShade="BF"/>
              <w:bottom w:val="single" w:sz="4" w:space="0" w:color="0B478D" w:themeColor="accent1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</w:tr>
      <w:tr w:rsidR="00393DE8" w:rsidRPr="004C596C" w:rsidTr="00BC4C0A">
        <w:trPr>
          <w:trHeight w:val="834"/>
        </w:trPr>
        <w:tc>
          <w:tcPr>
            <w:tcW w:w="715" w:type="pct"/>
            <w:tcBorders>
              <w:top w:val="single" w:sz="4" w:space="0" w:color="0B478D" w:themeColor="accent1"/>
              <w:left w:val="single" w:sz="24" w:space="0" w:color="083469" w:themeColor="accent1" w:themeShade="BF"/>
              <w:bottom w:val="single" w:sz="4" w:space="0" w:color="0B478D" w:themeColor="accent1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  <w:tc>
          <w:tcPr>
            <w:tcW w:w="714" w:type="pct"/>
            <w:tcBorders>
              <w:lef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  <w:tcBorders>
              <w:righ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4" w:space="0" w:color="0B478D" w:themeColor="accent1"/>
              <w:left w:val="single" w:sz="24" w:space="0" w:color="083469" w:themeColor="accent1" w:themeShade="BF"/>
              <w:bottom w:val="single" w:sz="4" w:space="0" w:color="0B478D" w:themeColor="accent1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</w:tr>
      <w:tr w:rsidR="00393DE8" w:rsidRPr="004C596C" w:rsidTr="00BC4C0A">
        <w:trPr>
          <w:trHeight w:val="987"/>
        </w:trPr>
        <w:tc>
          <w:tcPr>
            <w:tcW w:w="715" w:type="pct"/>
            <w:tcBorders>
              <w:top w:val="single" w:sz="4" w:space="0" w:color="0B478D" w:themeColor="accent1"/>
              <w:left w:val="single" w:sz="24" w:space="0" w:color="083469" w:themeColor="accent1" w:themeShade="BF"/>
              <w:bottom w:val="single" w:sz="24" w:space="0" w:color="083469" w:themeColor="accent1" w:themeShade="BF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  <w:tc>
          <w:tcPr>
            <w:tcW w:w="714" w:type="pct"/>
            <w:tcBorders>
              <w:lef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</w:tcPr>
          <w:p w:rsidR="00393DE8" w:rsidRPr="004C596C" w:rsidRDefault="00393DE8" w:rsidP="007E0B50"/>
        </w:tc>
        <w:tc>
          <w:tcPr>
            <w:tcW w:w="714" w:type="pct"/>
            <w:tcBorders>
              <w:right w:val="single" w:sz="24" w:space="0" w:color="083469" w:themeColor="accent1" w:themeShade="BF"/>
            </w:tcBorders>
          </w:tcPr>
          <w:p w:rsidR="00393DE8" w:rsidRPr="004C596C" w:rsidRDefault="00393DE8" w:rsidP="007E0B50"/>
        </w:tc>
        <w:tc>
          <w:tcPr>
            <w:tcW w:w="714" w:type="pct"/>
            <w:tcBorders>
              <w:top w:val="single" w:sz="4" w:space="0" w:color="0B478D" w:themeColor="accent1"/>
              <w:left w:val="single" w:sz="24" w:space="0" w:color="083469" w:themeColor="accent1" w:themeShade="BF"/>
              <w:bottom w:val="single" w:sz="24" w:space="0" w:color="083469" w:themeColor="accent1" w:themeShade="BF"/>
              <w:right w:val="single" w:sz="24" w:space="0" w:color="083469" w:themeColor="accent1" w:themeShade="BF"/>
            </w:tcBorders>
            <w:shd w:val="clear" w:color="auto" w:fill="E8F6F0" w:themeFill="accent2" w:themeFillTint="33"/>
          </w:tcPr>
          <w:p w:rsidR="00393DE8" w:rsidRPr="004C596C" w:rsidRDefault="00393DE8" w:rsidP="007E0B50"/>
        </w:tc>
      </w:tr>
    </w:tbl>
    <w:p w:rsidR="006A5E21" w:rsidRPr="004C596C" w:rsidRDefault="006A5E21"/>
    <w:p w:rsidR="006A5E21" w:rsidRPr="004C596C" w:rsidRDefault="006A5E21"/>
    <w:p w:rsidR="006A5E21" w:rsidRPr="004C596C" w:rsidRDefault="006A5E21" w:rsidP="006A5E21">
      <w:pPr>
        <w:pStyle w:val="1"/>
      </w:pPr>
      <w:r w:rsidRPr="004C596C">
        <w:lastRenderedPageBreak/>
        <w:t>АЛГОРИТМ GAP-АНАЛИЗА</w:t>
      </w:r>
    </w:p>
    <w:p w:rsidR="004020AD" w:rsidRPr="004C596C" w:rsidRDefault="004020AD" w:rsidP="004020AD"/>
    <w:tbl>
      <w:tblPr>
        <w:tblStyle w:val="afff8"/>
        <w:tblW w:w="5000" w:type="pct"/>
        <w:tblLayout w:type="fixed"/>
        <w:tblLook w:val="04A0" w:firstRow="1" w:lastRow="0" w:firstColumn="1" w:lastColumn="0" w:noHBand="0" w:noVBand="1"/>
      </w:tblPr>
      <w:tblGrid>
        <w:gridCol w:w="3064"/>
        <w:gridCol w:w="6578"/>
      </w:tblGrid>
      <w:tr w:rsidR="006A5E21" w:rsidRPr="004C596C" w:rsidTr="00402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3"/>
        </w:trPr>
        <w:tc>
          <w:tcPr>
            <w:tcW w:w="1589" w:type="pct"/>
          </w:tcPr>
          <w:p w:rsidR="006A5E21" w:rsidRPr="004C596C" w:rsidRDefault="006A5E21" w:rsidP="004020AD">
            <w:pPr>
              <w:jc w:val="center"/>
            </w:pPr>
            <w:r w:rsidRPr="004C596C">
              <w:t>Когда применяем</w:t>
            </w:r>
          </w:p>
        </w:tc>
        <w:tc>
          <w:tcPr>
            <w:tcW w:w="3411" w:type="pct"/>
          </w:tcPr>
          <w:p w:rsidR="006A5E21" w:rsidRPr="004C596C" w:rsidRDefault="006A5E21" w:rsidP="004020AD">
            <w:r w:rsidRPr="004C596C">
              <w:t>На старте работы с проблемой. Ориентирует рассмотрение проблемы на «выход».</w:t>
            </w:r>
          </w:p>
        </w:tc>
      </w:tr>
      <w:tr w:rsidR="006A5E21" w:rsidRPr="004C596C" w:rsidTr="004020AD">
        <w:trPr>
          <w:trHeight w:val="1440"/>
        </w:trPr>
        <w:tc>
          <w:tcPr>
            <w:tcW w:w="1589" w:type="pct"/>
          </w:tcPr>
          <w:p w:rsidR="006A5E21" w:rsidRPr="004C596C" w:rsidRDefault="004020AD" w:rsidP="004020AD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ЧТО ПОЗВОЛЯЕТ</w:t>
            </w:r>
          </w:p>
        </w:tc>
        <w:tc>
          <w:tcPr>
            <w:tcW w:w="3411" w:type="pct"/>
          </w:tcPr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Четко определять суть проблемы.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Определять целесообразность работы с проблемой.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Проводить предварительную диагностику причин.</w:t>
            </w:r>
          </w:p>
        </w:tc>
      </w:tr>
      <w:tr w:rsidR="006A5E21" w:rsidRPr="004C596C" w:rsidTr="004020AD">
        <w:trPr>
          <w:trHeight w:val="1423"/>
        </w:trPr>
        <w:tc>
          <w:tcPr>
            <w:tcW w:w="1589" w:type="pct"/>
            <w:vMerge w:val="restart"/>
          </w:tcPr>
          <w:p w:rsidR="006A5E21" w:rsidRPr="004C596C" w:rsidRDefault="004020AD" w:rsidP="004020AD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t>ПОСЛЕДОВАТЕЛЬ-НОСТЬ ДЕЙСТВИЙ</w:t>
            </w:r>
          </w:p>
        </w:tc>
        <w:tc>
          <w:tcPr>
            <w:tcW w:w="3411" w:type="pct"/>
          </w:tcPr>
          <w:p w:rsidR="006A5E21" w:rsidRPr="004C596C" w:rsidRDefault="006A5E21" w:rsidP="004020AD">
            <w:pPr>
              <w:pStyle w:val="4"/>
              <w:outlineLvl w:val="3"/>
            </w:pPr>
            <w:r w:rsidRPr="004C596C">
              <w:t>Шаг 1. Определите проблему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Обопритесь на 6 правил формулирования проблемы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Избегайте Ловушки «Идти вглубь при формулировании проблемы»</w:t>
            </w:r>
          </w:p>
        </w:tc>
      </w:tr>
      <w:tr w:rsidR="006A5E21" w:rsidRPr="004C596C" w:rsidTr="004020AD">
        <w:trPr>
          <w:trHeight w:val="3356"/>
        </w:trPr>
        <w:tc>
          <w:tcPr>
            <w:tcW w:w="1589" w:type="pct"/>
            <w:vMerge/>
          </w:tcPr>
          <w:p w:rsidR="006A5E21" w:rsidRPr="004C596C" w:rsidRDefault="006A5E21" w:rsidP="004020AD">
            <w:pPr>
              <w:jc w:val="center"/>
              <w:rPr>
                <w:b/>
                <w:color w:val="0B478D" w:themeColor="accent1"/>
              </w:rPr>
            </w:pPr>
          </w:p>
        </w:tc>
        <w:tc>
          <w:tcPr>
            <w:tcW w:w="3411" w:type="pct"/>
          </w:tcPr>
          <w:p w:rsidR="006A5E21" w:rsidRPr="004C596C" w:rsidRDefault="006A5E21" w:rsidP="004020AD">
            <w:pPr>
              <w:pStyle w:val="4"/>
              <w:outlineLvl w:val="3"/>
            </w:pPr>
            <w:r w:rsidRPr="004C596C">
              <w:t>Шаг 2. Выберите параметр, определите его фактическое и целевое значение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Ответьте на вопрос: какая система не дает нужный выход?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Определите параметры, которые позволят оценить этот выход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Определите, каково фактическое значение выхода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 xml:space="preserve">Определите необходимое состояние выхода 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Оцените разрыв = разницу между необходимым и фактическим значением выхода</w:t>
            </w:r>
          </w:p>
        </w:tc>
      </w:tr>
      <w:tr w:rsidR="006A5E21" w:rsidRPr="004C596C" w:rsidTr="004020AD">
        <w:tc>
          <w:tcPr>
            <w:tcW w:w="1589" w:type="pct"/>
            <w:vMerge/>
          </w:tcPr>
          <w:p w:rsidR="006A5E21" w:rsidRPr="004C596C" w:rsidRDefault="006A5E21" w:rsidP="004020AD">
            <w:pPr>
              <w:jc w:val="center"/>
              <w:rPr>
                <w:b/>
                <w:color w:val="0B478D" w:themeColor="accent1"/>
              </w:rPr>
            </w:pPr>
          </w:p>
        </w:tc>
        <w:tc>
          <w:tcPr>
            <w:tcW w:w="3411" w:type="pct"/>
          </w:tcPr>
          <w:p w:rsidR="006A5E21" w:rsidRPr="004C596C" w:rsidRDefault="006A5E21" w:rsidP="004020AD">
            <w:pPr>
              <w:pStyle w:val="4"/>
              <w:outlineLvl w:val="3"/>
            </w:pPr>
            <w:r w:rsidRPr="004C596C">
              <w:t>Шаг 3. Определите целесообразность работы с проблемой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Ответьте на вопрос: "что произойдет, если разрыв не убрать / параметр выхода не достигнет необходимого значения?"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Какие Цели более высокого уровня могут пострадать или выиграть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Какие Внешние факторы вмешаются/окажут влияние, если разрыв не убрать?</w:t>
            </w:r>
          </w:p>
        </w:tc>
      </w:tr>
      <w:tr w:rsidR="006A5E21" w:rsidRPr="004C596C" w:rsidTr="004020AD">
        <w:trPr>
          <w:trHeight w:val="1789"/>
        </w:trPr>
        <w:tc>
          <w:tcPr>
            <w:tcW w:w="1589" w:type="pct"/>
            <w:vMerge/>
          </w:tcPr>
          <w:p w:rsidR="006A5E21" w:rsidRPr="004C596C" w:rsidRDefault="006A5E21" w:rsidP="004020AD">
            <w:pPr>
              <w:jc w:val="center"/>
              <w:rPr>
                <w:b/>
                <w:color w:val="0B478D" w:themeColor="accent1"/>
              </w:rPr>
            </w:pPr>
          </w:p>
        </w:tc>
        <w:tc>
          <w:tcPr>
            <w:tcW w:w="3411" w:type="pct"/>
          </w:tcPr>
          <w:p w:rsidR="006A5E21" w:rsidRPr="004C596C" w:rsidRDefault="006A5E21" w:rsidP="004020AD">
            <w:pPr>
              <w:pStyle w:val="4"/>
              <w:outlineLvl w:val="3"/>
            </w:pPr>
            <w:r w:rsidRPr="004C596C">
              <w:t>Шаг 4. Оцените, почему проблема до сих пор не решена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Мы о ней не знали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Мы знали и пытались решить, но не знаем, как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Мы знали, но не предпринимали действий</w:t>
            </w:r>
          </w:p>
        </w:tc>
      </w:tr>
      <w:tr w:rsidR="006A5E21" w:rsidRPr="004C596C" w:rsidTr="004020AD">
        <w:trPr>
          <w:trHeight w:val="1589"/>
        </w:trPr>
        <w:tc>
          <w:tcPr>
            <w:tcW w:w="1589" w:type="pct"/>
          </w:tcPr>
          <w:p w:rsidR="006A5E21" w:rsidRPr="004C596C" w:rsidRDefault="004020AD" w:rsidP="004020AD">
            <w:pPr>
              <w:jc w:val="center"/>
              <w:rPr>
                <w:b/>
                <w:color w:val="0B478D" w:themeColor="accent1"/>
              </w:rPr>
            </w:pPr>
            <w:r w:rsidRPr="004C596C">
              <w:rPr>
                <w:b/>
                <w:color w:val="0B478D" w:themeColor="accent1"/>
              </w:rPr>
              <w:lastRenderedPageBreak/>
              <w:t>ПОДВОДНЫЕ КАМНИ</w:t>
            </w:r>
          </w:p>
        </w:tc>
        <w:tc>
          <w:tcPr>
            <w:tcW w:w="3411" w:type="pct"/>
          </w:tcPr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Отсутствие минуса</w:t>
            </w:r>
            <w:r w:rsidR="006410D3" w:rsidRPr="004C596C">
              <w:t xml:space="preserve"> — </w:t>
            </w:r>
            <w:r w:rsidRPr="004C596C">
              <w:t>не плюс, отсутствие плюса</w:t>
            </w:r>
            <w:r w:rsidR="006410D3" w:rsidRPr="004C596C">
              <w:t xml:space="preserve"> — </w:t>
            </w:r>
            <w:r w:rsidRPr="004C596C">
              <w:t>не минус</w:t>
            </w:r>
          </w:p>
          <w:p w:rsidR="006A5E21" w:rsidRPr="004C596C" w:rsidRDefault="006A5E21" w:rsidP="004020AD">
            <w:pPr>
              <w:pStyle w:val="a3"/>
              <w:framePr w:wrap="notBeside"/>
            </w:pPr>
            <w:r w:rsidRPr="004C596C">
              <w:t>Вместо необходимого значения параметра выхода ставим желаемое</w:t>
            </w:r>
          </w:p>
        </w:tc>
      </w:tr>
    </w:tbl>
    <w:p w:rsidR="004020AD" w:rsidRPr="004C596C" w:rsidRDefault="004020AD" w:rsidP="004020AD"/>
    <w:p w:rsidR="004020AD" w:rsidRPr="004C596C" w:rsidRDefault="004020AD" w:rsidP="004020AD">
      <w:r w:rsidRPr="004C596C">
        <w:rPr>
          <w:noProof/>
          <w:lang w:eastAsia="ru-RU"/>
        </w:rPr>
        <mc:AlternateContent>
          <mc:Choice Requires="wps">
            <w:drawing>
              <wp:inline distT="0" distB="0" distL="0" distR="0" wp14:anchorId="35752458" wp14:editId="6A002573">
                <wp:extent cx="6119495" cy="1418590"/>
                <wp:effectExtent l="0" t="0" r="0" b="0"/>
                <wp:docPr id="87" name="Прямоугольник с двумя скругленными противолежащими углами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3900" y="3733800"/>
                          <a:ext cx="6119495" cy="1418590"/>
                        </a:xfrm>
                        <a:prstGeom prst="round2DiagRect">
                          <a:avLst>
                            <a:gd name="adj1" fmla="val 33453"/>
                            <a:gd name="adj2" fmla="val 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4020AD" w:rsidRDefault="006030BB" w:rsidP="004020AD">
                            <w:pPr>
                              <w:rPr>
                                <w:color w:val="083469" w:themeColor="accent1" w:themeShade="BF"/>
                              </w:rPr>
                            </w:pPr>
                            <w:r w:rsidRPr="004020AD">
                              <w:rPr>
                                <w:color w:val="083469" w:themeColor="accent1" w:themeShade="BF"/>
                              </w:rPr>
                              <w:t xml:space="preserve">Правильная постановка проблемы важнее даже, чем ее решение. Миллионы долларов расходуются ежегодно на поиск элегантных и глубокомысленных ответов на неверно поставленные вопросы. </w:t>
                            </w:r>
                          </w:p>
                          <w:p w:rsidR="006030BB" w:rsidRPr="004020AD" w:rsidRDefault="006030BB" w:rsidP="004020AD">
                            <w:pPr>
                              <w:jc w:val="right"/>
                              <w:rPr>
                                <w:color w:val="083469" w:themeColor="accent1" w:themeShade="BF"/>
                              </w:rPr>
                            </w:pPr>
                            <w:r w:rsidRPr="004020AD">
                              <w:rPr>
                                <w:color w:val="083469" w:themeColor="accent1" w:themeShade="BF"/>
                              </w:rPr>
                              <w:t>(Альберт Эйнштейн)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752458" id="Прямоугольник с двумя скругленными противолежащими углами 87" o:spid="_x0000_s1049" style="width:481.85pt;height:11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9495,14185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" adj="-11796480,,5400" path="m474561,l6119495,r,l6119495,944029v,262093,-212468,474561,-474561,474561l,1418590r,l,474561c,212468,212468,,474561,xe" fillcolor="#bcd8f9 [660]" stroked="f">
                <v:stroke joinstyle="miter"/>
                <v:formulas/>
                <v:path arrowok="t" o:connecttype="custom" o:connectlocs="474561,0;6119495,0;6119495,0;6119495,944029;5644934,1418590;0,1418590;0,1418590;0,474561;474561,0" o:connectangles="0,0,0,0,0,0,0,0,0" textboxrect="0,0,6119495,1418590"/>
                <v:textbox inset="5mm,0,5mm,0">
                  <w:txbxContent>
                    <w:p w:rsidR="006030BB" w:rsidRPr="004020AD" w:rsidRDefault="006030BB" w:rsidP="004020AD">
                      <w:pPr>
                        <w:rPr>
                          <w:color w:val="083469" w:themeColor="accent1" w:themeShade="BF"/>
                        </w:rPr>
                      </w:pPr>
                      <w:r w:rsidRPr="004020AD">
                        <w:rPr>
                          <w:color w:val="083469" w:themeColor="accent1" w:themeShade="BF"/>
                        </w:rPr>
                        <w:t xml:space="preserve">Правильная постановка проблемы важнее даже, чем ее решение. Миллионы долларов расходуются ежегодно на поиск элегантных и глубокомысленных ответов на неверно поставленные вопросы. </w:t>
                      </w:r>
                    </w:p>
                    <w:p w:rsidR="006030BB" w:rsidRPr="004020AD" w:rsidRDefault="006030BB" w:rsidP="004020AD">
                      <w:pPr>
                        <w:jc w:val="right"/>
                        <w:rPr>
                          <w:color w:val="083469" w:themeColor="accent1" w:themeShade="BF"/>
                        </w:rPr>
                      </w:pPr>
                      <w:r w:rsidRPr="004020AD">
                        <w:rPr>
                          <w:color w:val="083469" w:themeColor="accent1" w:themeShade="BF"/>
                        </w:rPr>
                        <w:t>(Альберт Эйнштейн)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93DE8" w:rsidRPr="004C596C" w:rsidRDefault="00393DE8" w:rsidP="004020AD">
      <w:r w:rsidRPr="004C596C">
        <w:br w:type="page"/>
      </w:r>
    </w:p>
    <w:p w:rsidR="0003475B" w:rsidRPr="004C596C" w:rsidRDefault="0003475B" w:rsidP="0003475B">
      <w:r w:rsidRPr="004C596C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22A992AF" wp14:editId="5E6CF83F">
                <wp:extent cx="6116320" cy="913130"/>
                <wp:effectExtent l="0" t="0" r="0" b="1270"/>
                <wp:docPr id="85" name="Поле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913130"/>
                        </a:xfrm>
                        <a:prstGeom prst="round2DiagRect">
                          <a:avLst>
                            <a:gd name="adj1" fmla="val 40619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03475B" w:rsidRDefault="006030BB" w:rsidP="0003475B">
                            <w:pPr>
                              <w:tabs>
                                <w:tab w:val="left" w:pos="900"/>
                              </w:tabs>
                              <w:spacing w:before="0"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3475B">
                              <w:rPr>
                                <w:b/>
                                <w:noProof/>
                                <w:color w:val="FFFFFF" w:themeColor="background1"/>
                                <w:lang w:eastAsia="ru-RU"/>
                              </w:rPr>
                              <w:drawing>
                                <wp:inline distT="0" distB="0" distL="0" distR="0" wp14:anchorId="14FD0899" wp14:editId="4A3F9220">
                                  <wp:extent cx="502285" cy="502285"/>
                                  <wp:effectExtent l="0" t="0" r="0" b="0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Задание 1 Белый.wmf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2285" cy="502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ab/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 xml:space="preserve"> </w:t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GAP-АНАЛИЗ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A992AF" id="Поле 85" o:spid="_x0000_s1050" style="width:481.6pt;height:7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9131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" adj="-11796480,,5400" path="m370904,l6116320,r,l6116320,542226v,204845,-166059,370904,-370904,370904l,913130r,l,370904c,166059,166059,,370904,xe" fillcolor="#0b478d [3204]" stroked="f" strokeweight=".5pt">
                <v:stroke joinstyle="miter"/>
                <v:formulas/>
                <v:path arrowok="t" o:connecttype="custom" o:connectlocs="370904,0;6116320,0;6116320,0;6116320,542226;5745416,913130;0,913130;0,913130;0,370904;370904,0" o:connectangles="0,0,0,0,0,0,0,0,0" textboxrect="0,0,6116320,913130"/>
                <v:textbox inset="5mm,0,5mm,0">
                  <w:txbxContent>
                    <w:p w:rsidR="006030BB" w:rsidRPr="0003475B" w:rsidRDefault="006030BB" w:rsidP="0003475B">
                      <w:pPr>
                        <w:tabs>
                          <w:tab w:val="left" w:pos="900"/>
                        </w:tabs>
                        <w:spacing w:before="0" w:after="0"/>
                        <w:rPr>
                          <w:b/>
                          <w:color w:val="FFFFFF" w:themeColor="background1"/>
                        </w:rPr>
                      </w:pPr>
                      <w:r w:rsidRPr="0003475B">
                        <w:rPr>
                          <w:b/>
                          <w:noProof/>
                          <w:color w:val="FFFFFF" w:themeColor="background1"/>
                          <w:lang w:eastAsia="ru-RU"/>
                        </w:rPr>
                        <w:drawing>
                          <wp:inline distT="0" distB="0" distL="0" distR="0" wp14:anchorId="14FD0899" wp14:editId="4A3F9220">
                            <wp:extent cx="502285" cy="502285"/>
                            <wp:effectExtent l="0" t="0" r="0" b="0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Задание 1 Белый.wmf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2285" cy="502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ab/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ЗАДАНИЕ</w:t>
                      </w:r>
                      <w:r>
                        <w:rPr>
                          <w:b/>
                          <w:color w:val="FFFFFF" w:themeColor="background1"/>
                          <w:position w:val="24"/>
                        </w:rPr>
                        <w:t xml:space="preserve"> </w:t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GAP-АНАЛИЗ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93DE8" w:rsidRPr="004C596C" w:rsidRDefault="00393DE8" w:rsidP="00AD3975">
      <w:pPr>
        <w:pStyle w:val="3"/>
      </w:pPr>
      <w:r w:rsidRPr="004C596C">
        <w:t>ПРОБЛЕМА:</w:t>
      </w: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393DE8" w:rsidRPr="004C596C" w:rsidRDefault="00393DE8" w:rsidP="00AD3975">
      <w:pPr>
        <w:pStyle w:val="3"/>
      </w:pPr>
      <w:r w:rsidRPr="004C596C">
        <w:t xml:space="preserve">РАЗРЫВ: </w:t>
      </w:r>
    </w:p>
    <w:p w:rsidR="00AD3975" w:rsidRPr="004C596C" w:rsidRDefault="00AD3975" w:rsidP="004C596C">
      <w:pPr>
        <w:tabs>
          <w:tab w:val="right" w:leader="underscore" w:pos="9639"/>
        </w:tabs>
        <w:spacing w:before="240" w:after="240"/>
      </w:pPr>
      <w:r w:rsidRPr="004C596C">
        <w:t>Параметр</w:t>
      </w:r>
      <w:r w:rsidR="004C596C" w:rsidRPr="004C596C">
        <w:t xml:space="preserve"> </w:t>
      </w:r>
      <w:r w:rsidR="004C596C" w:rsidRPr="004C596C">
        <w:rPr>
          <w:color w:val="0B478D" w:themeColor="accent1"/>
        </w:rPr>
        <w:tab/>
      </w:r>
    </w:p>
    <w:p w:rsidR="00AD3975" w:rsidRPr="004C596C" w:rsidRDefault="00AD3975" w:rsidP="004C596C">
      <w:pPr>
        <w:tabs>
          <w:tab w:val="right" w:leader="underscore" w:pos="9639"/>
        </w:tabs>
        <w:spacing w:before="240" w:after="240"/>
        <w:rPr>
          <w:color w:val="0B478D" w:themeColor="accent1"/>
        </w:rPr>
      </w:pPr>
      <w:r w:rsidRPr="004C596C">
        <w:t>Фактическое значение</w:t>
      </w:r>
      <w:r w:rsidR="004C596C" w:rsidRPr="004C596C">
        <w:t xml:space="preserve"> </w:t>
      </w:r>
      <w:r w:rsidR="004C596C" w:rsidRPr="004C596C">
        <w:rPr>
          <w:color w:val="0B478D" w:themeColor="accent1"/>
        </w:rPr>
        <w:tab/>
      </w:r>
    </w:p>
    <w:p w:rsidR="00AD3975" w:rsidRPr="004C596C" w:rsidRDefault="00AD3975" w:rsidP="004C596C">
      <w:pPr>
        <w:tabs>
          <w:tab w:val="right" w:leader="underscore" w:pos="9639"/>
        </w:tabs>
        <w:spacing w:before="240" w:after="240"/>
        <w:rPr>
          <w:color w:val="0B478D" w:themeColor="accent1"/>
        </w:rPr>
      </w:pPr>
      <w:r w:rsidRPr="004C596C">
        <w:t>Целевое значение</w:t>
      </w:r>
      <w:r w:rsidR="004C596C" w:rsidRPr="004C596C">
        <w:t xml:space="preserve"> </w:t>
      </w:r>
      <w:r w:rsidR="004C596C" w:rsidRPr="004C596C">
        <w:rPr>
          <w:color w:val="0B478D" w:themeColor="accent1"/>
        </w:rPr>
        <w:tab/>
      </w:r>
    </w:p>
    <w:p w:rsidR="004C596C" w:rsidRPr="004C596C" w:rsidRDefault="004C596C" w:rsidP="004C596C"/>
    <w:p w:rsidR="00AD3975" w:rsidRPr="004C596C" w:rsidRDefault="00AD3975" w:rsidP="004C596C">
      <w:pPr>
        <w:sectPr w:rsidR="00AD3975" w:rsidRPr="004C596C" w:rsidSect="00FE7B4E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AD3975" w:rsidRPr="004C596C" w:rsidRDefault="00AD3975" w:rsidP="004C596C">
      <w:pPr>
        <w:pStyle w:val="3"/>
      </w:pPr>
      <w:r w:rsidRPr="004C596C">
        <w:t>ЕСЛИ НЕ БУДЕТ РЕШЕНА,</w:t>
      </w:r>
      <w:r w:rsidR="004C596C" w:rsidRPr="004C596C">
        <w:t xml:space="preserve"> </w:t>
      </w:r>
      <w:r w:rsidRPr="004C596C">
        <w:t>ТО…</w:t>
      </w: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3"/>
      </w:pPr>
      <w:r w:rsidRPr="004C596C">
        <w:t>ЕСЛИ БУДЕТ РЕШЕНА,</w:t>
      </w:r>
      <w:r w:rsidR="004C596C" w:rsidRPr="004C596C">
        <w:br/>
      </w:r>
      <w:r w:rsidRPr="004C596C">
        <w:t>ТО…</w:t>
      </w: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  <w:sectPr w:rsidR="00AD3975" w:rsidRPr="004C596C" w:rsidSect="00AD3975">
          <w:type w:val="continuous"/>
          <w:pgSz w:w="11900" w:h="16840"/>
          <w:pgMar w:top="1814" w:right="1134" w:bottom="1134" w:left="1134" w:header="709" w:footer="567" w:gutter="0"/>
          <w:cols w:num="2" w:space="708"/>
          <w:docGrid w:linePitch="360"/>
        </w:sectPr>
      </w:pPr>
    </w:p>
    <w:p w:rsidR="00AD3975" w:rsidRPr="004C596C" w:rsidRDefault="00AD3975" w:rsidP="00AD3975">
      <w:pPr>
        <w:pStyle w:val="3"/>
      </w:pPr>
      <w:r w:rsidRPr="004C596C">
        <w:t>Почему до сих пор не решена?</w:t>
      </w: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 w:rsidP="00AD3975">
      <w:pPr>
        <w:pStyle w:val="afff5"/>
      </w:pPr>
    </w:p>
    <w:p w:rsidR="00AD3975" w:rsidRPr="004C596C" w:rsidRDefault="00AD3975">
      <w:r w:rsidRPr="004C596C">
        <w:br w:type="page"/>
      </w:r>
    </w:p>
    <w:p w:rsidR="009B538B" w:rsidRPr="004C596C" w:rsidRDefault="009D171E" w:rsidP="009D171E">
      <w:pPr>
        <w:pStyle w:val="1"/>
      </w:pPr>
      <w:r w:rsidRPr="004C596C">
        <w:lastRenderedPageBreak/>
        <w:t>АНАЛИЗ ПРИЧИН ПРОБЛЕМЫ</w:t>
      </w:r>
      <w:r w:rsidR="006410D3" w:rsidRPr="004C596C">
        <w:t xml:space="preserve"> — </w:t>
      </w:r>
      <w:r w:rsidR="004C596C">
        <w:br/>
      </w:r>
      <w:r w:rsidRPr="004C596C">
        <w:t>ДИАГРАММА ИШИКАВЫ</w:t>
      </w:r>
    </w:p>
    <w:p w:rsidR="004C596C" w:rsidRPr="004C596C" w:rsidRDefault="004C596C" w:rsidP="004C596C"/>
    <w:tbl>
      <w:tblPr>
        <w:tblStyle w:val="afff8"/>
        <w:tblW w:w="5000" w:type="pct"/>
        <w:tblLook w:val="0480" w:firstRow="0" w:lastRow="0" w:firstColumn="1" w:lastColumn="0" w:noHBand="0" w:noVBand="1"/>
      </w:tblPr>
      <w:tblGrid>
        <w:gridCol w:w="2345"/>
        <w:gridCol w:w="7297"/>
      </w:tblGrid>
      <w:tr w:rsidR="009D171E" w:rsidRPr="004C596C" w:rsidTr="004C596C">
        <w:trPr>
          <w:trHeight w:val="1022"/>
        </w:trPr>
        <w:tc>
          <w:tcPr>
            <w:tcW w:w="1216" w:type="pct"/>
          </w:tcPr>
          <w:p w:rsidR="009D171E" w:rsidRPr="004C596C" w:rsidRDefault="004C596C" w:rsidP="004C596C">
            <w:pPr>
              <w:jc w:val="center"/>
              <w:rPr>
                <w:b/>
                <w:color w:val="083469" w:themeColor="accent1" w:themeShade="BF"/>
              </w:rPr>
            </w:pPr>
            <w:r w:rsidRPr="004C596C">
              <w:rPr>
                <w:b/>
                <w:color w:val="083469" w:themeColor="accent1" w:themeShade="BF"/>
              </w:rPr>
              <w:t>КОГДА ПРИМЕНЯЕМ</w:t>
            </w:r>
          </w:p>
        </w:tc>
        <w:tc>
          <w:tcPr>
            <w:tcW w:w="3784" w:type="pct"/>
          </w:tcPr>
          <w:p w:rsidR="009D171E" w:rsidRPr="004C596C" w:rsidRDefault="009D171E" w:rsidP="004C596C">
            <w:pPr>
              <w:pStyle w:val="a3"/>
              <w:framePr w:wrap="notBeside"/>
            </w:pPr>
            <w:r w:rsidRPr="004C596C">
              <w:t>В ходе выявления причин, когда количество причин, выделенных в ходе анализа, велико</w:t>
            </w:r>
          </w:p>
        </w:tc>
      </w:tr>
      <w:tr w:rsidR="009D171E" w:rsidRPr="004C596C" w:rsidTr="004C596C">
        <w:tc>
          <w:tcPr>
            <w:tcW w:w="1216" w:type="pct"/>
          </w:tcPr>
          <w:p w:rsidR="009D171E" w:rsidRPr="004C596C" w:rsidRDefault="004C596C" w:rsidP="004C596C">
            <w:pPr>
              <w:jc w:val="center"/>
              <w:rPr>
                <w:b/>
                <w:color w:val="083469" w:themeColor="accent1" w:themeShade="BF"/>
              </w:rPr>
            </w:pPr>
            <w:r w:rsidRPr="004C596C">
              <w:rPr>
                <w:b/>
                <w:color w:val="083469" w:themeColor="accent1" w:themeShade="BF"/>
              </w:rPr>
              <w:t>ЧТО ДАЕТ</w:t>
            </w:r>
          </w:p>
        </w:tc>
        <w:tc>
          <w:tcPr>
            <w:tcW w:w="3784" w:type="pct"/>
          </w:tcPr>
          <w:p w:rsidR="009D171E" w:rsidRPr="004C596C" w:rsidRDefault="009D171E" w:rsidP="004C596C">
            <w:pPr>
              <w:pStyle w:val="a3"/>
              <w:framePr w:wrap="notBeside"/>
            </w:pPr>
            <w:r w:rsidRPr="004C596C">
              <w:t>Помогает очертить области поиска причин и начать выделять взаимосвязи</w:t>
            </w:r>
          </w:p>
          <w:p w:rsidR="009D171E" w:rsidRPr="004C596C" w:rsidRDefault="009D171E" w:rsidP="004C596C">
            <w:pPr>
              <w:pStyle w:val="a3"/>
              <w:framePr w:wrap="notBeside"/>
            </w:pPr>
            <w:r w:rsidRPr="004C596C">
              <w:t>Облегчает поиск причин в разных областях</w:t>
            </w:r>
          </w:p>
          <w:p w:rsidR="009D171E" w:rsidRPr="004C596C" w:rsidRDefault="009D171E" w:rsidP="004C596C">
            <w:pPr>
              <w:pStyle w:val="a3"/>
              <w:framePr w:wrap="notBeside"/>
            </w:pPr>
            <w:r w:rsidRPr="004C596C">
              <w:t>Выделяет группы причин проблемы</w:t>
            </w:r>
          </w:p>
        </w:tc>
      </w:tr>
      <w:tr w:rsidR="009D171E" w:rsidRPr="004C596C" w:rsidTr="004C596C">
        <w:tc>
          <w:tcPr>
            <w:tcW w:w="1216" w:type="pct"/>
            <w:vMerge w:val="restart"/>
          </w:tcPr>
          <w:p w:rsidR="009D171E" w:rsidRPr="004C596C" w:rsidRDefault="004C596C" w:rsidP="004C596C">
            <w:pPr>
              <w:jc w:val="center"/>
              <w:rPr>
                <w:b/>
                <w:color w:val="083469" w:themeColor="accent1" w:themeShade="BF"/>
              </w:rPr>
            </w:pPr>
            <w:r w:rsidRPr="004C596C">
              <w:rPr>
                <w:b/>
                <w:color w:val="083469" w:themeColor="accent1" w:themeShade="BF"/>
              </w:rPr>
              <w:t>ПОСЛЕДОВА-</w:t>
            </w:r>
            <w:r w:rsidRPr="004C596C">
              <w:rPr>
                <w:b/>
                <w:color w:val="083469" w:themeColor="accent1" w:themeShade="BF"/>
              </w:rPr>
              <w:br/>
              <w:t>ТЕЛЬНОСТЬ ДЕЙСТВИЙ</w:t>
            </w:r>
          </w:p>
        </w:tc>
        <w:tc>
          <w:tcPr>
            <w:tcW w:w="3784" w:type="pct"/>
          </w:tcPr>
          <w:p w:rsidR="009D171E" w:rsidRPr="004C596C" w:rsidRDefault="004C596C" w:rsidP="004C596C">
            <w:pPr>
              <w:pStyle w:val="4"/>
              <w:outlineLvl w:val="3"/>
            </w:pPr>
            <w:r>
              <w:t xml:space="preserve">1. </w:t>
            </w:r>
            <w:r w:rsidR="009D171E" w:rsidRPr="004C596C">
              <w:t>Создайте список возможных причин</w:t>
            </w:r>
          </w:p>
          <w:p w:rsidR="009D171E" w:rsidRPr="004C596C" w:rsidRDefault="009D171E" w:rsidP="004C596C">
            <w:r w:rsidRPr="004C596C">
              <w:t>Выявить все возможные причины, анализируя ситуацию самостоятельно или используя возможности фокус группы, для того чтобы составить список причин</w:t>
            </w:r>
          </w:p>
        </w:tc>
      </w:tr>
      <w:tr w:rsidR="009D171E" w:rsidRPr="004C596C" w:rsidTr="004C596C">
        <w:trPr>
          <w:trHeight w:val="887"/>
        </w:trPr>
        <w:tc>
          <w:tcPr>
            <w:tcW w:w="1216" w:type="pct"/>
            <w:vMerge/>
          </w:tcPr>
          <w:p w:rsidR="009D171E" w:rsidRPr="004C596C" w:rsidRDefault="009D171E" w:rsidP="004C596C">
            <w:pPr>
              <w:jc w:val="center"/>
              <w:rPr>
                <w:b/>
                <w:color w:val="083469" w:themeColor="accent1" w:themeShade="BF"/>
              </w:rPr>
            </w:pPr>
          </w:p>
        </w:tc>
        <w:tc>
          <w:tcPr>
            <w:tcW w:w="3784" w:type="pct"/>
          </w:tcPr>
          <w:p w:rsidR="009D171E" w:rsidRPr="004C596C" w:rsidRDefault="004C596C" w:rsidP="004C596C">
            <w:pPr>
              <w:pStyle w:val="4"/>
              <w:outlineLvl w:val="3"/>
            </w:pPr>
            <w:r>
              <w:t xml:space="preserve">2. </w:t>
            </w:r>
            <w:r w:rsidR="009D171E" w:rsidRPr="004C596C">
              <w:t>Сгруппируйте причины</w:t>
            </w:r>
          </w:p>
        </w:tc>
      </w:tr>
      <w:tr w:rsidR="009D171E" w:rsidRPr="004C596C" w:rsidTr="004C596C">
        <w:trPr>
          <w:trHeight w:val="899"/>
        </w:trPr>
        <w:tc>
          <w:tcPr>
            <w:tcW w:w="1216" w:type="pct"/>
            <w:vMerge/>
          </w:tcPr>
          <w:p w:rsidR="009D171E" w:rsidRPr="004C596C" w:rsidRDefault="009D171E" w:rsidP="004C596C">
            <w:pPr>
              <w:jc w:val="center"/>
              <w:rPr>
                <w:b/>
                <w:color w:val="083469" w:themeColor="accent1" w:themeShade="BF"/>
              </w:rPr>
            </w:pPr>
          </w:p>
        </w:tc>
        <w:tc>
          <w:tcPr>
            <w:tcW w:w="3784" w:type="pct"/>
          </w:tcPr>
          <w:p w:rsidR="009D171E" w:rsidRPr="004C596C" w:rsidRDefault="004C596C" w:rsidP="004C596C">
            <w:pPr>
              <w:pStyle w:val="4"/>
              <w:outlineLvl w:val="3"/>
            </w:pPr>
            <w:r>
              <w:t xml:space="preserve">3. </w:t>
            </w:r>
            <w:r w:rsidR="009D171E" w:rsidRPr="004C596C">
              <w:t>Определите приоритетное направление поиска корневой причины</w:t>
            </w:r>
          </w:p>
        </w:tc>
      </w:tr>
      <w:tr w:rsidR="009D171E" w:rsidRPr="004C596C" w:rsidTr="004C596C">
        <w:tc>
          <w:tcPr>
            <w:tcW w:w="1216" w:type="pct"/>
          </w:tcPr>
          <w:p w:rsidR="009D171E" w:rsidRPr="004C596C" w:rsidRDefault="004C596C" w:rsidP="004C596C">
            <w:pPr>
              <w:jc w:val="center"/>
              <w:rPr>
                <w:b/>
                <w:color w:val="083469" w:themeColor="accent1" w:themeShade="BF"/>
              </w:rPr>
            </w:pPr>
            <w:r w:rsidRPr="004C596C">
              <w:rPr>
                <w:b/>
                <w:color w:val="083469" w:themeColor="accent1" w:themeShade="BF"/>
              </w:rPr>
              <w:t>ПОДВОДНЫЕ КАМНИ</w:t>
            </w:r>
          </w:p>
        </w:tc>
        <w:tc>
          <w:tcPr>
            <w:tcW w:w="3784" w:type="pct"/>
          </w:tcPr>
          <w:p w:rsidR="009D171E" w:rsidRPr="004C596C" w:rsidRDefault="009D171E" w:rsidP="008D6583">
            <w:pPr>
              <w:numPr>
                <w:ilvl w:val="0"/>
                <w:numId w:val="14"/>
              </w:numPr>
              <w:ind w:left="426" w:hanging="284"/>
            </w:pPr>
            <w:r w:rsidRPr="004C596C">
              <w:t>Неточная формулировка причин</w:t>
            </w:r>
          </w:p>
          <w:p w:rsidR="009D171E" w:rsidRPr="004C596C" w:rsidRDefault="009D171E" w:rsidP="008D6583">
            <w:pPr>
              <w:numPr>
                <w:ilvl w:val="0"/>
                <w:numId w:val="14"/>
              </w:numPr>
              <w:ind w:left="426" w:hanging="284"/>
            </w:pPr>
            <w:r w:rsidRPr="004C596C">
              <w:t>Попытка все подогнать под исходные "ребра" 5М</w:t>
            </w:r>
          </w:p>
          <w:p w:rsidR="009D171E" w:rsidRPr="004C596C" w:rsidRDefault="009D171E" w:rsidP="008D6583">
            <w:pPr>
              <w:numPr>
                <w:ilvl w:val="0"/>
                <w:numId w:val="14"/>
              </w:numPr>
              <w:ind w:left="426" w:hanging="284"/>
            </w:pPr>
            <w:r w:rsidRPr="004C596C">
              <w:t>Подмена причин решениями</w:t>
            </w:r>
          </w:p>
        </w:tc>
      </w:tr>
    </w:tbl>
    <w:p w:rsidR="004C596C" w:rsidRDefault="004C596C" w:rsidP="004C596C"/>
    <w:p w:rsidR="009D171E" w:rsidRDefault="009D171E" w:rsidP="004C596C">
      <w:r w:rsidRPr="004C596C">
        <w:t>Пример использования диаграммы для анализа причин проблемы</w:t>
      </w:r>
    </w:p>
    <w:p w:rsidR="009D171E" w:rsidRPr="004C596C" w:rsidRDefault="009D171E" w:rsidP="00F859B5">
      <w:pPr>
        <w:spacing w:before="240"/>
      </w:pPr>
      <w:r w:rsidRPr="004C596C">
        <w:rPr>
          <w:noProof/>
          <w:lang w:eastAsia="ru-RU"/>
        </w:rPr>
        <w:drawing>
          <wp:inline distT="0" distB="0" distL="0" distR="0" wp14:anchorId="4E2521B3" wp14:editId="018AB961">
            <wp:extent cx="6169276" cy="2190307"/>
            <wp:effectExtent l="0" t="0" r="3175" b="635"/>
            <wp:docPr id="28" name="Рисунок 28" descr="http://www.cfin.ru/management/iso9000/tqm/ishikav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cfin.ru/management/iso9000/tqm/ishikava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194" cy="220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71E" w:rsidRPr="004C596C" w:rsidRDefault="009D171E">
      <w:r w:rsidRPr="004C596C">
        <w:br w:type="page"/>
      </w:r>
    </w:p>
    <w:p w:rsidR="009D171E" w:rsidRDefault="009D171E" w:rsidP="009D171E">
      <w:pPr>
        <w:pStyle w:val="1"/>
      </w:pPr>
      <w:r w:rsidRPr="004C596C">
        <w:lastRenderedPageBreak/>
        <w:t xml:space="preserve">ПРАВИЛА </w:t>
      </w:r>
      <w:r w:rsidR="00C0094C" w:rsidRPr="004C596C">
        <w:t>генерации идей</w:t>
      </w:r>
    </w:p>
    <w:p w:rsidR="00535689" w:rsidRPr="00535689" w:rsidRDefault="00535689" w:rsidP="00535689"/>
    <w:tbl>
      <w:tblPr>
        <w:tblStyle w:val="afff8"/>
        <w:tblW w:w="0" w:type="auto"/>
        <w:tblBorders>
          <w:left w:val="none" w:sz="0" w:space="0" w:color="auto"/>
          <w:right w:val="none" w:sz="0" w:space="0" w:color="auto"/>
          <w:insideH w:val="single" w:sz="8" w:space="0" w:color="378BEF" w:themeColor="accent1" w:themeTint="99"/>
          <w:insideV w:val="none" w:sz="0" w:space="0" w:color="auto"/>
        </w:tblBorders>
        <w:tblLook w:val="0080" w:firstRow="0" w:lastRow="0" w:firstColumn="1" w:lastColumn="0" w:noHBand="0" w:noVBand="0"/>
      </w:tblPr>
      <w:tblGrid>
        <w:gridCol w:w="1731"/>
        <w:gridCol w:w="793"/>
        <w:gridCol w:w="7108"/>
      </w:tblGrid>
      <w:tr w:rsidR="00535689" w:rsidRPr="004C596C" w:rsidTr="00B55CAD">
        <w:trPr>
          <w:trHeight w:val="1134"/>
        </w:trPr>
        <w:tc>
          <w:tcPr>
            <w:tcW w:w="1731" w:type="dxa"/>
          </w:tcPr>
          <w:p w:rsidR="00535689" w:rsidRPr="004C596C" w:rsidRDefault="000255B5" w:rsidP="007E0B50">
            <w:pPr>
              <w:spacing w:before="240" w:after="240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noProof/>
                <w:color w:val="000000"/>
                <w:szCs w:val="28"/>
                <w:lang w:eastAsia="ru-RU"/>
              </w:rPr>
              <w:drawing>
                <wp:inline distT="0" distB="0" distL="0" distR="0">
                  <wp:extent cx="720000" cy="720000"/>
                  <wp:effectExtent l="0" t="0" r="4445" b="444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прет Рука 2.wm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</w:tcPr>
          <w:p w:rsidR="00535689" w:rsidRPr="00535689" w:rsidRDefault="00535689" w:rsidP="00535689">
            <w:pPr>
              <w:pStyle w:val="3"/>
              <w:spacing w:before="120"/>
              <w:jc w:val="center"/>
              <w:outlineLvl w:val="2"/>
            </w:pPr>
            <w:r>
              <w:t>1</w:t>
            </w:r>
          </w:p>
        </w:tc>
        <w:tc>
          <w:tcPr>
            <w:tcW w:w="7117" w:type="dxa"/>
          </w:tcPr>
          <w:p w:rsidR="00535689" w:rsidRPr="00535689" w:rsidRDefault="00535689" w:rsidP="00535689">
            <w:r w:rsidRPr="00535689">
              <w:t xml:space="preserve">На стадии генерации запрещена критика и другие сигналы оценки и неодобрения, а так же вопросы </w:t>
            </w:r>
          </w:p>
        </w:tc>
      </w:tr>
      <w:tr w:rsidR="00535689" w:rsidRPr="004C596C" w:rsidTr="00B55CAD">
        <w:trPr>
          <w:trHeight w:val="1134"/>
        </w:trPr>
        <w:tc>
          <w:tcPr>
            <w:tcW w:w="1731" w:type="dxa"/>
          </w:tcPr>
          <w:p w:rsidR="00535689" w:rsidRPr="004C596C" w:rsidRDefault="009626B7" w:rsidP="007E0B50">
            <w:pPr>
              <w:spacing w:before="240" w:after="240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noProof/>
                <w:color w:val="000000"/>
                <w:szCs w:val="28"/>
                <w:lang w:eastAsia="ru-RU"/>
              </w:rPr>
              <w:drawing>
                <wp:inline distT="0" distB="0" distL="0" distR="0">
                  <wp:extent cx="738713" cy="720000"/>
                  <wp:effectExtent l="0" t="0" r="4445" b="444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личество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71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</w:tcPr>
          <w:p w:rsidR="00535689" w:rsidRPr="00535689" w:rsidRDefault="00535689" w:rsidP="00535689">
            <w:pPr>
              <w:pStyle w:val="3"/>
              <w:spacing w:before="120"/>
              <w:jc w:val="center"/>
              <w:outlineLvl w:val="2"/>
            </w:pPr>
            <w:r>
              <w:t>2</w:t>
            </w:r>
          </w:p>
        </w:tc>
        <w:tc>
          <w:tcPr>
            <w:tcW w:w="7117" w:type="dxa"/>
          </w:tcPr>
          <w:p w:rsidR="00535689" w:rsidRPr="00535689" w:rsidRDefault="00535689" w:rsidP="00535689">
            <w:r w:rsidRPr="00535689">
              <w:t xml:space="preserve">Количество важнее качества! </w:t>
            </w:r>
          </w:p>
        </w:tc>
      </w:tr>
      <w:tr w:rsidR="00535689" w:rsidRPr="004C596C" w:rsidTr="00B55CAD">
        <w:trPr>
          <w:trHeight w:val="1134"/>
        </w:trPr>
        <w:tc>
          <w:tcPr>
            <w:tcW w:w="1731" w:type="dxa"/>
          </w:tcPr>
          <w:p w:rsidR="00535689" w:rsidRPr="004C596C" w:rsidRDefault="007D4920" w:rsidP="007E0B50">
            <w:pPr>
              <w:spacing w:before="240" w:after="240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noProof/>
                <w:color w:val="000000"/>
                <w:szCs w:val="28"/>
                <w:lang w:eastAsia="ru-RU"/>
              </w:rPr>
              <w:drawing>
                <wp:inline distT="0" distB="0" distL="0" distR="0">
                  <wp:extent cx="471535" cy="720000"/>
                  <wp:effectExtent l="0" t="0" r="5080" b="4445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адио.wmf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53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</w:tcPr>
          <w:p w:rsidR="00535689" w:rsidRPr="00535689" w:rsidRDefault="00535689" w:rsidP="00535689">
            <w:pPr>
              <w:pStyle w:val="3"/>
              <w:spacing w:before="120"/>
              <w:jc w:val="center"/>
              <w:outlineLvl w:val="2"/>
            </w:pPr>
            <w:r>
              <w:t>3</w:t>
            </w:r>
          </w:p>
        </w:tc>
        <w:tc>
          <w:tcPr>
            <w:tcW w:w="7117" w:type="dxa"/>
          </w:tcPr>
          <w:p w:rsidR="00535689" w:rsidRPr="00535689" w:rsidRDefault="00535689" w:rsidP="00535689">
            <w:r w:rsidRPr="00535689">
              <w:t>«Одна станция в эфире» — нельзя перебивать друг друга и спорить. Идеи высказываются свободно, короткими предложениями по очереди</w:t>
            </w:r>
          </w:p>
        </w:tc>
      </w:tr>
      <w:tr w:rsidR="00535689" w:rsidRPr="004C596C" w:rsidTr="00B55CAD">
        <w:trPr>
          <w:trHeight w:val="1134"/>
        </w:trPr>
        <w:tc>
          <w:tcPr>
            <w:tcW w:w="1731" w:type="dxa"/>
          </w:tcPr>
          <w:p w:rsidR="00535689" w:rsidRPr="004C596C" w:rsidRDefault="000255B5" w:rsidP="007E0B50">
            <w:pPr>
              <w:spacing w:before="240" w:after="240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noProof/>
                <w:color w:val="000000"/>
                <w:szCs w:val="28"/>
                <w:lang w:eastAsia="ru-RU"/>
              </w:rPr>
              <w:drawing>
                <wp:inline distT="0" distB="0" distL="0" distR="0">
                  <wp:extent cx="720000" cy="742724"/>
                  <wp:effectExtent l="0" t="0" r="4445" b="63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писки.wmf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42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</w:tcPr>
          <w:p w:rsidR="00535689" w:rsidRPr="00535689" w:rsidRDefault="00535689" w:rsidP="00535689">
            <w:pPr>
              <w:pStyle w:val="3"/>
              <w:spacing w:before="120"/>
              <w:jc w:val="center"/>
              <w:outlineLvl w:val="2"/>
            </w:pPr>
            <w:r>
              <w:t>4</w:t>
            </w:r>
          </w:p>
        </w:tc>
        <w:tc>
          <w:tcPr>
            <w:tcW w:w="7117" w:type="dxa"/>
          </w:tcPr>
          <w:p w:rsidR="00535689" w:rsidRPr="00535689" w:rsidRDefault="00535689" w:rsidP="00535689">
            <w:r w:rsidRPr="00535689">
              <w:t>Записываются ВСЕ идеи и их комбинации</w:t>
            </w:r>
          </w:p>
        </w:tc>
      </w:tr>
      <w:tr w:rsidR="00535689" w:rsidRPr="004C596C" w:rsidTr="00B55CAD">
        <w:trPr>
          <w:trHeight w:val="1134"/>
        </w:trPr>
        <w:tc>
          <w:tcPr>
            <w:tcW w:w="1731" w:type="dxa"/>
          </w:tcPr>
          <w:p w:rsidR="00535689" w:rsidRPr="004C596C" w:rsidRDefault="004A6431" w:rsidP="007E0B50">
            <w:pPr>
              <w:spacing w:before="240" w:after="240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6DEBD3F9" wp14:editId="0B2FF664">
                  <wp:extent cx="628650" cy="723900"/>
                  <wp:effectExtent l="19050" t="19050" r="19050" b="1905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B478D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</w:tcPr>
          <w:p w:rsidR="00535689" w:rsidRPr="00535689" w:rsidRDefault="00535689" w:rsidP="00535689">
            <w:pPr>
              <w:pStyle w:val="3"/>
              <w:spacing w:before="120"/>
              <w:jc w:val="center"/>
              <w:outlineLvl w:val="2"/>
            </w:pPr>
            <w:r>
              <w:t>5</w:t>
            </w:r>
          </w:p>
        </w:tc>
        <w:tc>
          <w:tcPr>
            <w:tcW w:w="7117" w:type="dxa"/>
          </w:tcPr>
          <w:p w:rsidR="00535689" w:rsidRPr="00535689" w:rsidRDefault="00535689" w:rsidP="00535689">
            <w:r w:rsidRPr="00535689">
              <w:t>Сначала генерация, потом анализ идей</w:t>
            </w:r>
          </w:p>
        </w:tc>
      </w:tr>
    </w:tbl>
    <w:p w:rsidR="0026213D" w:rsidRPr="004C596C" w:rsidRDefault="00C0094C" w:rsidP="00BA1A4C">
      <w:pPr>
        <w:pStyle w:val="3"/>
      </w:pPr>
      <w:r w:rsidRPr="004C596C">
        <w:t>генерация идей</w:t>
      </w:r>
      <w:r w:rsidR="0026213D" w:rsidRPr="004C596C">
        <w:t xml:space="preserve"> работает, если группа…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>
      <w:r w:rsidRPr="004C596C">
        <w:br w:type="page"/>
      </w:r>
    </w:p>
    <w:p w:rsidR="009D171E" w:rsidRDefault="00DD4E88" w:rsidP="00164260">
      <w:pPr>
        <w:pStyle w:val="1"/>
        <w:pBdr>
          <w:bottom w:val="single" w:sz="4" w:space="0" w:color="0F5FBE"/>
        </w:pBdr>
        <w:tabs>
          <w:tab w:val="left" w:pos="5622"/>
        </w:tabs>
      </w:pPr>
      <w:r w:rsidRPr="004C596C">
        <w:lastRenderedPageBreak/>
        <w:t>АЛГОРИТМ 5 ПОЧЕМУ</w:t>
      </w:r>
    </w:p>
    <w:p w:rsidR="00535689" w:rsidRPr="00535689" w:rsidRDefault="00535689" w:rsidP="00535689"/>
    <w:tbl>
      <w:tblPr>
        <w:tblStyle w:val="afff8"/>
        <w:tblW w:w="0" w:type="auto"/>
        <w:tblLayout w:type="fixed"/>
        <w:tblCellMar>
          <w:top w:w="142" w:type="dxa"/>
          <w:bottom w:w="142" w:type="dxa"/>
        </w:tblCellMar>
        <w:tblLook w:val="0480" w:firstRow="0" w:lastRow="0" w:firstColumn="1" w:lastColumn="0" w:noHBand="0" w:noVBand="1"/>
      </w:tblPr>
      <w:tblGrid>
        <w:gridCol w:w="2712"/>
        <w:gridCol w:w="6510"/>
      </w:tblGrid>
      <w:tr w:rsidR="00164260" w:rsidRPr="00535689" w:rsidTr="00535689">
        <w:trPr>
          <w:trHeight w:val="276"/>
        </w:trPr>
        <w:tc>
          <w:tcPr>
            <w:tcW w:w="2712" w:type="dxa"/>
          </w:tcPr>
          <w:p w:rsidR="00164260" w:rsidRPr="00535689" w:rsidRDefault="00535689" w:rsidP="00535689">
            <w:pPr>
              <w:rPr>
                <w:b/>
                <w:color w:val="083469" w:themeColor="accent1" w:themeShade="BF"/>
              </w:rPr>
            </w:pPr>
            <w:r w:rsidRPr="00535689">
              <w:rPr>
                <w:b/>
                <w:color w:val="083469" w:themeColor="accent1" w:themeShade="BF"/>
              </w:rPr>
              <w:t>КОГДА ПРИМЕНЯЕМ</w:t>
            </w:r>
          </w:p>
        </w:tc>
        <w:tc>
          <w:tcPr>
            <w:tcW w:w="6510" w:type="dxa"/>
          </w:tcPr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>Для поиска корневых причин проблемы</w:t>
            </w:r>
            <w:r w:rsidR="006410D3" w:rsidRPr="00535689">
              <w:t xml:space="preserve"> — </w:t>
            </w:r>
            <w:r w:rsidRPr="00535689">
              <w:t>истинной причины возникновения проблемы, которую необходимо устранить</w:t>
            </w:r>
          </w:p>
        </w:tc>
      </w:tr>
      <w:tr w:rsidR="00164260" w:rsidRPr="00535689" w:rsidTr="00535689">
        <w:trPr>
          <w:trHeight w:val="31"/>
        </w:trPr>
        <w:tc>
          <w:tcPr>
            <w:tcW w:w="2712" w:type="dxa"/>
          </w:tcPr>
          <w:p w:rsidR="00164260" w:rsidRPr="00535689" w:rsidRDefault="00535689" w:rsidP="00535689">
            <w:pPr>
              <w:rPr>
                <w:b/>
                <w:color w:val="083469" w:themeColor="accent1" w:themeShade="BF"/>
              </w:rPr>
            </w:pPr>
            <w:r w:rsidRPr="00535689">
              <w:rPr>
                <w:b/>
                <w:color w:val="083469" w:themeColor="accent1" w:themeShade="BF"/>
              </w:rPr>
              <w:t>ЧТО ДАЕТ</w:t>
            </w:r>
          </w:p>
        </w:tc>
        <w:tc>
          <w:tcPr>
            <w:tcW w:w="6510" w:type="dxa"/>
          </w:tcPr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 xml:space="preserve">Переход от корневой причины к необходимым действиям (решениям) </w:t>
            </w:r>
          </w:p>
        </w:tc>
      </w:tr>
      <w:tr w:rsidR="00164260" w:rsidRPr="00535689" w:rsidTr="007D4920">
        <w:trPr>
          <w:trHeight w:val="206"/>
        </w:trPr>
        <w:tc>
          <w:tcPr>
            <w:tcW w:w="2712" w:type="dxa"/>
          </w:tcPr>
          <w:p w:rsidR="00164260" w:rsidRPr="00535689" w:rsidRDefault="00535689" w:rsidP="006030BB">
            <w:pPr>
              <w:rPr>
                <w:b/>
                <w:color w:val="083469" w:themeColor="accent1" w:themeShade="BF"/>
              </w:rPr>
            </w:pPr>
            <w:r w:rsidRPr="00535689">
              <w:rPr>
                <w:b/>
                <w:color w:val="083469" w:themeColor="accent1" w:themeShade="BF"/>
              </w:rPr>
              <w:t>ПОСЛЕДОВА</w:t>
            </w:r>
            <w:r>
              <w:rPr>
                <w:b/>
                <w:color w:val="083469" w:themeColor="accent1" w:themeShade="BF"/>
              </w:rPr>
              <w:t>-</w:t>
            </w:r>
            <w:r w:rsidRPr="00535689">
              <w:rPr>
                <w:b/>
                <w:color w:val="083469" w:themeColor="accent1" w:themeShade="BF"/>
              </w:rPr>
              <w:t>ТЕЛЬНОСТЬ ДЕЙСТВИЙ</w:t>
            </w:r>
            <w:r>
              <w:rPr>
                <w:b/>
                <w:color w:val="083469" w:themeColor="accent1" w:themeShade="BF"/>
              </w:rPr>
              <w:t xml:space="preserve"> </w:t>
            </w:r>
            <w:r w:rsidRPr="00535689">
              <w:rPr>
                <w:b/>
                <w:color w:val="083469" w:themeColor="accent1" w:themeShade="BF"/>
              </w:rPr>
              <w:t>И ПРАВИЛА ПРОВЕДЕНИЯ</w:t>
            </w:r>
          </w:p>
        </w:tc>
        <w:tc>
          <w:tcPr>
            <w:tcW w:w="6510" w:type="dxa"/>
          </w:tcPr>
          <w:p w:rsidR="00164260" w:rsidRPr="00535689" w:rsidRDefault="00164260" w:rsidP="00535689">
            <w:pPr>
              <w:pStyle w:val="4"/>
              <w:outlineLvl w:val="3"/>
            </w:pPr>
            <w:r w:rsidRPr="00535689">
              <w:t>ШАГ 1.</w:t>
            </w:r>
          </w:p>
          <w:p w:rsidR="00164260" w:rsidRPr="00535689" w:rsidRDefault="00164260" w:rsidP="00535689">
            <w:pPr>
              <w:pStyle w:val="a1"/>
              <w:framePr w:wrap="notBeside"/>
              <w:ind w:left="641" w:hanging="357"/>
              <w:contextualSpacing w:val="0"/>
            </w:pPr>
            <w:r w:rsidRPr="00535689">
              <w:t>Сформулируйте проблему</w:t>
            </w:r>
            <w:r w:rsidR="006410D3" w:rsidRPr="00535689">
              <w:t xml:space="preserve"> — </w:t>
            </w:r>
            <w:r w:rsidRPr="00535689">
              <w:t xml:space="preserve">нежелательное явление, результат, который расходится с </w:t>
            </w:r>
            <w:r w:rsidR="005820C8">
              <w:t>о</w:t>
            </w:r>
            <w:r w:rsidRPr="00535689">
              <w:t>жидаемым</w:t>
            </w:r>
          </w:p>
          <w:p w:rsidR="00164260" w:rsidRPr="00535689" w:rsidRDefault="00164260" w:rsidP="00535689">
            <w:pPr>
              <w:pStyle w:val="a1"/>
              <w:framePr w:wrap="notBeside"/>
              <w:ind w:left="641" w:hanging="357"/>
              <w:contextualSpacing w:val="0"/>
            </w:pPr>
            <w:r w:rsidRPr="00535689">
              <w:t xml:space="preserve">Задайте вопрос </w:t>
            </w:r>
            <w:r w:rsidR="005820C8">
              <w:t>«</w:t>
            </w:r>
            <w:r w:rsidRPr="00535689">
              <w:t>Почему?</w:t>
            </w:r>
            <w:r w:rsidR="005820C8">
              <w:t>» и</w:t>
            </w:r>
            <w:r w:rsidRPr="00535689">
              <w:t xml:space="preserve"> запишите его в таблицу или заранее приготовленную диаграмму</w:t>
            </w:r>
          </w:p>
          <w:p w:rsidR="00164260" w:rsidRPr="00535689" w:rsidRDefault="00164260" w:rsidP="00535689">
            <w:pPr>
              <w:pStyle w:val="a1"/>
              <w:framePr w:wrap="notBeside"/>
              <w:ind w:left="641" w:hanging="357"/>
              <w:contextualSpacing w:val="0"/>
            </w:pPr>
            <w:r w:rsidRPr="00535689">
              <w:t xml:space="preserve">Задайте вопрос </w:t>
            </w:r>
            <w:r w:rsidR="005820C8">
              <w:t>«</w:t>
            </w:r>
            <w:r w:rsidR="005820C8" w:rsidRPr="00535689">
              <w:t>Почему?</w:t>
            </w:r>
            <w:r w:rsidR="005820C8">
              <w:t xml:space="preserve">» </w:t>
            </w:r>
            <w:r w:rsidRPr="00535689">
              <w:t xml:space="preserve"> к тому, что только что записали, и так 3-5 раз, пока не появится возможность записать корректирующее действие</w:t>
            </w:r>
          </w:p>
          <w:p w:rsidR="00164260" w:rsidRPr="00535689" w:rsidRDefault="00164260" w:rsidP="00535689">
            <w:pPr>
              <w:pStyle w:val="4"/>
              <w:outlineLvl w:val="3"/>
            </w:pPr>
            <w:r w:rsidRPr="00535689">
              <w:t>Правила проведения</w:t>
            </w:r>
          </w:p>
          <w:p w:rsidR="00164260" w:rsidRPr="00535689" w:rsidRDefault="00164260" w:rsidP="008D6583">
            <w:pPr>
              <w:pStyle w:val="a1"/>
              <w:framePr w:wrap="notBeside"/>
              <w:numPr>
                <w:ilvl w:val="0"/>
                <w:numId w:val="16"/>
              </w:numPr>
              <w:ind w:left="641" w:hanging="357"/>
              <w:contextualSpacing w:val="0"/>
            </w:pPr>
            <w:r w:rsidRPr="00535689">
              <w:t>Проверьте истинность каждого утверждения</w:t>
            </w:r>
            <w:r w:rsidR="006410D3" w:rsidRPr="00535689">
              <w:t xml:space="preserve"> </w:t>
            </w:r>
          </w:p>
          <w:p w:rsidR="00164260" w:rsidRPr="00535689" w:rsidRDefault="00164260" w:rsidP="00535689">
            <w:pPr>
              <w:pStyle w:val="a1"/>
              <w:framePr w:wrap="notBeside"/>
              <w:ind w:left="641" w:hanging="357"/>
              <w:contextualSpacing w:val="0"/>
            </w:pPr>
            <w:r w:rsidRPr="00535689">
              <w:t>Используйте простые и понятные слова и термины</w:t>
            </w:r>
          </w:p>
          <w:p w:rsidR="007D4920" w:rsidRDefault="00164260" w:rsidP="00535689">
            <w:pPr>
              <w:pStyle w:val="a1"/>
              <w:framePr w:wrap="notBeside"/>
              <w:ind w:left="641" w:hanging="357"/>
              <w:contextualSpacing w:val="0"/>
            </w:pPr>
            <w:r w:rsidRPr="00535689">
              <w:t>Проверьте логичность вашей цепочки</w:t>
            </w:r>
          </w:p>
          <w:p w:rsidR="00164260" w:rsidRDefault="00164260" w:rsidP="00535689">
            <w:pPr>
              <w:pStyle w:val="a1"/>
              <w:framePr w:wrap="notBeside"/>
              <w:ind w:left="641" w:hanging="357"/>
              <w:contextualSpacing w:val="0"/>
            </w:pPr>
            <w:r w:rsidRPr="00535689">
              <w:t xml:space="preserve">Максимум конкретики, избегайте общих слов; используйте конкретные цифры при описании размеров, объемов и т.д. </w:t>
            </w:r>
          </w:p>
          <w:p w:rsidR="00535689" w:rsidRPr="00535689" w:rsidRDefault="00535689" w:rsidP="00535689"/>
          <w:p w:rsidR="00164260" w:rsidRPr="00535689" w:rsidRDefault="00164260" w:rsidP="00535689">
            <w:pPr>
              <w:pStyle w:val="4"/>
              <w:outlineLvl w:val="3"/>
            </w:pPr>
            <w:r w:rsidRPr="00535689">
              <w:t>ШАГ 2</w:t>
            </w:r>
          </w:p>
          <w:p w:rsidR="00164260" w:rsidRPr="00535689" w:rsidRDefault="00164260" w:rsidP="00535689">
            <w:r w:rsidRPr="00535689">
              <w:t>Сформулируйте решения трех типов:</w:t>
            </w:r>
          </w:p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>Временная мера, которую необходимо предпринять, чтобы немедленно остановить последствия проблемы</w:t>
            </w:r>
          </w:p>
          <w:p w:rsidR="00164260" w:rsidRPr="00535689" w:rsidRDefault="005820C8" w:rsidP="00535689">
            <w:pPr>
              <w:pStyle w:val="a3"/>
              <w:framePr w:wrap="notBeside"/>
            </w:pPr>
            <w:r>
              <w:t>Корректирующее действие</w:t>
            </w:r>
            <w:r w:rsidR="00164260" w:rsidRPr="00535689">
              <w:t xml:space="preserve"> или комплекс действий, </w:t>
            </w:r>
            <w:r w:rsidR="00164260" w:rsidRPr="002A4260">
              <w:t>направленный на ИСКОРЕНЕНИЕ корневой причины</w:t>
            </w:r>
          </w:p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>Предупреждающее действие, распространение коррекции на все участки работы или ситуации</w:t>
            </w:r>
            <w:r w:rsidR="005820C8">
              <w:t xml:space="preserve">, </w:t>
            </w:r>
            <w:r w:rsidRPr="00535689">
              <w:lastRenderedPageBreak/>
              <w:t>связанные с возникновением корневой причины</w:t>
            </w:r>
          </w:p>
        </w:tc>
      </w:tr>
      <w:tr w:rsidR="00164260" w:rsidRPr="00535689" w:rsidTr="00535689">
        <w:tc>
          <w:tcPr>
            <w:tcW w:w="2712" w:type="dxa"/>
          </w:tcPr>
          <w:p w:rsidR="00164260" w:rsidRPr="00535689" w:rsidRDefault="00535689" w:rsidP="00535689">
            <w:pPr>
              <w:rPr>
                <w:b/>
                <w:color w:val="083469" w:themeColor="accent1" w:themeShade="BF"/>
              </w:rPr>
            </w:pPr>
            <w:r w:rsidRPr="00535689">
              <w:rPr>
                <w:b/>
                <w:color w:val="083469" w:themeColor="accent1" w:themeShade="BF"/>
              </w:rPr>
              <w:lastRenderedPageBreak/>
              <w:t>ПОДВОДНЫЕ КАМНИ</w:t>
            </w:r>
          </w:p>
        </w:tc>
        <w:tc>
          <w:tcPr>
            <w:tcW w:w="6510" w:type="dxa"/>
          </w:tcPr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>В случае отсутствия информации</w:t>
            </w:r>
            <w:r w:rsidR="006410D3" w:rsidRPr="00535689">
              <w:t xml:space="preserve"> — </w:t>
            </w:r>
            <w:r w:rsidR="005820C8">
              <w:t>остановитесь,</w:t>
            </w:r>
            <w:r w:rsidRPr="00535689">
              <w:t xml:space="preserve"> </w:t>
            </w:r>
            <w:r w:rsidRPr="00535689">
              <w:br/>
              <w:t xml:space="preserve">не пишите домыслы </w:t>
            </w:r>
          </w:p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>Описывайте только поведение, а не людей или их эмоции</w:t>
            </w:r>
          </w:p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 xml:space="preserve">В каждом </w:t>
            </w:r>
            <w:r w:rsidR="005820C8">
              <w:t>«</w:t>
            </w:r>
            <w:r w:rsidRPr="00535689">
              <w:t>Почему</w:t>
            </w:r>
            <w:r w:rsidR="005820C8">
              <w:t>?»</w:t>
            </w:r>
            <w:r w:rsidRPr="00535689">
              <w:t xml:space="preserve"> надо описывать только одно явление. </w:t>
            </w:r>
          </w:p>
          <w:p w:rsidR="00164260" w:rsidRPr="00535689" w:rsidRDefault="00164260" w:rsidP="00535689">
            <w:pPr>
              <w:pStyle w:val="a3"/>
              <w:framePr w:wrap="notBeside"/>
            </w:pPr>
            <w:r w:rsidRPr="00535689">
              <w:t xml:space="preserve">Неправильно: </w:t>
            </w:r>
            <w:r w:rsidR="005820C8">
              <w:t>«</w:t>
            </w:r>
            <w:r w:rsidRPr="00535689">
              <w:t>Количество больничных листов увеличилось, потому что возникла эпидемия гриппа</w:t>
            </w:r>
            <w:r w:rsidR="005820C8">
              <w:t>»</w:t>
            </w:r>
          </w:p>
        </w:tc>
      </w:tr>
    </w:tbl>
    <w:p w:rsidR="00164260" w:rsidRPr="004C596C" w:rsidRDefault="00164260" w:rsidP="00164260"/>
    <w:p w:rsidR="009C4993" w:rsidRPr="004C596C" w:rsidRDefault="009C4993" w:rsidP="00164260">
      <w:pPr>
        <w:sectPr w:rsidR="009C4993" w:rsidRPr="004C596C" w:rsidSect="00AD3975">
          <w:headerReference w:type="default" r:id="rId23"/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39530E" w:rsidRDefault="00740FEE" w:rsidP="00352D73">
      <w:pPr>
        <w:pStyle w:val="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880" behindDoc="1" locked="0" layoutInCell="1" allowOverlap="1" wp14:anchorId="41F6808D" wp14:editId="28AE718C">
                <wp:simplePos x="0" y="0"/>
                <wp:positionH relativeFrom="column">
                  <wp:posOffset>815340</wp:posOffset>
                </wp:positionH>
                <wp:positionV relativeFrom="paragraph">
                  <wp:posOffset>408676</wp:posOffset>
                </wp:positionV>
                <wp:extent cx="5013325" cy="1079500"/>
                <wp:effectExtent l="0" t="0" r="0" b="6350"/>
                <wp:wrapNone/>
                <wp:docPr id="25" name="Стрелка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13325" cy="1079500"/>
                        </a:xfrm>
                        <a:prstGeom prst="rightArrow">
                          <a:avLst>
                            <a:gd name="adj1" fmla="val 67680"/>
                            <a:gd name="adj2" fmla="val 39549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4778" id="Стрелка вправо 25" o:spid="_x0000_s1026" type="#_x0000_t13" style="position:absolute;margin-left:64.2pt;margin-top:32.2pt;width:394.75pt;height:85pt;flip:x;z-index:-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" adj="19761,3491" fillcolor="#bcd8f9 [660]" stroked="f" strokeweight="1.5pt">
                <v:textbox inset="0,0,0,0"/>
              </v:shape>
            </w:pict>
          </mc:Fallback>
        </mc:AlternateContent>
      </w:r>
      <w:r w:rsidR="0039530E" w:rsidRPr="004C596C">
        <w:t>ШАГ 1</w:t>
      </w:r>
    </w:p>
    <w:p w:rsidR="00352D73" w:rsidRDefault="00352D73" w:rsidP="00352D73"/>
    <w:p w:rsidR="000A4FC1" w:rsidRDefault="000A4FC1" w:rsidP="00352D73">
      <w:pPr>
        <w:sectPr w:rsidR="000A4FC1" w:rsidSect="00352D73">
          <w:headerReference w:type="default" r:id="rId24"/>
          <w:pgSz w:w="11900" w:h="16840"/>
          <w:pgMar w:top="1134" w:right="1702" w:bottom="1814" w:left="1134" w:header="709" w:footer="567" w:gutter="0"/>
          <w:cols w:space="708"/>
          <w:docGrid w:linePitch="360"/>
        </w:sectPr>
      </w:pPr>
    </w:p>
    <w:p w:rsidR="000A4FC1" w:rsidRPr="00740FEE" w:rsidRDefault="00740FEE" w:rsidP="00740FE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746E25F" wp14:editId="0567408A">
                <wp:extent cx="1032798" cy="571224"/>
                <wp:effectExtent l="0" t="0" r="15240" b="635"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2798" cy="571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3D0814" w:rsidRDefault="006030BB" w:rsidP="00740FEE">
                            <w:pPr>
                              <w:rPr>
                                <w:b/>
                                <w:color w:val="083469" w:themeColor="accent1" w:themeShade="BF"/>
                              </w:rPr>
                            </w:pPr>
                            <w:r w:rsidRPr="003D0814">
                              <w:rPr>
                                <w:b/>
                                <w:color w:val="083469" w:themeColor="accent1" w:themeShade="BF"/>
                              </w:rPr>
                              <w:t>Проблема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46E25F" id="Поле 31" o:spid="_x0000_s1051" type="#_x0000_t202" style="width:81.3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" filled="f" stroked="f" strokeweight=".5pt">
                <v:textbox inset="0,0,0,0">
                  <w:txbxContent>
                    <w:p w:rsidR="006030BB" w:rsidRPr="003D0814" w:rsidRDefault="006030BB" w:rsidP="00740FEE">
                      <w:pPr>
                        <w:rPr>
                          <w:b/>
                          <w:color w:val="083469" w:themeColor="accent1" w:themeShade="BF"/>
                        </w:rPr>
                      </w:pPr>
                      <w:r w:rsidRPr="003D0814">
                        <w:rPr>
                          <w:b/>
                          <w:color w:val="083469" w:themeColor="accent1" w:themeShade="BF"/>
                        </w:rPr>
                        <w:t>Проблема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jc w:val="center"/>
      </w:pPr>
      <w:r>
        <w:t>Причина №1</w:t>
      </w:r>
      <w:r w:rsidR="00740FEE">
        <w:br/>
      </w: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jc w:val="center"/>
      </w:pPr>
      <w:r>
        <w:t>Почему №2</w:t>
      </w:r>
      <w:r w:rsidR="00740FEE">
        <w:br/>
      </w: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jc w:val="center"/>
      </w:pPr>
      <w:r>
        <w:t>Почему №3</w:t>
      </w:r>
      <w:r w:rsidR="00740FEE">
        <w:br/>
      </w: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jc w:val="center"/>
      </w:pPr>
      <w:r>
        <w:t>Почему №4</w:t>
      </w:r>
      <w:r w:rsidR="00740FEE">
        <w:br/>
      </w: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Pr="003D0814" w:rsidRDefault="000A4FC1" w:rsidP="00740FEE">
      <w:pPr>
        <w:jc w:val="center"/>
        <w:rPr>
          <w:b/>
          <w:color w:val="083469" w:themeColor="accent1" w:themeShade="BF"/>
        </w:rPr>
      </w:pPr>
      <w:r w:rsidRPr="003D0814">
        <w:rPr>
          <w:b/>
          <w:color w:val="083469" w:themeColor="accent1" w:themeShade="BF"/>
        </w:rPr>
        <w:t xml:space="preserve">Корневая </w:t>
      </w:r>
      <w:r w:rsidR="00740FEE" w:rsidRPr="003D0814">
        <w:rPr>
          <w:b/>
          <w:color w:val="083469" w:themeColor="accent1" w:themeShade="BF"/>
        </w:rPr>
        <w:t>причина</w:t>
      </w:r>
      <w:r w:rsidR="00740FEE" w:rsidRPr="003D0814">
        <w:rPr>
          <w:b/>
          <w:color w:val="083469" w:themeColor="accent1" w:themeShade="BF"/>
        </w:rPr>
        <w:br/>
      </w: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352D73">
      <w:pPr>
        <w:sectPr w:rsidR="000A4FC1" w:rsidSect="000A4FC1">
          <w:type w:val="continuous"/>
          <w:pgSz w:w="11900" w:h="16840"/>
          <w:pgMar w:top="1134" w:right="1702" w:bottom="1814" w:left="1134" w:header="709" w:footer="567" w:gutter="0"/>
          <w:cols w:num="6" w:space="284"/>
          <w:docGrid w:linePitch="360"/>
        </w:sectPr>
      </w:pPr>
    </w:p>
    <w:p w:rsidR="0039530E" w:rsidRDefault="00740FEE" w:rsidP="00352D73">
      <w:pPr>
        <w:pStyle w:val="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 wp14:anchorId="6523A26E" wp14:editId="231B4DEC">
                <wp:simplePos x="0" y="0"/>
                <wp:positionH relativeFrom="column">
                  <wp:posOffset>0</wp:posOffset>
                </wp:positionH>
                <wp:positionV relativeFrom="paragraph">
                  <wp:posOffset>364226</wp:posOffset>
                </wp:positionV>
                <wp:extent cx="4452620" cy="1079500"/>
                <wp:effectExtent l="0" t="0" r="5080" b="6350"/>
                <wp:wrapNone/>
                <wp:docPr id="26" name="Стрелка впра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4452620" cy="1079500"/>
                        </a:xfrm>
                        <a:prstGeom prst="rightArrow">
                          <a:avLst>
                            <a:gd name="adj1" fmla="val 67680"/>
                            <a:gd name="adj2" fmla="val 39549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5D269" id="Стрелка вправо 26" o:spid="_x0000_s1026" type="#_x0000_t13" style="position:absolute;margin-left:0;margin-top:28.7pt;width:350.6pt;height:85pt;rotation:180;flip:x;z-index:-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" adj="19529,3491" fillcolor="#bcd8f9 [660]" stroked="f" strokeweight="1.5pt">
                <v:textbox inset="0,0,0,0"/>
              </v:shape>
            </w:pict>
          </mc:Fallback>
        </mc:AlternateContent>
      </w:r>
      <w:r w:rsidR="0039530E" w:rsidRPr="004C596C">
        <w:t>ШАГ 2</w:t>
      </w:r>
    </w:p>
    <w:p w:rsidR="000A4FC1" w:rsidRDefault="000A4FC1" w:rsidP="000A4FC1"/>
    <w:p w:rsidR="000A4FC1" w:rsidRDefault="000A4FC1" w:rsidP="000A4FC1">
      <w:pPr>
        <w:sectPr w:rsidR="000A4FC1" w:rsidSect="000A4FC1">
          <w:type w:val="continuous"/>
          <w:pgSz w:w="11900" w:h="16840"/>
          <w:pgMar w:top="1134" w:right="1702" w:bottom="1814" w:left="1134" w:header="709" w:footer="567" w:gutter="0"/>
          <w:cols w:space="567"/>
          <w:docGrid w:linePitch="360"/>
        </w:sectPr>
      </w:pPr>
    </w:p>
    <w:p w:rsidR="000A4FC1" w:rsidRPr="003D0814" w:rsidRDefault="00740FEE" w:rsidP="000A4FC1">
      <w:pPr>
        <w:jc w:val="center"/>
        <w:rPr>
          <w:b/>
          <w:color w:val="083469" w:themeColor="accent1" w:themeShade="BF"/>
        </w:rPr>
      </w:pPr>
      <w:r w:rsidRPr="003D0814">
        <w:rPr>
          <w:b/>
          <w:color w:val="083469" w:themeColor="accent1" w:themeShade="BF"/>
        </w:rPr>
        <w:t>Корневая причина</w:t>
      </w:r>
    </w:p>
    <w:p w:rsidR="000A4FC1" w:rsidRPr="00740FEE" w:rsidRDefault="000A4FC1" w:rsidP="00740FEE"/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jc w:val="center"/>
      </w:pPr>
      <w:r>
        <w:t>Временное решение</w:t>
      </w:r>
    </w:p>
    <w:p w:rsidR="000A4FC1" w:rsidRPr="00740FEE" w:rsidRDefault="000A4FC1" w:rsidP="00740FEE"/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jc w:val="center"/>
      </w:pPr>
      <w:r>
        <w:t>Корректирующее решение</w:t>
      </w:r>
    </w:p>
    <w:p w:rsidR="000A4FC1" w:rsidRPr="00740FEE" w:rsidRDefault="000A4FC1" w:rsidP="00740FEE"/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Pr="003D0814" w:rsidRDefault="000A4FC1" w:rsidP="000A4FC1">
      <w:pPr>
        <w:jc w:val="center"/>
        <w:rPr>
          <w:b/>
          <w:color w:val="083469" w:themeColor="accent1" w:themeShade="BF"/>
        </w:rPr>
      </w:pPr>
      <w:r w:rsidRPr="003D0814">
        <w:rPr>
          <w:b/>
          <w:color w:val="083469" w:themeColor="accent1" w:themeShade="BF"/>
        </w:rPr>
        <w:t>Предупреждаю-щее решение</w:t>
      </w:r>
    </w:p>
    <w:p w:rsidR="000A4FC1" w:rsidRPr="00740FEE" w:rsidRDefault="000A4FC1" w:rsidP="00740FEE"/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740FEE" w:rsidRDefault="00740FEE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</w:pPr>
    </w:p>
    <w:p w:rsidR="000A4FC1" w:rsidRDefault="000A4FC1" w:rsidP="000A4FC1">
      <w:pPr>
        <w:pStyle w:val="afff5"/>
        <w:sectPr w:rsidR="000A4FC1" w:rsidSect="000A4FC1">
          <w:type w:val="continuous"/>
          <w:pgSz w:w="11900" w:h="16840"/>
          <w:pgMar w:top="1134" w:right="1702" w:bottom="1814" w:left="1134" w:header="709" w:footer="567" w:gutter="0"/>
          <w:cols w:num="4" w:space="284"/>
          <w:docGrid w:linePitch="360"/>
        </w:sectPr>
      </w:pPr>
    </w:p>
    <w:p w:rsidR="00164260" w:rsidRPr="004C596C" w:rsidRDefault="00164260" w:rsidP="00740FEE"/>
    <w:p w:rsidR="000A4FC1" w:rsidRDefault="000A4FC1" w:rsidP="00164260">
      <w:pPr>
        <w:sectPr w:rsidR="000A4FC1" w:rsidSect="000A4FC1">
          <w:type w:val="continuous"/>
          <w:pgSz w:w="11900" w:h="16840"/>
          <w:pgMar w:top="1134" w:right="1702" w:bottom="1814" w:left="1134" w:header="709" w:footer="567" w:gutter="0"/>
          <w:cols w:space="567"/>
          <w:docGrid w:linePitch="360"/>
        </w:sectPr>
      </w:pPr>
    </w:p>
    <w:p w:rsidR="00164260" w:rsidRDefault="0039530E" w:rsidP="004438BE">
      <w:pPr>
        <w:pStyle w:val="1"/>
      </w:pPr>
      <w:r w:rsidRPr="004C596C">
        <w:lastRenderedPageBreak/>
        <w:t xml:space="preserve">ПРИНЦИПЫ ПОИСКА </w:t>
      </w:r>
      <w:r w:rsidR="00535689">
        <w:br/>
      </w:r>
      <w:r w:rsidRPr="004C596C">
        <w:t>НЕПРОГРАММИРУЕМЫХ РЕШЕНИЙ</w:t>
      </w:r>
    </w:p>
    <w:p w:rsidR="00535689" w:rsidRPr="00535689" w:rsidRDefault="00535689" w:rsidP="00535689"/>
    <w:tbl>
      <w:tblPr>
        <w:tblStyle w:val="afff8"/>
        <w:tblW w:w="5000" w:type="pct"/>
        <w:tblBorders>
          <w:left w:val="none" w:sz="0" w:space="0" w:color="auto"/>
          <w:right w:val="none" w:sz="0" w:space="0" w:color="auto"/>
          <w:insideH w:val="single" w:sz="8" w:space="0" w:color="378BEF" w:themeColor="accent1" w:themeTint="99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7374"/>
        <w:gridCol w:w="2258"/>
      </w:tblGrid>
      <w:tr w:rsidR="0039530E" w:rsidRPr="006C09D6" w:rsidTr="00B55CAD">
        <w:trPr>
          <w:trHeight w:val="2154"/>
        </w:trPr>
        <w:tc>
          <w:tcPr>
            <w:tcW w:w="7366" w:type="dxa"/>
            <w:shd w:val="clear" w:color="auto" w:fill="E8F6F0" w:themeFill="accent2" w:themeFillTint="33"/>
          </w:tcPr>
          <w:p w:rsidR="00535689" w:rsidRPr="006C09D6" w:rsidRDefault="006C09D6" w:rsidP="006C09D6">
            <w:pPr>
              <w:spacing w:before="240" w:after="240"/>
              <w:rPr>
                <w:b/>
                <w:color w:val="083469" w:themeColor="accent1" w:themeShade="BF"/>
              </w:rPr>
            </w:pPr>
            <w:r w:rsidRPr="006C09D6">
              <w:rPr>
                <w:b/>
                <w:color w:val="083469" w:themeColor="accent1" w:themeShade="BF"/>
              </w:rPr>
              <w:t xml:space="preserve">РАСШИРЯТЬ ПЕРЕЧЕНЬ ОБЛАСТЕЙ </w:t>
            </w:r>
            <w:r w:rsidRPr="006C09D6">
              <w:rPr>
                <w:b/>
                <w:color w:val="083469" w:themeColor="accent1" w:themeShade="BF"/>
              </w:rPr>
              <w:br/>
              <w:t>ПОИСКА ВАРИАНТОВ РЕШЕНИЙ</w:t>
            </w:r>
          </w:p>
          <w:p w:rsidR="0039530E" w:rsidRPr="006C09D6" w:rsidRDefault="006C09D6" w:rsidP="006C09D6">
            <w:pPr>
              <w:spacing w:before="240" w:after="240"/>
              <w:rPr>
                <w:b/>
                <w:color w:val="083469" w:themeColor="accent1" w:themeShade="BF"/>
              </w:rPr>
            </w:pPr>
            <w:r w:rsidRPr="006C09D6">
              <w:rPr>
                <w:b/>
                <w:color w:val="083469" w:themeColor="accent1" w:themeShade="BF"/>
              </w:rPr>
              <w:t xml:space="preserve">ПЕРИОДИЧЕСКИ ПЕРЕКЛЮЧАТЬСЯ </w:t>
            </w:r>
            <w:r w:rsidRPr="006C09D6">
              <w:rPr>
                <w:b/>
                <w:color w:val="083469" w:themeColor="accent1" w:themeShade="BF"/>
              </w:rPr>
              <w:br/>
              <w:t>ИЗ ОДНОЙ ОБЛАСТИ В ДРУГУЮ</w:t>
            </w:r>
          </w:p>
        </w:tc>
        <w:tc>
          <w:tcPr>
            <w:tcW w:w="2256" w:type="dxa"/>
            <w:shd w:val="clear" w:color="auto" w:fill="E8F6F0" w:themeFill="accent2" w:themeFillTint="33"/>
          </w:tcPr>
          <w:p w:rsidR="0039530E" w:rsidRPr="006C09D6" w:rsidRDefault="0039530E" w:rsidP="006C09D6">
            <w:r w:rsidRPr="006C09D6">
              <w:rPr>
                <w:noProof/>
                <w:lang w:eastAsia="ru-RU"/>
              </w:rPr>
              <w:drawing>
                <wp:inline distT="0" distB="0" distL="0" distR="0" wp14:anchorId="69892927" wp14:editId="4DFCB5E0">
                  <wp:extent cx="1080000" cy="1080000"/>
                  <wp:effectExtent l="57150" t="57150" r="63500" b="63500"/>
                  <wp:docPr id="309" name="Рисунок 309" descr="j03096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j0309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30E" w:rsidRPr="006C09D6" w:rsidTr="00B55CAD">
        <w:trPr>
          <w:trHeight w:val="2321"/>
        </w:trPr>
        <w:tc>
          <w:tcPr>
            <w:tcW w:w="7366" w:type="dxa"/>
          </w:tcPr>
          <w:p w:rsidR="0039530E" w:rsidRPr="006C09D6" w:rsidRDefault="006C09D6" w:rsidP="006C09D6">
            <w:pPr>
              <w:spacing w:before="240" w:after="240"/>
              <w:rPr>
                <w:b/>
                <w:color w:val="083469" w:themeColor="accent1" w:themeShade="BF"/>
              </w:rPr>
            </w:pPr>
            <w:r w:rsidRPr="006C09D6">
              <w:rPr>
                <w:b/>
                <w:color w:val="083469" w:themeColor="accent1" w:themeShade="BF"/>
              </w:rPr>
              <w:t xml:space="preserve">ПРЕДСТАВЛЯТЬ ИНФОРМАЦИЮ </w:t>
            </w:r>
            <w:r w:rsidRPr="006C09D6">
              <w:rPr>
                <w:b/>
                <w:color w:val="083469" w:themeColor="accent1" w:themeShade="BF"/>
              </w:rPr>
              <w:br/>
              <w:t>КОНТРАСТНО, РАЗНООБРАЗНО</w:t>
            </w:r>
          </w:p>
        </w:tc>
        <w:tc>
          <w:tcPr>
            <w:tcW w:w="2256" w:type="dxa"/>
          </w:tcPr>
          <w:p w:rsidR="0039530E" w:rsidRPr="006C09D6" w:rsidRDefault="0039530E" w:rsidP="006C09D6">
            <w:r w:rsidRPr="006C09D6">
              <w:rPr>
                <w:noProof/>
                <w:lang w:eastAsia="ru-RU"/>
              </w:rPr>
              <w:drawing>
                <wp:inline distT="0" distB="0" distL="0" distR="0" wp14:anchorId="72DA441D" wp14:editId="3A740266">
                  <wp:extent cx="1080000" cy="1080000"/>
                  <wp:effectExtent l="57150" t="57150" r="63500" b="63500"/>
                  <wp:docPr id="45" name="Рисунок 45" descr="hoben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obe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30E" w:rsidRPr="006C09D6" w:rsidTr="00B55CAD">
        <w:tc>
          <w:tcPr>
            <w:tcW w:w="7366" w:type="dxa"/>
            <w:shd w:val="clear" w:color="auto" w:fill="E8F6F0" w:themeFill="accent2" w:themeFillTint="33"/>
          </w:tcPr>
          <w:p w:rsidR="0039530E" w:rsidRPr="006C09D6" w:rsidRDefault="006C09D6" w:rsidP="006C09D6">
            <w:pPr>
              <w:spacing w:before="240" w:after="240"/>
              <w:rPr>
                <w:b/>
                <w:color w:val="083469" w:themeColor="accent1" w:themeShade="BF"/>
              </w:rPr>
            </w:pPr>
            <w:r w:rsidRPr="006C09D6">
              <w:rPr>
                <w:b/>
                <w:color w:val="083469" w:themeColor="accent1" w:themeShade="BF"/>
              </w:rPr>
              <w:t xml:space="preserve">БЫТЬ ЧУВСТВИТЕЛЬНЫМ </w:t>
            </w:r>
            <w:r w:rsidRPr="006C09D6">
              <w:rPr>
                <w:b/>
                <w:color w:val="083469" w:themeColor="accent1" w:themeShade="BF"/>
              </w:rPr>
              <w:br/>
              <w:t>К СЛАБЫМ СИГНАЛАМ И</w:t>
            </w:r>
            <w:r w:rsidRPr="006C09D6">
              <w:rPr>
                <w:b/>
                <w:color w:val="083469" w:themeColor="accent1" w:themeShade="BF"/>
              </w:rPr>
              <w:br/>
              <w:t>РЕАГИРОВАТЬ НА НИХ</w:t>
            </w:r>
          </w:p>
        </w:tc>
        <w:tc>
          <w:tcPr>
            <w:tcW w:w="2256" w:type="dxa"/>
            <w:shd w:val="clear" w:color="auto" w:fill="E8F6F0" w:themeFill="accent2" w:themeFillTint="33"/>
          </w:tcPr>
          <w:p w:rsidR="0039530E" w:rsidRPr="006C09D6" w:rsidRDefault="0039530E" w:rsidP="006C09D6">
            <w:r w:rsidRPr="006C09D6">
              <w:rPr>
                <w:noProof/>
                <w:lang w:eastAsia="ru-RU"/>
              </w:rPr>
              <w:drawing>
                <wp:inline distT="0" distB="0" distL="0" distR="0" wp14:anchorId="0F8CD242" wp14:editId="286AE13B">
                  <wp:extent cx="1080000" cy="1080000"/>
                  <wp:effectExtent l="57150" t="57150" r="63500" b="63500"/>
                  <wp:docPr id="216" name="Рисунок 216" descr="j0178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j01788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30E" w:rsidRPr="004C596C" w:rsidRDefault="0039530E" w:rsidP="0039530E"/>
    <w:p w:rsidR="00BA1A4C" w:rsidRPr="004C596C" w:rsidRDefault="00BA1A4C" w:rsidP="0039530E"/>
    <w:p w:rsidR="00BA1A4C" w:rsidRPr="004C596C" w:rsidRDefault="00BA1A4C" w:rsidP="00BA1A4C">
      <w:pPr>
        <w:pStyle w:val="3"/>
      </w:pPr>
      <w:r w:rsidRPr="004C596C">
        <w:t>Что помогло мне найти нестандартное решение?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39530E" w:rsidRPr="004C596C" w:rsidRDefault="0039530E" w:rsidP="00BA1A4C">
      <w:r w:rsidRPr="004C596C">
        <w:br w:type="page"/>
      </w:r>
    </w:p>
    <w:p w:rsidR="0039530E" w:rsidRDefault="0039530E" w:rsidP="00BA1A4C">
      <w:pPr>
        <w:pStyle w:val="1"/>
      </w:pPr>
      <w:r w:rsidRPr="004C596C">
        <w:lastRenderedPageBreak/>
        <w:t>ПРИНЦИПЫ ГРУППОВОГО ПОИСКА РЕШЕНИЯ</w:t>
      </w:r>
    </w:p>
    <w:p w:rsidR="00EA5CF1" w:rsidRDefault="00EA5CF1" w:rsidP="00EA5CF1"/>
    <w:p w:rsidR="00EA5CF1" w:rsidRDefault="00EA5CF1" w:rsidP="008A01D6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74F5134" wp14:editId="28EAF748">
                <wp:extent cx="2016000" cy="900000"/>
                <wp:effectExtent l="0" t="0" r="3810" b="0"/>
                <wp:docPr id="35" name="Стрелка вправо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900000"/>
                        </a:xfrm>
                        <a:prstGeom prst="rightArrow">
                          <a:avLst>
                            <a:gd name="adj1" fmla="val 66279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EA5CF1" w:rsidRDefault="006030BB" w:rsidP="00EA5CF1">
                            <w:pPr>
                              <w:jc w:val="center"/>
                              <w:rPr>
                                <w:b/>
                                <w:color w:val="083469" w:themeColor="accent1" w:themeShade="BF"/>
                              </w:rPr>
                            </w:pPr>
                            <w:r w:rsidRPr="00EA5CF1">
                              <w:rPr>
                                <w:b/>
                                <w:color w:val="083469" w:themeColor="accent1" w:themeShade="BF"/>
                              </w:rPr>
                              <w:t>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4F5134" id="Стрелка вправо 35" o:spid="_x0000_s1052" type="#_x0000_t13" style="width:158.7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" adj="16779,3642" fillcolor="#bcd8f9 [660]" stroked="f" strokeweight="1.5pt">
                <v:textbox inset="0,0,0,0">
                  <w:txbxContent>
                    <w:p w:rsidR="006030BB" w:rsidRPr="00EA5CF1" w:rsidRDefault="006030BB" w:rsidP="00EA5CF1">
                      <w:pPr>
                        <w:jc w:val="center"/>
                        <w:rPr>
                          <w:b/>
                          <w:color w:val="083469" w:themeColor="accent1" w:themeShade="BF"/>
                        </w:rPr>
                      </w:pPr>
                      <w:r w:rsidRPr="00EA5CF1">
                        <w:rPr>
                          <w:b/>
                          <w:color w:val="083469" w:themeColor="accent1" w:themeShade="BF"/>
                        </w:rPr>
                        <w:t>ЦЕЛЬ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A01D6">
        <w:t xml:space="preserve">           </w:t>
      </w:r>
      <w:r w:rsidRPr="004C596C">
        <w:rPr>
          <w:noProof/>
          <w:lang w:eastAsia="ru-RU"/>
        </w:rPr>
        <mc:AlternateContent>
          <mc:Choice Requires="wps">
            <w:drawing>
              <wp:inline distT="0" distB="0" distL="0" distR="0" wp14:anchorId="591D5242" wp14:editId="54E9844B">
                <wp:extent cx="3638934" cy="900000"/>
                <wp:effectExtent l="0" t="0" r="0" b="0"/>
                <wp:docPr id="36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934" cy="9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30BB" w:rsidRPr="00EA5CF1" w:rsidRDefault="006030BB" w:rsidP="008A01D6">
                            <w:pPr>
                              <w:rPr>
                                <w:b/>
                                <w:color w:val="083469" w:themeColor="accent1" w:themeShade="BF"/>
                              </w:rPr>
                            </w:pPr>
                            <w:r w:rsidRPr="00EA5CF1">
                              <w:rPr>
                                <w:rFonts w:cs="Tahoma"/>
                                <w:b/>
                                <w:color w:val="083469" w:themeColor="accent1" w:themeShade="BF"/>
                                <w:szCs w:val="28"/>
                              </w:rPr>
                              <w:t xml:space="preserve">НАЙТИ НАИЛУЧШЕЕ РЕШЕНИЕ ПРОБЛЕМЫ </w:t>
                            </w:r>
                            <w:r w:rsidRPr="00EA5CF1">
                              <w:rPr>
                                <w:rFonts w:cs="Tahoma"/>
                                <w:b/>
                                <w:color w:val="083469" w:themeColor="accent1" w:themeShade="BF"/>
                                <w:szCs w:val="28"/>
                              </w:rPr>
                              <w:br/>
                              <w:t>В КРАТЧАЙШИЕ СРОКИ.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1D5242" id="Скругленный прямоугольник 47" o:spid="_x0000_s1053" style="width:286.5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" fillcolor="white [3212]" stroked="f" strokeweight="1.5pt">
                <v:stroke joinstyle="round"/>
                <v:textbox inset=",0,,0">
                  <w:txbxContent>
                    <w:p w:rsidR="006030BB" w:rsidRPr="00EA5CF1" w:rsidRDefault="006030BB" w:rsidP="008A01D6">
                      <w:pPr>
                        <w:rPr>
                          <w:b/>
                          <w:color w:val="083469" w:themeColor="accent1" w:themeShade="BF"/>
                        </w:rPr>
                      </w:pPr>
                      <w:r w:rsidRPr="00EA5CF1">
                        <w:rPr>
                          <w:rFonts w:cs="Tahoma"/>
                          <w:b/>
                          <w:color w:val="083469" w:themeColor="accent1" w:themeShade="BF"/>
                          <w:szCs w:val="28"/>
                        </w:rPr>
                        <w:t xml:space="preserve">НАЙТИ НАИЛУЧШЕЕ РЕШЕНИЕ ПРОБЛЕМЫ </w:t>
                      </w:r>
                      <w:r w:rsidRPr="00EA5CF1">
                        <w:rPr>
                          <w:rFonts w:cs="Tahoma"/>
                          <w:b/>
                          <w:color w:val="083469" w:themeColor="accent1" w:themeShade="BF"/>
                          <w:szCs w:val="28"/>
                        </w:rPr>
                        <w:br/>
                        <w:t>В КРАТЧАЙШИЕ СРОКИ.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A01D6" w:rsidRPr="008A01D6" w:rsidRDefault="008A01D6" w:rsidP="008A01D6"/>
    <w:p w:rsidR="00AA7E2D" w:rsidRDefault="00AA7E2D" w:rsidP="00EA5CF1">
      <w:pPr>
        <w:pStyle w:val="2"/>
      </w:pPr>
      <w:r w:rsidRPr="004C596C">
        <w:t>Алгоритм:</w:t>
      </w:r>
    </w:p>
    <w:p w:rsidR="000B5441" w:rsidRPr="000B5441" w:rsidRDefault="000B5441" w:rsidP="005A3170">
      <w:pPr>
        <w:sectPr w:rsidR="000B5441" w:rsidRPr="000B5441" w:rsidSect="007E0B50">
          <w:headerReference w:type="default" r:id="rId28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  <w:r w:rsidRPr="004C596C">
        <w:rPr>
          <w:noProof/>
          <w:lang w:eastAsia="ru-RU"/>
        </w:rPr>
        <mc:AlternateContent>
          <mc:Choice Requires="wps">
            <w:drawing>
              <wp:inline distT="0" distB="0" distL="0" distR="0" wp14:anchorId="515368BE" wp14:editId="07E62163">
                <wp:extent cx="6119495" cy="540000"/>
                <wp:effectExtent l="0" t="0" r="0" b="0"/>
                <wp:docPr id="62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9495" cy="540000"/>
                        </a:xfrm>
                        <a:prstGeom prst="round2Diag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30BB" w:rsidRPr="000B5441" w:rsidRDefault="006030BB" w:rsidP="000B54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B5441"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1 ШАГ</w:t>
                            </w: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5368BE" id="_x0000_s1054" style="width:481.8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9495,54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" adj="-11796480,,5400" path="m270000,l6119495,r,l6119495,270000v,149117,-120883,270000,-270000,270000l,540000r,l,270000c,120883,120883,,270000,xe" fillcolor="#0b478d [3204]" stroked="f" strokeweight="1.5pt">
                <v:stroke joinstyle="round"/>
                <v:formulas/>
                <v:path o:connecttype="custom" o:connectlocs="270000,0;6119495,0;6119495,0;6119495,270000;5849495,540000;0,540000;0,540000;0,270000;270000,0" o:connectangles="0,0,0,0,0,0,0,0,0" textboxrect="0,0,6119495,540000"/>
                <v:textbox inset="0,0,0,0">
                  <w:txbxContent>
                    <w:p w:rsidR="006030BB" w:rsidRPr="000B5441" w:rsidRDefault="006030BB" w:rsidP="000B5441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0B5441"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1 ШАГ</w:t>
                      </w: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3170">
        <w:t xml:space="preserve"> </w:t>
      </w:r>
    </w:p>
    <w:p w:rsidR="00571075" w:rsidRPr="008A01D6" w:rsidRDefault="00571075" w:rsidP="008A01D6">
      <w:pPr>
        <w:jc w:val="right"/>
        <w:rPr>
          <w:b/>
          <w:color w:val="083469" w:themeColor="accent1" w:themeShade="BF"/>
        </w:rPr>
      </w:pPr>
      <w:r w:rsidRPr="008A01D6">
        <w:rPr>
          <w:b/>
          <w:color w:val="083469" w:themeColor="accent1" w:themeShade="BF"/>
        </w:rPr>
        <w:t>ПОСТАНОВКА ПРОБЛЕМЫ</w:t>
      </w:r>
    </w:p>
    <w:p w:rsidR="000B5441" w:rsidRPr="008A01D6" w:rsidRDefault="000B5441" w:rsidP="008A01D6">
      <w:pPr>
        <w:spacing w:before="360"/>
        <w:jc w:val="right"/>
      </w:pPr>
      <w:r w:rsidRPr="008A01D6">
        <w:t xml:space="preserve">В чем  проблема? </w:t>
      </w:r>
    </w:p>
    <w:p w:rsidR="000B5441" w:rsidRPr="008A01D6" w:rsidRDefault="000B5441" w:rsidP="008A01D6">
      <w:pPr>
        <w:jc w:val="right"/>
      </w:pPr>
      <w:r w:rsidRPr="008A01D6">
        <w:t xml:space="preserve">Четкое и ясное </w:t>
      </w:r>
      <w:r w:rsidR="008A01D6">
        <w:br/>
      </w:r>
      <w:r w:rsidRPr="008A01D6">
        <w:t>формулирование проблемы</w:t>
      </w:r>
    </w:p>
    <w:p w:rsidR="000B5441" w:rsidRPr="008A01D6" w:rsidRDefault="000B5441" w:rsidP="008A01D6">
      <w:pPr>
        <w:jc w:val="right"/>
      </w:pPr>
      <w:r w:rsidRPr="008A01D6">
        <w:t xml:space="preserve">Почему эта проблема </w:t>
      </w:r>
      <w:r w:rsidR="008A01D6">
        <w:br/>
      </w:r>
      <w:r w:rsidRPr="008A01D6">
        <w:t>должна быть решена</w:t>
      </w:r>
    </w:p>
    <w:p w:rsidR="000B5441" w:rsidRPr="008A01D6" w:rsidRDefault="000B5441" w:rsidP="008A01D6">
      <w:pPr>
        <w:jc w:val="right"/>
      </w:pPr>
      <w:r w:rsidRPr="008A01D6">
        <w:t xml:space="preserve">Причины возникновения </w:t>
      </w:r>
      <w:r w:rsidR="008A01D6">
        <w:br/>
      </w:r>
      <w:r w:rsidRPr="008A01D6">
        <w:t>этой проблемы</w:t>
      </w:r>
    </w:p>
    <w:p w:rsidR="008A01D6" w:rsidRPr="008A01D6" w:rsidRDefault="008A01D6" w:rsidP="008A01D6"/>
    <w:p w:rsidR="000B5441" w:rsidRPr="008A01D6" w:rsidRDefault="000B5441" w:rsidP="008A01D6">
      <w:r w:rsidRPr="008A01D6">
        <w:t>Заранее подготовленный отчет по этим пунктам представляет ответственный участник.</w:t>
      </w:r>
    </w:p>
    <w:p w:rsidR="000B5441" w:rsidRPr="008A01D6" w:rsidRDefault="000B5441" w:rsidP="008A01D6">
      <w:r w:rsidRPr="008A01D6">
        <w:rPr>
          <w:b/>
          <w:color w:val="083469" w:themeColor="accent1" w:themeShade="BF"/>
        </w:rPr>
        <w:t>Вариант:</w:t>
      </w:r>
      <w:r w:rsidRPr="008A01D6">
        <w:rPr>
          <w:color w:val="083469" w:themeColor="accent1" w:themeShade="BF"/>
        </w:rPr>
        <w:t xml:space="preserve"> </w:t>
      </w:r>
      <w:r w:rsidRPr="008A01D6">
        <w:t>участникам заранее представляются материалы (доклад), требующие глубокого предварительного анализа; тогда исключается этап доклада, дается</w:t>
      </w:r>
      <w:r w:rsidR="005820C8">
        <w:t xml:space="preserve"> 3-5 минут на резюме докладчику</w:t>
      </w:r>
      <w:r w:rsidRPr="008A01D6">
        <w:t xml:space="preserve"> или сразу – этап вопросов</w:t>
      </w:r>
    </w:p>
    <w:p w:rsidR="008A01D6" w:rsidRDefault="008A01D6" w:rsidP="00571075">
      <w:pPr>
        <w:sectPr w:rsidR="008A01D6" w:rsidSect="008A01D6">
          <w:type w:val="continuous"/>
          <w:pgSz w:w="11900" w:h="16840"/>
          <w:pgMar w:top="1814" w:right="1134" w:bottom="1134" w:left="1134" w:header="709" w:footer="567" w:gutter="0"/>
          <w:cols w:num="2" w:space="708"/>
          <w:docGrid w:linePitch="360"/>
        </w:sectPr>
      </w:pPr>
    </w:p>
    <w:p w:rsidR="00571075" w:rsidRDefault="000B5441" w:rsidP="00571075">
      <w:pPr>
        <w:sectPr w:rsidR="00571075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  <w:r w:rsidRPr="00571075">
        <w:rPr>
          <w:noProof/>
          <w:lang w:eastAsia="ru-RU"/>
        </w:rPr>
        <mc:AlternateContent>
          <mc:Choice Requires="wps">
            <w:drawing>
              <wp:inline distT="0" distB="0" distL="0" distR="0" wp14:anchorId="13187128" wp14:editId="2BB9BCFC">
                <wp:extent cx="6116320" cy="539470"/>
                <wp:effectExtent l="0" t="0" r="0" b="0"/>
                <wp:docPr id="63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539470"/>
                        </a:xfrm>
                        <a:prstGeom prst="round2Diag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30BB" w:rsidRPr="000B5441" w:rsidRDefault="006030BB" w:rsidP="000B54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2</w:t>
                            </w:r>
                            <w:r w:rsidRPr="000B5441"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 xml:space="preserve"> ШАГ</w:t>
                            </w: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187128" id="_x0000_s1055" style="width:481.6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5394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" adj="-11796480,,5400" path="m269735,l6116320,r,l6116320,269735v,148971,-120764,269735,-269735,269735l,539470r,l,269735c,120764,120764,,269735,xe" fillcolor="#0b478d [3204]" stroked="f" strokeweight="1.5pt">
                <v:stroke joinstyle="round"/>
                <v:formulas/>
                <v:path o:connecttype="custom" o:connectlocs="269735,0;6116320,0;6116320,0;6116320,269735;5846585,539470;0,539470;0,539470;0,269735;269735,0" o:connectangles="0,0,0,0,0,0,0,0,0" textboxrect="0,0,6116320,539470"/>
                <v:textbox inset="0,0,0,0">
                  <w:txbxContent>
                    <w:p w:rsidR="006030BB" w:rsidRPr="000B5441" w:rsidRDefault="006030BB" w:rsidP="000B5441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2</w:t>
                      </w:r>
                      <w:r w:rsidRPr="000B5441"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 xml:space="preserve"> ШАГ</w:t>
                      </w: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71075" w:rsidRDefault="00571075" w:rsidP="00571075"/>
    <w:p w:rsidR="00571075" w:rsidRDefault="00571075" w:rsidP="00571075">
      <w:pPr>
        <w:rPr>
          <w:b/>
          <w:color w:val="083469" w:themeColor="accent1" w:themeShade="BF"/>
        </w:rPr>
        <w:sectPr w:rsidR="00571075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571075" w:rsidRDefault="00571075" w:rsidP="00571075">
      <w:pPr>
        <w:jc w:val="right"/>
        <w:rPr>
          <w:b/>
          <w:color w:val="083469" w:themeColor="accent1" w:themeShade="BF"/>
        </w:rPr>
      </w:pPr>
      <w:r w:rsidRPr="00571075">
        <w:rPr>
          <w:b/>
          <w:color w:val="083469" w:themeColor="accent1" w:themeShade="BF"/>
        </w:rPr>
        <w:t xml:space="preserve">ВОПРОСЫ </w:t>
      </w:r>
      <w:r>
        <w:rPr>
          <w:b/>
          <w:color w:val="083469" w:themeColor="accent1" w:themeShade="BF"/>
        </w:rPr>
        <w:br/>
      </w:r>
      <w:r w:rsidRPr="00571075">
        <w:rPr>
          <w:b/>
          <w:color w:val="083469" w:themeColor="accent1" w:themeShade="BF"/>
        </w:rPr>
        <w:t>К ДОКЛАДЧИКУ</w:t>
      </w:r>
    </w:p>
    <w:p w:rsidR="00571075" w:rsidRPr="00571075" w:rsidRDefault="00571075" w:rsidP="00571075">
      <w:pPr>
        <w:jc w:val="right"/>
      </w:pPr>
      <w:r w:rsidRPr="00571075">
        <w:t>Участники задают вопросы, чтобы</w:t>
      </w:r>
      <w:r>
        <w:t xml:space="preserve"> </w:t>
      </w:r>
      <w:r w:rsidRPr="00571075">
        <w:t>уточнить то, что оказалось неясным, получить недостающую информацию</w:t>
      </w:r>
      <w:r>
        <w:t>.</w:t>
      </w:r>
    </w:p>
    <w:p w:rsidR="00571075" w:rsidRPr="000B5441" w:rsidRDefault="00571075" w:rsidP="00571075">
      <w:pPr>
        <w:pStyle w:val="a0"/>
      </w:pPr>
      <w:r>
        <w:br w:type="column"/>
      </w:r>
      <w:r w:rsidRPr="000B5441">
        <w:t>Составление списка</w:t>
      </w:r>
    </w:p>
    <w:p w:rsidR="00571075" w:rsidRDefault="00571075" w:rsidP="00571075">
      <w:pPr>
        <w:pStyle w:val="a0"/>
      </w:pPr>
      <w:r>
        <w:t>Группировка</w:t>
      </w:r>
    </w:p>
    <w:p w:rsidR="00571075" w:rsidRDefault="00571075" w:rsidP="00571075">
      <w:pPr>
        <w:sectPr w:rsidR="00571075" w:rsidSect="00571075">
          <w:type w:val="continuous"/>
          <w:pgSz w:w="11900" w:h="16840"/>
          <w:pgMar w:top="1814" w:right="1134" w:bottom="1134" w:left="1134" w:header="709" w:footer="567" w:gutter="0"/>
          <w:cols w:num="2" w:space="708"/>
          <w:docGrid w:linePitch="360"/>
        </w:sectPr>
      </w:pPr>
    </w:p>
    <w:p w:rsidR="008A01D6" w:rsidRDefault="008A01D6" w:rsidP="00571075">
      <w:r>
        <w:br w:type="page"/>
      </w:r>
    </w:p>
    <w:p w:rsidR="00571075" w:rsidRPr="00571075" w:rsidRDefault="00571075" w:rsidP="00571075">
      <w:r w:rsidRPr="00571075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0F93E4E5" wp14:editId="37C0D466">
                <wp:extent cx="6116320" cy="539115"/>
                <wp:effectExtent l="0" t="0" r="0" b="0"/>
                <wp:docPr id="65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539115"/>
                        </a:xfrm>
                        <a:prstGeom prst="round2Diag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30BB" w:rsidRPr="000B5441" w:rsidRDefault="006030BB" w:rsidP="0057107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3</w:t>
                            </w:r>
                            <w:r w:rsidRPr="000B5441"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 xml:space="preserve"> ШАГ</w:t>
                            </w: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3E4E5" id="_x0000_s1056" style="width:481.6pt;height:4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539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" adj="-11796480,,5400" path="m269558,l6116320,r,l6116320,269558v,148873,-120685,269558,-269558,269558l,539115r,l,269558c,120685,120685,,269558,xe" fillcolor="#0b478d [3204]" stroked="f" strokeweight="1.5pt">
                <v:stroke joinstyle="round"/>
                <v:formulas/>
                <v:path o:connecttype="custom" o:connectlocs="269558,0;6116320,0;6116320,0;6116320,269558;5846762,539116;0,539115;0,539115;0,269558;269558,0" o:connectangles="0,0,0,0,0,0,0,0,0" textboxrect="0,0,6116320,539115"/>
                <v:textbox inset="0,0,0,0">
                  <w:txbxContent>
                    <w:p w:rsidR="006030BB" w:rsidRPr="000B5441" w:rsidRDefault="006030BB" w:rsidP="0057107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3</w:t>
                      </w:r>
                      <w:r w:rsidRPr="000B5441"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 xml:space="preserve"> ШАГ</w:t>
                      </w: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71075" w:rsidRDefault="00571075" w:rsidP="00571075"/>
    <w:p w:rsidR="00571075" w:rsidRDefault="00571075" w:rsidP="00571075">
      <w:pPr>
        <w:rPr>
          <w:b/>
          <w:color w:val="083469" w:themeColor="accent1" w:themeShade="BF"/>
        </w:rPr>
        <w:sectPr w:rsidR="00571075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571075" w:rsidRDefault="00571075" w:rsidP="00571075">
      <w:pPr>
        <w:jc w:val="right"/>
        <w:rPr>
          <w:b/>
          <w:color w:val="083469" w:themeColor="accent1" w:themeShade="BF"/>
        </w:rPr>
      </w:pPr>
      <w:r w:rsidRPr="00571075">
        <w:rPr>
          <w:b/>
          <w:color w:val="083469" w:themeColor="accent1" w:themeShade="BF"/>
        </w:rPr>
        <w:t xml:space="preserve">ВЫРАБОТКА </w:t>
      </w:r>
      <w:r>
        <w:rPr>
          <w:b/>
          <w:color w:val="083469" w:themeColor="accent1" w:themeShade="BF"/>
        </w:rPr>
        <w:br/>
      </w:r>
      <w:r w:rsidRPr="00571075">
        <w:rPr>
          <w:b/>
          <w:color w:val="083469" w:themeColor="accent1" w:themeShade="BF"/>
        </w:rPr>
        <w:t>ВАРИАНТОВ РЕШЕНИЯ</w:t>
      </w:r>
    </w:p>
    <w:p w:rsidR="00571075" w:rsidRDefault="00571075" w:rsidP="00571075">
      <w:pPr>
        <w:pStyle w:val="a0"/>
      </w:pPr>
      <w:r>
        <w:t>Мозговой штурм</w:t>
      </w:r>
    </w:p>
    <w:p w:rsidR="00571075" w:rsidRDefault="00571075" w:rsidP="00571075">
      <w:pPr>
        <w:pStyle w:val="a0"/>
      </w:pPr>
      <w:r>
        <w:t>Составление списка</w:t>
      </w:r>
    </w:p>
    <w:p w:rsidR="000B5441" w:rsidRDefault="00571075" w:rsidP="00EA5CF1">
      <w:pPr>
        <w:pStyle w:val="a0"/>
      </w:pPr>
      <w:r>
        <w:t>Группировка</w:t>
      </w:r>
    </w:p>
    <w:p w:rsidR="00571075" w:rsidRDefault="00571075" w:rsidP="000B5441">
      <w:pPr>
        <w:sectPr w:rsidR="00571075" w:rsidSect="00571075">
          <w:type w:val="continuous"/>
          <w:pgSz w:w="11900" w:h="16840"/>
          <w:pgMar w:top="1814" w:right="1134" w:bottom="1134" w:left="1134" w:header="709" w:footer="567" w:gutter="0"/>
          <w:cols w:num="2" w:space="708"/>
          <w:docGrid w:linePitch="360"/>
        </w:sectPr>
      </w:pPr>
    </w:p>
    <w:p w:rsidR="00571075" w:rsidRDefault="00571075" w:rsidP="000B5441"/>
    <w:p w:rsidR="00571075" w:rsidRDefault="00571075" w:rsidP="000B5441">
      <w:r w:rsidRPr="00571075">
        <w:rPr>
          <w:noProof/>
          <w:lang w:eastAsia="ru-RU"/>
        </w:rPr>
        <mc:AlternateContent>
          <mc:Choice Requires="wps">
            <w:drawing>
              <wp:inline distT="0" distB="0" distL="0" distR="0" wp14:anchorId="7BA11129" wp14:editId="6D1C565E">
                <wp:extent cx="6116320" cy="539115"/>
                <wp:effectExtent l="0" t="0" r="0" b="0"/>
                <wp:docPr id="66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539115"/>
                        </a:xfrm>
                        <a:prstGeom prst="round2Diag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30BB" w:rsidRPr="000B5441" w:rsidRDefault="006030BB" w:rsidP="0057107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4</w:t>
                            </w:r>
                            <w:r w:rsidRPr="000B5441"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 xml:space="preserve"> ШАГ.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A11129" id="_x0000_s1057" style="width:481.6pt;height:4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539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" adj="-11796480,,5400" path="m269558,l6116320,r,l6116320,269558v,148873,-120685,269558,-269558,269558l,539115r,l,269558c,120685,120685,,269558,xe" fillcolor="#0b478d [3204]" stroked="f" strokeweight="1.5pt">
                <v:stroke joinstyle="round"/>
                <v:formulas/>
                <v:path o:connecttype="custom" o:connectlocs="269558,0;6116320,0;6116320,0;6116320,269558;5846762,539116;0,539115;0,539115;0,269558;269558,0" o:connectangles="0,0,0,0,0,0,0,0,0" textboxrect="0,0,6116320,539115"/>
                <v:textbox inset="0,0,0,0">
                  <w:txbxContent>
                    <w:p w:rsidR="006030BB" w:rsidRPr="000B5441" w:rsidRDefault="006030BB" w:rsidP="0057107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4</w:t>
                      </w:r>
                      <w:r w:rsidRPr="000B5441"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 xml:space="preserve"> ШАГ.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71075" w:rsidRDefault="00571075" w:rsidP="00571075"/>
    <w:p w:rsidR="00571075" w:rsidRDefault="00571075" w:rsidP="00571075">
      <w:pPr>
        <w:rPr>
          <w:b/>
          <w:color w:val="083469" w:themeColor="accent1" w:themeShade="BF"/>
        </w:rPr>
        <w:sectPr w:rsidR="00571075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571075" w:rsidRPr="00571075" w:rsidRDefault="00571075" w:rsidP="00571075">
      <w:pPr>
        <w:jc w:val="right"/>
        <w:rPr>
          <w:b/>
          <w:color w:val="083469" w:themeColor="accent1" w:themeShade="BF"/>
        </w:rPr>
      </w:pPr>
      <w:r w:rsidRPr="00571075">
        <w:rPr>
          <w:b/>
          <w:color w:val="083469" w:themeColor="accent1" w:themeShade="BF"/>
        </w:rPr>
        <w:t xml:space="preserve">ОЦЕНКА </w:t>
      </w:r>
      <w:r>
        <w:rPr>
          <w:b/>
          <w:color w:val="083469" w:themeColor="accent1" w:themeShade="BF"/>
        </w:rPr>
        <w:br/>
      </w:r>
      <w:r w:rsidRPr="00571075">
        <w:rPr>
          <w:b/>
          <w:color w:val="083469" w:themeColor="accent1" w:themeShade="BF"/>
        </w:rPr>
        <w:t xml:space="preserve">ВАРИАНТОВ РЕШЕНИЯ </w:t>
      </w:r>
    </w:p>
    <w:p w:rsidR="00571075" w:rsidRPr="00571075" w:rsidRDefault="00571075" w:rsidP="00571075">
      <w:pPr>
        <w:jc w:val="right"/>
        <w:rPr>
          <w:b/>
          <w:color w:val="083469" w:themeColor="accent1" w:themeShade="BF"/>
        </w:rPr>
      </w:pPr>
      <w:r w:rsidRPr="00571075">
        <w:rPr>
          <w:b/>
          <w:color w:val="083469" w:themeColor="accent1" w:themeShade="BF"/>
        </w:rPr>
        <w:t>ПОИСК ЛУЧШЕГО</w:t>
      </w:r>
    </w:p>
    <w:p w:rsidR="00571075" w:rsidRDefault="00571075" w:rsidP="00571075">
      <w:pPr>
        <w:pStyle w:val="a0"/>
      </w:pPr>
      <w:r>
        <w:t>Приоритизация</w:t>
      </w:r>
    </w:p>
    <w:p w:rsidR="00571075" w:rsidRPr="000B5441" w:rsidRDefault="00571075" w:rsidP="00571075">
      <w:pPr>
        <w:pStyle w:val="a0"/>
      </w:pPr>
      <w:r>
        <w:t>Фильтры</w:t>
      </w:r>
    </w:p>
    <w:p w:rsidR="00571075" w:rsidRDefault="00571075" w:rsidP="00571075">
      <w:pPr>
        <w:sectPr w:rsidR="00571075" w:rsidSect="00571075">
          <w:type w:val="continuous"/>
          <w:pgSz w:w="11900" w:h="16840"/>
          <w:pgMar w:top="1814" w:right="1134" w:bottom="1134" w:left="1134" w:header="709" w:footer="567" w:gutter="0"/>
          <w:cols w:num="2" w:space="708"/>
          <w:docGrid w:linePitch="360"/>
        </w:sectPr>
      </w:pPr>
    </w:p>
    <w:p w:rsidR="00571075" w:rsidRDefault="00571075" w:rsidP="00571075"/>
    <w:p w:rsidR="00571075" w:rsidRDefault="00571075" w:rsidP="00571075">
      <w:r w:rsidRPr="00571075">
        <w:rPr>
          <w:noProof/>
          <w:lang w:eastAsia="ru-RU"/>
        </w:rPr>
        <mc:AlternateContent>
          <mc:Choice Requires="wps">
            <w:drawing>
              <wp:inline distT="0" distB="0" distL="0" distR="0" wp14:anchorId="732A3361" wp14:editId="35020B59">
                <wp:extent cx="6116320" cy="539115"/>
                <wp:effectExtent l="0" t="0" r="0" b="0"/>
                <wp:docPr id="67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539115"/>
                        </a:xfrm>
                        <a:prstGeom prst="round2Diag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1905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30BB" w:rsidRPr="000B5441" w:rsidRDefault="006030BB" w:rsidP="0057107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>5</w:t>
                            </w:r>
                            <w:r w:rsidRPr="000B5441">
                              <w:rPr>
                                <w:rFonts w:cs="Tahoma"/>
                                <w:b/>
                                <w:color w:val="FFFFFF" w:themeColor="background1"/>
                                <w:szCs w:val="28"/>
                              </w:rPr>
                              <w:t xml:space="preserve"> ШАГ.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2A3361" id="_x0000_s1058" style="width:481.6pt;height:4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539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" adj="-11796480,,5400" path="m269558,l6116320,r,l6116320,269558v,148873,-120685,269558,-269558,269558l,539115r,l,269558c,120685,120685,,269558,xe" fillcolor="#0b478d [3204]" stroked="f" strokeweight="1.5pt">
                <v:stroke joinstyle="round"/>
                <v:formulas/>
                <v:path o:connecttype="custom" o:connectlocs="269558,0;6116320,0;6116320,0;6116320,269558;5846762,539116;0,539115;0,539115;0,269558;269558,0" o:connectangles="0,0,0,0,0,0,0,0,0" textboxrect="0,0,6116320,539115"/>
                <v:textbox inset="0,0,0,0">
                  <w:txbxContent>
                    <w:p w:rsidR="006030BB" w:rsidRPr="000B5441" w:rsidRDefault="006030BB" w:rsidP="0057107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>5</w:t>
                      </w:r>
                      <w:r w:rsidRPr="000B5441">
                        <w:rPr>
                          <w:rFonts w:cs="Tahoma"/>
                          <w:b/>
                          <w:color w:val="FFFFFF" w:themeColor="background1"/>
                          <w:szCs w:val="28"/>
                        </w:rPr>
                        <w:t xml:space="preserve"> ШАГ.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71075" w:rsidRPr="00571075" w:rsidRDefault="00571075" w:rsidP="00571075"/>
    <w:p w:rsidR="00571075" w:rsidRDefault="00571075" w:rsidP="00571075">
      <w:pPr>
        <w:rPr>
          <w:rFonts w:cs="Microsoft Sans Serif"/>
          <w:b/>
          <w:color w:val="083469" w:themeColor="accent1" w:themeShade="BF"/>
          <w:szCs w:val="28"/>
        </w:rPr>
        <w:sectPr w:rsidR="00571075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571075" w:rsidRDefault="00571075" w:rsidP="00571075">
      <w:pPr>
        <w:jc w:val="right"/>
        <w:rPr>
          <w:rFonts w:cs="Microsoft Sans Serif"/>
          <w:b/>
          <w:color w:val="083469" w:themeColor="accent1" w:themeShade="BF"/>
          <w:szCs w:val="28"/>
        </w:rPr>
      </w:pPr>
      <w:r w:rsidRPr="000B5441">
        <w:rPr>
          <w:rFonts w:cs="Microsoft Sans Serif"/>
          <w:b/>
          <w:color w:val="083469" w:themeColor="accent1" w:themeShade="BF"/>
          <w:szCs w:val="28"/>
        </w:rPr>
        <w:t xml:space="preserve">ПРИНЯТИЕ РЕШЕНИЯ </w:t>
      </w:r>
    </w:p>
    <w:p w:rsidR="00571075" w:rsidRDefault="00571075" w:rsidP="00571075">
      <w:pPr>
        <w:jc w:val="right"/>
        <w:rPr>
          <w:rFonts w:cs="Microsoft Sans Serif"/>
          <w:b/>
          <w:color w:val="083469" w:themeColor="accent1" w:themeShade="BF"/>
          <w:szCs w:val="28"/>
        </w:rPr>
      </w:pPr>
      <w:r w:rsidRPr="000B5441">
        <w:rPr>
          <w:rFonts w:cs="Microsoft Sans Serif"/>
          <w:b/>
          <w:color w:val="083469" w:themeColor="accent1" w:themeShade="BF"/>
          <w:szCs w:val="28"/>
        </w:rPr>
        <w:t>ПОДГОТОВКА ПЛАНА ДЕЙСТВИЙ ВНЕДРЕНИЯ</w:t>
      </w:r>
    </w:p>
    <w:p w:rsidR="00571075" w:rsidRDefault="00571075" w:rsidP="00571075">
      <w:pPr>
        <w:pStyle w:val="a0"/>
        <w:sectPr w:rsidR="00571075" w:rsidSect="00571075">
          <w:type w:val="continuous"/>
          <w:pgSz w:w="11900" w:h="16840"/>
          <w:pgMar w:top="1814" w:right="1134" w:bottom="1134" w:left="1134" w:header="709" w:footer="567" w:gutter="0"/>
          <w:cols w:num="2" w:space="708"/>
          <w:docGrid w:linePitch="360"/>
        </w:sectPr>
      </w:pPr>
      <w:r>
        <w:t>…</w:t>
      </w:r>
    </w:p>
    <w:p w:rsidR="00571075" w:rsidRPr="000B5441" w:rsidRDefault="00571075" w:rsidP="00571075">
      <w:pPr>
        <w:pStyle w:val="a0"/>
        <w:numPr>
          <w:ilvl w:val="0"/>
          <w:numId w:val="0"/>
        </w:numPr>
      </w:pPr>
    </w:p>
    <w:p w:rsidR="00571075" w:rsidRPr="00571075" w:rsidRDefault="00571075" w:rsidP="00571075"/>
    <w:p w:rsidR="00AA7E2D" w:rsidRPr="004C596C" w:rsidRDefault="00AA7E2D" w:rsidP="00EA5CF1">
      <w:pPr>
        <w:pStyle w:val="2"/>
        <w:rPr>
          <w:rFonts w:ascii="Tahoma" w:hAnsi="Tahoma" w:cs="Tahoma"/>
          <w:sz w:val="32"/>
          <w:szCs w:val="32"/>
        </w:rPr>
      </w:pPr>
      <w:r w:rsidRPr="004C596C">
        <w:t>Преимущества группового поиска решений:</w:t>
      </w:r>
    </w:p>
    <w:p w:rsidR="00AA7E2D" w:rsidRPr="00EA5CF1" w:rsidRDefault="00AA7E2D" w:rsidP="00EA5CF1">
      <w:pPr>
        <w:pStyle w:val="a0"/>
      </w:pPr>
      <w:r w:rsidRPr="004C596C">
        <w:t xml:space="preserve">Группа может создать </w:t>
      </w:r>
      <w:r w:rsidRPr="00EA5CF1">
        <w:t>более детальное описание самой проблемы</w:t>
      </w:r>
    </w:p>
    <w:p w:rsidR="00AA7E2D" w:rsidRPr="00EA5CF1" w:rsidRDefault="00AA7E2D" w:rsidP="00EA5CF1">
      <w:pPr>
        <w:pStyle w:val="a0"/>
      </w:pPr>
      <w:r w:rsidRPr="00EA5CF1">
        <w:t>Выработать большее количество альтернатив</w:t>
      </w:r>
    </w:p>
    <w:p w:rsidR="00AA7E2D" w:rsidRPr="00EA5CF1" w:rsidRDefault="00AA7E2D" w:rsidP="00EA5CF1">
      <w:pPr>
        <w:pStyle w:val="a0"/>
      </w:pPr>
      <w:r w:rsidRPr="00EA5CF1">
        <w:t>Посмотреть на проблему с разных сторон</w:t>
      </w:r>
    </w:p>
    <w:p w:rsidR="00AA7E2D" w:rsidRPr="00EA5CF1" w:rsidRDefault="00AA7E2D" w:rsidP="00EA5CF1">
      <w:pPr>
        <w:pStyle w:val="a0"/>
      </w:pPr>
      <w:r w:rsidRPr="00EA5CF1">
        <w:t>«Поместить» проблему и возможные решения в более широкий организационный контекст</w:t>
      </w:r>
    </w:p>
    <w:p w:rsidR="00AA7E2D" w:rsidRPr="00EA5CF1" w:rsidRDefault="00AA7E2D" w:rsidP="00EA5CF1">
      <w:pPr>
        <w:pStyle w:val="a0"/>
      </w:pPr>
      <w:r w:rsidRPr="00EA5CF1">
        <w:t>Повышается вовлеченность и чувство ответственности за решение</w:t>
      </w:r>
    </w:p>
    <w:p w:rsidR="00AA7E2D" w:rsidRPr="004C596C" w:rsidRDefault="00AA7E2D" w:rsidP="00EA5CF1">
      <w:pPr>
        <w:pStyle w:val="a0"/>
      </w:pPr>
      <w:r w:rsidRPr="00EA5CF1">
        <w:t>Повышается готовно</w:t>
      </w:r>
      <w:r w:rsidRPr="004C596C">
        <w:t>сть участников реализовывать решение</w:t>
      </w:r>
      <w:r w:rsidRPr="004C596C">
        <w:br w:type="page"/>
      </w:r>
    </w:p>
    <w:p w:rsidR="00F2510B" w:rsidRDefault="00F2510B" w:rsidP="00F2510B">
      <w:pPr>
        <w:pStyle w:val="1"/>
      </w:pPr>
      <w:r w:rsidRPr="004C596C">
        <w:lastRenderedPageBreak/>
        <w:t xml:space="preserve">ИНСТРУМЕНТЫ РАБОТЫ С ИНФОРМАЦИЕЙ </w:t>
      </w:r>
      <w:r w:rsidRPr="004C596C">
        <w:br/>
        <w:t>И РЕШЕНИЯМИ</w:t>
      </w:r>
    </w:p>
    <w:p w:rsidR="006811D9" w:rsidRDefault="006811D9" w:rsidP="006E0CDA"/>
    <w:p w:rsidR="006E0CDA" w:rsidRDefault="006811D9" w:rsidP="006E0CDA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BCDAF73" wp14:editId="3CD0A22C">
                <wp:extent cx="1980000" cy="540000"/>
                <wp:effectExtent l="0" t="0" r="1270" b="0"/>
                <wp:docPr id="302" name="Скругленный прямоугольник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540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6811D9">
                            <w:pPr>
                              <w:jc w:val="center"/>
                              <w:rPr>
                                <w:b/>
                                <w:color w:val="0B478D" w:themeColor="accent1"/>
                              </w:rPr>
                            </w:pPr>
                            <w:r>
                              <w:rPr>
                                <w:b/>
                                <w:color w:val="0B478D" w:themeColor="accent1"/>
                              </w:rPr>
                              <w:t>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CDAF73" id="Скругленный прямоугольник 302" o:spid="_x0000_s1059" style="width:155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" fillcolor="#bcd8f9 [660]" stroked="f">
                <v:textbox>
                  <w:txbxContent>
                    <w:p w:rsidR="006030BB" w:rsidRPr="006E0CDA" w:rsidRDefault="006030BB" w:rsidP="006811D9">
                      <w:pPr>
                        <w:jc w:val="center"/>
                        <w:rPr>
                          <w:b/>
                          <w:color w:val="0B478D" w:themeColor="accent1"/>
                        </w:rPr>
                      </w:pPr>
                      <w:r>
                        <w:rPr>
                          <w:b/>
                          <w:color w:val="0B478D" w:themeColor="accent1"/>
                        </w:rPr>
                        <w:t>ЦЕЛЬ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6333F1E8" wp14:editId="5AD44D10">
                <wp:extent cx="1980000" cy="540000"/>
                <wp:effectExtent l="0" t="0" r="1270" b="0"/>
                <wp:docPr id="301" name="Скругленный прямоугольник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540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6E0CDA">
                            <w:pPr>
                              <w:jc w:val="center"/>
                              <w:rPr>
                                <w:b/>
                                <w:color w:val="0B478D" w:themeColor="accent1"/>
                              </w:rPr>
                            </w:pPr>
                            <w:r>
                              <w:rPr>
                                <w:b/>
                                <w:color w:val="0B478D" w:themeColor="accent1"/>
                              </w:rPr>
                              <w:t>ИНСТРУМЕНТ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33F1E8" id="Скругленный прямоугольник 301" o:spid="_x0000_s1060" style="width:155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" fillcolor="#bcd8f9 [660]" stroked="f">
                <v:textbox>
                  <w:txbxContent>
                    <w:p w:rsidR="006030BB" w:rsidRPr="006E0CDA" w:rsidRDefault="006030BB" w:rsidP="006E0CDA">
                      <w:pPr>
                        <w:jc w:val="center"/>
                        <w:rPr>
                          <w:b/>
                          <w:color w:val="0B478D" w:themeColor="accent1"/>
                        </w:rPr>
                      </w:pPr>
                      <w:r>
                        <w:rPr>
                          <w:b/>
                          <w:color w:val="0B478D" w:themeColor="accent1"/>
                        </w:rPr>
                        <w:t>ИНСТРУМЕНТ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5A3170">
        <w:rPr>
          <w:noProof/>
          <w:lang w:eastAsia="ru-RU"/>
        </w:rPr>
        <mc:AlternateContent>
          <mc:Choice Requires="wps">
            <w:drawing>
              <wp:inline distT="0" distB="0" distL="0" distR="0" wp14:anchorId="5EAA7826" wp14:editId="4CD02D62">
                <wp:extent cx="1980000" cy="540000"/>
                <wp:effectExtent l="0" t="0" r="1270" b="0"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540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5A3170">
                            <w:pPr>
                              <w:jc w:val="center"/>
                              <w:rPr>
                                <w:b/>
                                <w:color w:val="0B478D" w:themeColor="accent1"/>
                              </w:rPr>
                            </w:pPr>
                            <w:r>
                              <w:rPr>
                                <w:b/>
                                <w:color w:val="0B478D" w:themeColor="accent1"/>
                              </w:rPr>
                              <w:t>ПРИМЕР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AA7826" id="Скругленный прямоугольник 12" o:spid="_x0000_s1061" style="width:155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" fillcolor="#bcd8f9 [660]" stroked="f">
                <v:textbox>
                  <w:txbxContent>
                    <w:p w:rsidR="006030BB" w:rsidRPr="006E0CDA" w:rsidRDefault="006030BB" w:rsidP="005A3170">
                      <w:pPr>
                        <w:jc w:val="center"/>
                        <w:rPr>
                          <w:b/>
                          <w:color w:val="0B478D" w:themeColor="accent1"/>
                        </w:rPr>
                      </w:pPr>
                      <w:r>
                        <w:rPr>
                          <w:b/>
                          <w:color w:val="0B478D" w:themeColor="accent1"/>
                        </w:rPr>
                        <w:t>ПРИМЕР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A3170" w:rsidRDefault="006811D9" w:rsidP="005A3170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D61699B" wp14:editId="0D1D38B4">
                <wp:extent cx="1979930" cy="1259840"/>
                <wp:effectExtent l="0" t="0" r="20320" b="16510"/>
                <wp:docPr id="289" name="Скругленный прямоугольник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569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681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Создать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5A3170">
                              <w:rPr>
                                <w:color w:val="000000" w:themeColor="text1"/>
                              </w:rPr>
                              <w:t>детализированный список известной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1699B" id="Скругленный прямоугольник 289" o:spid="_x0000_s1062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7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" fillcolor="white [3212]" strokecolor="#0b478d [3204]">
                <v:textbox inset=",0,,0">
                  <w:txbxContent>
                    <w:p w:rsidR="006030BB" w:rsidRPr="008A01D6" w:rsidRDefault="006030BB" w:rsidP="00681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Создать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5A3170">
                        <w:rPr>
                          <w:color w:val="000000" w:themeColor="text1"/>
                        </w:rPr>
                        <w:t>детализированный список известной информации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5A3170">
        <w:rPr>
          <w:noProof/>
          <w:lang w:eastAsia="ru-RU"/>
        </w:rPr>
        <mc:AlternateContent>
          <mc:Choice Requires="wps">
            <w:drawing>
              <wp:inline distT="0" distB="0" distL="0" distR="0" wp14:anchorId="1C3704F0" wp14:editId="05C52AE1">
                <wp:extent cx="1979930" cy="1259840"/>
                <wp:effectExtent l="0" t="0" r="20320" b="16510"/>
                <wp:docPr id="288" name="Скругленный прямоугольник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4465" y="2466753"/>
                          <a:ext cx="1979930" cy="1259840"/>
                        </a:xfrm>
                        <a:prstGeom prst="roundRect">
                          <a:avLst>
                            <a:gd name="adj" fmla="val 8227"/>
                          </a:avLst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5A317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0CDA">
                              <w:rPr>
                                <w:b/>
                                <w:color w:val="FFFFFF" w:themeColor="background1"/>
                              </w:rPr>
                              <w:t>СОСТАВЛЕНИЕ СПИСКА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3704F0" id="Скругленный прямоугольник 288" o:spid="_x0000_s1063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3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" fillcolor="#0b478d [3204]" strokecolor="#0b478d [3204]">
                <v:textbox inset=",0,,0">
                  <w:txbxContent>
                    <w:p w:rsidR="006030BB" w:rsidRPr="006E0CDA" w:rsidRDefault="006030BB" w:rsidP="005A3170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6E0CDA">
                        <w:rPr>
                          <w:b/>
                          <w:color w:val="FFFFFF" w:themeColor="background1"/>
                        </w:rPr>
                        <w:t>СОСТАВЛЕНИЕ СПИСКА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5A3170">
        <w:rPr>
          <w:noProof/>
          <w:lang w:eastAsia="ru-RU"/>
        </w:rPr>
        <mc:AlternateContent>
          <mc:Choice Requires="wps">
            <w:drawing>
              <wp:inline distT="0" distB="0" distL="0" distR="0" wp14:anchorId="4AB0B5F9" wp14:editId="7841DEA1">
                <wp:extent cx="1979930" cy="1259840"/>
                <wp:effectExtent l="0" t="0" r="20320" b="16510"/>
                <wp:docPr id="290" name="Скругленный прямоугольник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4651" y="2445488"/>
                          <a:ext cx="1979930" cy="1259840"/>
                        </a:xfrm>
                        <a:prstGeom prst="roundRect">
                          <a:avLst>
                            <a:gd name="adj" fmla="val 738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5A3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С какими проблемами мы сталкиваемся в ходе совещаний?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B0B5F9" id="Скругленный прямоугольник 290" o:spid="_x0000_s1064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8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" fillcolor="white [3212]" strokecolor="#0b478d [3204]">
                <v:textbox inset=",0,,0">
                  <w:txbxContent>
                    <w:p w:rsidR="006030BB" w:rsidRPr="008A01D6" w:rsidRDefault="006030BB" w:rsidP="005A31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С какими проблемами мы сталкиваемся в ходе совещаний?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6E0CDA" w:rsidRDefault="006811D9" w:rsidP="006E0CDA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3267E91" wp14:editId="56D27B7B">
                <wp:extent cx="1979930" cy="1259840"/>
                <wp:effectExtent l="0" t="0" r="20320" b="16510"/>
                <wp:docPr id="89" name="Скругленный 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653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681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A01D6">
                              <w:rPr>
                                <w:color w:val="000000" w:themeColor="text1"/>
                              </w:rPr>
                              <w:t>Генерация идей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267E91" id="Скругленный прямоугольник 89" o:spid="_x0000_s1065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2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" fillcolor="white [3212]" strokecolor="#0b478d [3204]">
                <v:textbox inset=",0,,0">
                  <w:txbxContent>
                    <w:p w:rsidR="006030BB" w:rsidRPr="008A01D6" w:rsidRDefault="006030BB" w:rsidP="00681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A01D6">
                        <w:rPr>
                          <w:color w:val="000000" w:themeColor="text1"/>
                        </w:rPr>
                        <w:t>Генерация идей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1EEE0808" wp14:editId="2CB6F0B3">
                <wp:extent cx="1979930" cy="1259840"/>
                <wp:effectExtent l="0" t="0" r="20320" b="16510"/>
                <wp:docPr id="88" name="Скругленный 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11603"/>
                          </a:avLst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6E0CD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0CDA">
                              <w:rPr>
                                <w:b/>
                                <w:color w:val="FFFFFF" w:themeColor="background1"/>
                              </w:rPr>
                              <w:t xml:space="preserve">МОЗГОВОЙ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br/>
                            </w:r>
                            <w:r w:rsidRPr="006E0CDA">
                              <w:rPr>
                                <w:b/>
                                <w:color w:val="FFFFFF" w:themeColor="background1"/>
                              </w:rPr>
                              <w:t>ШТУРМ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EE0808" id="Скругленный прямоугольник 88" o:spid="_x0000_s1066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" fillcolor="#0b478d [3204]" strokecolor="#0b478d [3204]">
                <v:textbox inset=",0,,0">
                  <w:txbxContent>
                    <w:p w:rsidR="006030BB" w:rsidRPr="006E0CDA" w:rsidRDefault="006030BB" w:rsidP="006E0CDA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6E0CDA">
                        <w:rPr>
                          <w:b/>
                          <w:color w:val="FFFFFF" w:themeColor="background1"/>
                        </w:rPr>
                        <w:t xml:space="preserve">МОЗГОВОЙ </w:t>
                      </w:r>
                      <w:r>
                        <w:rPr>
                          <w:b/>
                          <w:color w:val="FFFFFF" w:themeColor="background1"/>
                        </w:rPr>
                        <w:br/>
                      </w:r>
                      <w:r w:rsidRPr="006E0CDA">
                        <w:rPr>
                          <w:b/>
                          <w:color w:val="FFFFFF" w:themeColor="background1"/>
                        </w:rPr>
                        <w:t>ШТУРМ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1FE3461E" wp14:editId="6D05AD56">
                <wp:extent cx="1979930" cy="1259840"/>
                <wp:effectExtent l="0" t="0" r="20320" b="16510"/>
                <wp:docPr id="92" name="Скругленный 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1075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5A3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Что именно мы могли бы сделать, чтобы улучшить качество наших совещаний?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E3461E" id="Скругленный прямоугольник 92" o:spid="_x0000_s1067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0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" fillcolor="white [3212]" strokecolor="#0b478d [3204]">
                <v:textbox inset=",0,,0">
                  <w:txbxContent>
                    <w:p w:rsidR="006030BB" w:rsidRPr="008A01D6" w:rsidRDefault="006030BB" w:rsidP="005A31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Что именно мы могли бы сделать, чтобы улучшить качество наших совещаний?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6E0CDA" w:rsidRDefault="006811D9" w:rsidP="006E0CDA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2AE347B" wp14:editId="102022DC">
                <wp:extent cx="1979930" cy="1259840"/>
                <wp:effectExtent l="0" t="0" r="20320" b="16510"/>
                <wp:docPr id="292" name="Скругленный прямоугольник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907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681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A01D6">
                              <w:rPr>
                                <w:color w:val="000000" w:themeColor="text1"/>
                              </w:rPr>
                              <w:t>Категоризировать информацию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AE347B" id="Скругленный прямоугольник 292" o:spid="_x0000_s1068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9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" fillcolor="white [3212]" strokecolor="#0b478d [3204]">
                <v:textbox inset=",0,,0">
                  <w:txbxContent>
                    <w:p w:rsidR="006030BB" w:rsidRPr="008A01D6" w:rsidRDefault="006030BB" w:rsidP="00681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A01D6">
                        <w:rPr>
                          <w:color w:val="000000" w:themeColor="text1"/>
                        </w:rPr>
                        <w:t>Категоризировать информацию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19E213E3" wp14:editId="1121ABFB">
                <wp:extent cx="1979930" cy="1259840"/>
                <wp:effectExtent l="0" t="0" r="20320" b="16510"/>
                <wp:docPr id="291" name="Скругленный прямоугольник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9071"/>
                          </a:avLst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6E0CD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0CDA">
                              <w:rPr>
                                <w:b/>
                                <w:color w:val="FFFFFF" w:themeColor="background1"/>
                              </w:rPr>
                              <w:t>ГРУППИРОВКА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E213E3" id="Скругленный прямоугольник 291" o:spid="_x0000_s1069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9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" fillcolor="#0b478d [3204]" strokecolor="#0b478d [3204]">
                <v:textbox inset=",0,,0">
                  <w:txbxContent>
                    <w:p w:rsidR="006030BB" w:rsidRPr="006E0CDA" w:rsidRDefault="006030BB" w:rsidP="006E0CDA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6E0CDA">
                        <w:rPr>
                          <w:b/>
                          <w:color w:val="FFFFFF" w:themeColor="background1"/>
                        </w:rPr>
                        <w:t>ГРУППИРОВКА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7A832196" wp14:editId="13AC6AA9">
                <wp:extent cx="1979930" cy="1259840"/>
                <wp:effectExtent l="0" t="0" r="20320" b="16510"/>
                <wp:docPr id="293" name="Скругленный прямоугольник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991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5A3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 xml:space="preserve">В какие группы мы можем объединить перечисленные </w:t>
                            </w:r>
                            <w:r w:rsidRPr="005A3170">
                              <w:rPr>
                                <w:rFonts w:ascii="MS Gothic" w:eastAsia="MS Gothic" w:hAnsi="MS Gothic" w:cs="MS Gothic" w:hint="eastAsia"/>
                                <w:color w:val="000000" w:themeColor="text1"/>
                              </w:rPr>
                              <w:t> </w:t>
                            </w:r>
                            <w:r w:rsidRPr="005A3170">
                              <w:rPr>
                                <w:color w:val="000000" w:themeColor="text1"/>
                              </w:rPr>
                              <w:t xml:space="preserve">12 </w:t>
                            </w:r>
                            <w:r w:rsidRPr="005A3170">
                              <w:rPr>
                                <w:rFonts w:cs="Microsoft Sans Serif"/>
                                <w:color w:val="000000" w:themeColor="text1"/>
                              </w:rPr>
                              <w:t>проблем</w:t>
                            </w:r>
                            <w:r w:rsidRPr="005A3170">
                              <w:rPr>
                                <w:color w:val="000000" w:themeColor="text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A832196" id="Скругленный прямоугольник 293" o:spid="_x0000_s1070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4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" fillcolor="white [3212]" strokecolor="#0b478d [3204]">
                <v:textbox inset=",0,,0">
                  <w:txbxContent>
                    <w:p w:rsidR="006030BB" w:rsidRPr="008A01D6" w:rsidRDefault="006030BB" w:rsidP="005A31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 xml:space="preserve">В какие группы мы можем объединить перечисленные </w:t>
                      </w:r>
                      <w:r w:rsidRPr="005A3170">
                        <w:rPr>
                          <w:rFonts w:ascii="MS Gothic" w:eastAsia="MS Gothic" w:hAnsi="MS Gothic" w:cs="MS Gothic" w:hint="eastAsia"/>
                          <w:color w:val="000000" w:themeColor="text1"/>
                        </w:rPr>
                        <w:t> </w:t>
                      </w:r>
                      <w:r w:rsidRPr="005A3170">
                        <w:rPr>
                          <w:color w:val="000000" w:themeColor="text1"/>
                        </w:rPr>
                        <w:t xml:space="preserve">12 </w:t>
                      </w:r>
                      <w:r w:rsidRPr="005A3170">
                        <w:rPr>
                          <w:rFonts w:cs="Microsoft Sans Serif"/>
                          <w:color w:val="000000" w:themeColor="text1"/>
                        </w:rPr>
                        <w:t>проблем</w:t>
                      </w:r>
                      <w:r w:rsidRPr="005A3170">
                        <w:rPr>
                          <w:color w:val="000000" w:themeColor="text1"/>
                        </w:rPr>
                        <w:t>?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6E0CDA" w:rsidRDefault="006811D9" w:rsidP="006E0CDA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DF2B741" wp14:editId="536D1380">
                <wp:extent cx="1979930" cy="1259840"/>
                <wp:effectExtent l="0" t="0" r="20320" b="16510"/>
                <wp:docPr id="298" name="Скругленный прямоугольник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991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681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Определить подходящие варианты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F2B741" id="Скругленный прямоугольник 298" o:spid="_x0000_s1071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4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" fillcolor="white [3212]" strokecolor="#0b478d [3204]">
                <v:textbox inset=",0,,0">
                  <w:txbxContent>
                    <w:p w:rsidR="006030BB" w:rsidRPr="008A01D6" w:rsidRDefault="006030BB" w:rsidP="00681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Определить подходящие варианты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04BF74C0" wp14:editId="3FEE8ED7">
                <wp:extent cx="1979930" cy="1259840"/>
                <wp:effectExtent l="0" t="0" r="20320" b="16510"/>
                <wp:docPr id="297" name="Скругленный прямоугольник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9071"/>
                          </a:avLst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6E0CD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0CDA">
                              <w:rPr>
                                <w:b/>
                                <w:color w:val="FFFFFF" w:themeColor="background1"/>
                              </w:rPr>
                              <w:t>ФИЛЬТРЫ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BF74C0" id="Скругленный прямоугольник 297" o:spid="_x0000_s1072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9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" fillcolor="#0b478d [3204]" strokecolor="#0b478d [3204]">
                <v:textbox inset=",0,,0">
                  <w:txbxContent>
                    <w:p w:rsidR="006030BB" w:rsidRPr="006E0CDA" w:rsidRDefault="006030BB" w:rsidP="006E0CDA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6E0CDA">
                        <w:rPr>
                          <w:b/>
                          <w:color w:val="FFFFFF" w:themeColor="background1"/>
                        </w:rPr>
                        <w:t>ФИЛЬТРЫ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6E0CDA">
        <w:rPr>
          <w:noProof/>
          <w:lang w:eastAsia="ru-RU"/>
        </w:rPr>
        <mc:AlternateContent>
          <mc:Choice Requires="wps">
            <w:drawing>
              <wp:inline distT="0" distB="0" distL="0" distR="0" wp14:anchorId="563D76CD" wp14:editId="0F037A35">
                <wp:extent cx="1979930" cy="1259840"/>
                <wp:effectExtent l="0" t="0" r="20320" b="16510"/>
                <wp:docPr id="299" name="Скругленный прямоугольник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907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5A3170" w:rsidRDefault="006030BB" w:rsidP="005A3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Из 20 сформулированных вариантов выберем те, что соответствуют основным критериям</w:t>
                            </w:r>
                          </w:p>
                          <w:p w:rsidR="006030BB" w:rsidRPr="008A01D6" w:rsidRDefault="006030BB" w:rsidP="005A3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3D76CD" id="Скругленный прямоугольник 299" o:spid="_x0000_s1073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9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" fillcolor="white [3212]" strokecolor="#0b478d [3204]">
                <v:textbox inset=",0,,0">
                  <w:txbxContent>
                    <w:p w:rsidR="006030BB" w:rsidRPr="005A3170" w:rsidRDefault="006030BB" w:rsidP="005A31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Из 20 сформулированных вариантов выберем те, что соответствуют основным критериям</w:t>
                      </w:r>
                    </w:p>
                    <w:p w:rsidR="006030BB" w:rsidRPr="008A01D6" w:rsidRDefault="006030BB" w:rsidP="005A31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A3170" w:rsidRDefault="006811D9" w:rsidP="005A3170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F04C94B" wp14:editId="55AB1D35">
                <wp:extent cx="1979930" cy="1260000"/>
                <wp:effectExtent l="0" t="0" r="20320" b="16510"/>
                <wp:docPr id="295" name="Скругленный прямоугольник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60000"/>
                        </a:xfrm>
                        <a:prstGeom prst="roundRect">
                          <a:avLst>
                            <a:gd name="adj" fmla="val 676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681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Определить наиболее важные пункты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04C94B" id="Скругленный прямоугольник 295" o:spid="_x0000_s1074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4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" fillcolor="white [3212]" strokecolor="#0b478d [3204]">
                <v:textbox inset=",0,,0">
                  <w:txbxContent>
                    <w:p w:rsidR="006030BB" w:rsidRPr="008A01D6" w:rsidRDefault="006030BB" w:rsidP="00681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Определить наиболее важные пункты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5A3170">
        <w:rPr>
          <w:noProof/>
          <w:lang w:eastAsia="ru-RU"/>
        </w:rPr>
        <mc:AlternateContent>
          <mc:Choice Requires="wps">
            <w:drawing>
              <wp:inline distT="0" distB="0" distL="0" distR="0" wp14:anchorId="0C852981" wp14:editId="6B95ED69">
                <wp:extent cx="1979930" cy="1260000"/>
                <wp:effectExtent l="0" t="0" r="20320" b="16510"/>
                <wp:docPr id="294" name="Скругленный прямоугольник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60000"/>
                        </a:xfrm>
                        <a:prstGeom prst="roundRect">
                          <a:avLst>
                            <a:gd name="adj" fmla="val 7429"/>
                          </a:avLst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6E0CDA" w:rsidRDefault="006030BB" w:rsidP="005A317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0CDA">
                              <w:rPr>
                                <w:b/>
                                <w:color w:val="FFFFFF" w:themeColor="background1"/>
                              </w:rPr>
                              <w:t>ПРИОРИТИЗАЦИЯ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852981" id="Скругленный прямоугольник 294" o:spid="_x0000_s1075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8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" fillcolor="#0b478d [3204]" strokecolor="#0b478d [3204]">
                <v:textbox inset=",0,,0">
                  <w:txbxContent>
                    <w:p w:rsidR="006030BB" w:rsidRPr="006E0CDA" w:rsidRDefault="006030BB" w:rsidP="005A3170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6E0CDA">
                        <w:rPr>
                          <w:b/>
                          <w:color w:val="FFFFFF" w:themeColor="background1"/>
                        </w:rPr>
                        <w:t>ПРИОРИТИЗАЦИЯ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A3170">
        <w:t xml:space="preserve"> </w:t>
      </w:r>
      <w:r w:rsidR="005A3170">
        <w:rPr>
          <w:noProof/>
          <w:lang w:eastAsia="ru-RU"/>
        </w:rPr>
        <mc:AlternateContent>
          <mc:Choice Requires="wps">
            <w:drawing>
              <wp:inline distT="0" distB="0" distL="0" distR="0" wp14:anchorId="478B0673" wp14:editId="3B8334DB">
                <wp:extent cx="1979930" cy="1259840"/>
                <wp:effectExtent l="0" t="0" r="20320" b="16510"/>
                <wp:docPr id="296" name="Скругленный прямоугольник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59840"/>
                        </a:xfrm>
                        <a:prstGeom prst="roundRect">
                          <a:avLst>
                            <a:gd name="adj" fmla="val 703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0BB" w:rsidRPr="008A01D6" w:rsidRDefault="006030BB" w:rsidP="005A3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3170">
                              <w:rPr>
                                <w:color w:val="000000" w:themeColor="text1"/>
                              </w:rPr>
                              <w:t>Из 20 вариантов</w:t>
                            </w:r>
                            <w:r>
                              <w:rPr>
                                <w:color w:val="000000" w:themeColor="text1"/>
                              </w:rPr>
                              <w:t>,</w:t>
                            </w:r>
                            <w:r w:rsidRPr="005A3170">
                              <w:rPr>
                                <w:color w:val="000000" w:themeColor="text1"/>
                              </w:rPr>
                              <w:t xml:space="preserve"> которые мы сформулировали, какие нам сто</w:t>
                            </w:r>
                            <w:r>
                              <w:rPr>
                                <w:color w:val="000000" w:themeColor="text1"/>
                              </w:rPr>
                              <w:t>ит реализовать в первую очередь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8B0673" id="Скругленный прямоугольник 296" o:spid="_x0000_s1076" style="width:155.9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6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" fillcolor="white [3212]" strokecolor="#0b478d [3204]">
                <v:textbox inset=",0,,0">
                  <w:txbxContent>
                    <w:p w:rsidR="006030BB" w:rsidRPr="008A01D6" w:rsidRDefault="006030BB" w:rsidP="005A31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3170">
                        <w:rPr>
                          <w:color w:val="000000" w:themeColor="text1"/>
                        </w:rPr>
                        <w:t>Из 20 вариантов</w:t>
                      </w:r>
                      <w:r>
                        <w:rPr>
                          <w:color w:val="000000" w:themeColor="text1"/>
                        </w:rPr>
                        <w:t>,</w:t>
                      </w:r>
                      <w:r w:rsidRPr="005A3170">
                        <w:rPr>
                          <w:color w:val="000000" w:themeColor="text1"/>
                        </w:rPr>
                        <w:t xml:space="preserve"> которые мы сформулировали, какие нам сто</w:t>
                      </w:r>
                      <w:r>
                        <w:rPr>
                          <w:color w:val="000000" w:themeColor="text1"/>
                        </w:rPr>
                        <w:t>ит реализовать в первую очередь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942F37" w:rsidRPr="00C532FA" w:rsidRDefault="00942F37">
      <w:pPr>
        <w:spacing w:before="0" w:after="160"/>
      </w:pPr>
      <w:r>
        <w:br w:type="page"/>
      </w:r>
    </w:p>
    <w:p w:rsidR="00C532FA" w:rsidRPr="00C532FA" w:rsidRDefault="00C532FA" w:rsidP="00C532FA">
      <w:pPr>
        <w:pStyle w:val="1"/>
      </w:pPr>
      <w:r w:rsidRPr="00C532FA">
        <w:lastRenderedPageBreak/>
        <w:t>МОЗГОВОЙ ШТУРМ</w:t>
      </w:r>
    </w:p>
    <w:p w:rsidR="00C532FA" w:rsidRDefault="00C532FA" w:rsidP="00C532FA">
      <w:pPr>
        <w:spacing w:before="0" w:after="160"/>
        <w:rPr>
          <w:b/>
          <w:color w:val="0B478D" w:themeColor="accent1"/>
        </w:rPr>
      </w:pPr>
    </w:p>
    <w:p w:rsidR="00C532FA" w:rsidRDefault="00C532FA" w:rsidP="00C532FA">
      <w:pPr>
        <w:spacing w:before="0" w:after="160"/>
        <w:rPr>
          <w:b/>
          <w:color w:val="0B478D" w:themeColor="accent1"/>
        </w:rPr>
        <w:sectPr w:rsidR="00C532FA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C532FA" w:rsidRPr="002F399A" w:rsidRDefault="00C532FA" w:rsidP="00C532FA">
      <w:pPr>
        <w:spacing w:before="0" w:after="160"/>
        <w:jc w:val="right"/>
        <w:rPr>
          <w:color w:val="083469" w:themeColor="accent1" w:themeShade="BF"/>
        </w:rPr>
      </w:pPr>
      <w:r w:rsidRPr="002F399A">
        <w:rPr>
          <w:b/>
          <w:color w:val="083469" w:themeColor="accent1" w:themeShade="BF"/>
        </w:rPr>
        <w:t>ЦЕЛЬ</w:t>
      </w:r>
      <w:r w:rsidRPr="002F399A">
        <w:rPr>
          <w:color w:val="083469" w:themeColor="accent1" w:themeShade="BF"/>
        </w:rPr>
        <w:t xml:space="preserve"> </w:t>
      </w:r>
    </w:p>
    <w:p w:rsidR="00C532FA" w:rsidRDefault="002F399A" w:rsidP="00C532FA">
      <w:pPr>
        <w:spacing w:before="0" w:after="160"/>
      </w:pPr>
      <w:r>
        <w:t>Г</w:t>
      </w:r>
      <w:r w:rsidR="00C532FA" w:rsidRPr="00C532FA">
        <w:t>енерация идей</w:t>
      </w:r>
    </w:p>
    <w:p w:rsidR="00C532FA" w:rsidRDefault="00C532FA" w:rsidP="00C532FA">
      <w:pPr>
        <w:spacing w:before="0" w:after="160"/>
        <w:sectPr w:rsidR="00C532FA" w:rsidSect="00C532F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C532FA" w:rsidRPr="002F399A" w:rsidRDefault="00C532FA" w:rsidP="00C532FA">
      <w:pPr>
        <w:spacing w:before="0" w:after="160"/>
        <w:jc w:val="right"/>
        <w:rPr>
          <w:b/>
          <w:color w:val="083469" w:themeColor="accent1" w:themeShade="BF"/>
        </w:rPr>
      </w:pPr>
      <w:r w:rsidRPr="002F399A">
        <w:rPr>
          <w:b/>
          <w:color w:val="083469" w:themeColor="accent1" w:themeShade="BF"/>
        </w:rPr>
        <w:t>ПРИМЕР ИСПОЛЬЗОВАНИЯ</w:t>
      </w:r>
    </w:p>
    <w:p w:rsidR="00C532FA" w:rsidRDefault="002F399A" w:rsidP="00C532FA">
      <w:pPr>
        <w:spacing w:before="0" w:after="160"/>
      </w:pPr>
      <w:r>
        <w:t>Ч</w:t>
      </w:r>
      <w:r w:rsidR="00C532FA" w:rsidRPr="00C532FA">
        <w:t>то именно мы могли бы сделать, чтобы улучшить качество наших совещаний?</w:t>
      </w:r>
    </w:p>
    <w:p w:rsidR="00C532FA" w:rsidRDefault="00C532FA" w:rsidP="00C532FA">
      <w:pPr>
        <w:spacing w:before="0" w:after="160"/>
        <w:sectPr w:rsidR="00C532FA" w:rsidSect="00C532F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C532FA" w:rsidRPr="00C532FA" w:rsidRDefault="00C532FA" w:rsidP="00C532FA">
      <w:pPr>
        <w:spacing w:before="0" w:after="160"/>
      </w:pPr>
    </w:p>
    <w:tbl>
      <w:tblPr>
        <w:tblStyle w:val="afff8"/>
        <w:tblW w:w="5000" w:type="pct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928"/>
        <w:gridCol w:w="7714"/>
      </w:tblGrid>
      <w:tr w:rsidR="00C532FA" w:rsidRPr="00C532FA" w:rsidTr="00C532FA">
        <w:tc>
          <w:tcPr>
            <w:tcW w:w="1000" w:type="pct"/>
            <w:shd w:val="clear" w:color="auto" w:fill="BCD8F9" w:themeFill="accent1" w:themeFillTint="33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1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C532FA" w:rsidRPr="00C532FA" w:rsidRDefault="00C532FA" w:rsidP="00C532FA">
            <w:r w:rsidRPr="00C532FA">
              <w:t>Заранее напишите на флипчарте тему.</w:t>
            </w:r>
          </w:p>
        </w:tc>
      </w:tr>
      <w:tr w:rsidR="00C532FA" w:rsidTr="00C532FA">
        <w:tc>
          <w:tcPr>
            <w:tcW w:w="1000" w:type="pct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2 ШАГ</w:t>
            </w:r>
          </w:p>
        </w:tc>
        <w:tc>
          <w:tcPr>
            <w:tcW w:w="4000" w:type="pct"/>
          </w:tcPr>
          <w:p w:rsidR="00C532FA" w:rsidRDefault="00C532FA" w:rsidP="00C532FA">
            <w:pPr>
              <w:rPr>
                <w:rFonts w:eastAsiaTheme="minorHAnsi"/>
              </w:rPr>
            </w:pPr>
            <w:r w:rsidRPr="00C532FA">
              <w:t>Расскажите</w:t>
            </w:r>
            <w:r>
              <w:rPr>
                <w:rFonts w:eastAsiaTheme="minorHAnsi"/>
              </w:rPr>
              <w:t>, что и для чего мы будем делать; скажите, что можно предлагать креативные, нестандартные решения.</w:t>
            </w:r>
          </w:p>
          <w:p w:rsidR="00C532FA" w:rsidRPr="00C532FA" w:rsidRDefault="00C532FA" w:rsidP="00C532FA">
            <w:pPr>
              <w:pStyle w:val="afffa"/>
            </w:pPr>
            <w:r w:rsidRPr="00C532FA">
              <w:t>«Теперь мы проведем мозговой штурм (МШ), чтобы выработать варианты потенциальных улучшений совещания. Это важно потому, что нам не хочется и дальше участвовать в неэффективных совещаниях. Вместо этого хочется найти решения, которые сделают совещания успешными и результативными»</w:t>
            </w:r>
          </w:p>
        </w:tc>
      </w:tr>
      <w:tr w:rsidR="00C532FA" w:rsidTr="00C532FA">
        <w:tc>
          <w:tcPr>
            <w:tcW w:w="1000" w:type="pct"/>
            <w:shd w:val="clear" w:color="auto" w:fill="BCD8F9" w:themeFill="accent1" w:themeFillTint="33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3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C532FA" w:rsidRPr="006729F8" w:rsidRDefault="00C532FA" w:rsidP="00C532FA">
            <w:pPr>
              <w:rPr>
                <w:rFonts w:eastAsiaTheme="minorHAnsi"/>
              </w:rPr>
            </w:pPr>
            <w:r w:rsidRPr="00C532FA">
              <w:t>Установите</w:t>
            </w:r>
            <w:r>
              <w:rPr>
                <w:rFonts w:eastAsiaTheme="minorHAnsi"/>
              </w:rPr>
              <w:t xml:space="preserve"> ограничения по времени и опишите процедуру, с примерами, если это </w:t>
            </w:r>
            <w:r w:rsidRPr="00C532FA">
              <w:t>необходимо</w:t>
            </w:r>
            <w:r w:rsidRPr="006729F8">
              <w:rPr>
                <w:rFonts w:eastAsiaTheme="minorHAnsi"/>
              </w:rPr>
              <w:t>:</w:t>
            </w:r>
          </w:p>
          <w:p w:rsidR="00C532FA" w:rsidRDefault="00C532FA" w:rsidP="00C532FA">
            <w:pPr>
              <w:pStyle w:val="afffa"/>
            </w:pPr>
            <w:r>
              <w:t xml:space="preserve">«Сейчас у нас будет 10 </w:t>
            </w:r>
            <w:r w:rsidRPr="00C532FA">
              <w:t>минут</w:t>
            </w:r>
            <w:r>
              <w:t xml:space="preserve"> для интенсивного МШ. Пожалуйста, пусть каждый по очереди, начиная с Вита</w:t>
            </w:r>
            <w:r w:rsidR="005820C8">
              <w:t>лия, скажет по одной идее о том,</w:t>
            </w:r>
            <w:r>
              <w:t xml:space="preserve"> «как приблизить наши совещания к оптимальному варианту». Если можно, конкретно, в формате: «Нужно внедрить это. Развить то»».</w:t>
            </w:r>
          </w:p>
          <w:p w:rsidR="00C532FA" w:rsidRDefault="00C532FA" w:rsidP="00C532FA">
            <w:pPr>
              <w:pStyle w:val="afffa"/>
            </w:pPr>
            <w:r>
              <w:t xml:space="preserve">«Мы пройдем по </w:t>
            </w:r>
            <w:r w:rsidRPr="00C532FA">
              <w:t>меньшей</w:t>
            </w:r>
            <w:r>
              <w:t xml:space="preserve"> мере 3 круга, поэтому, если на первом круге у вас не появилось идеи, просто пропустите «ход»»</w:t>
            </w:r>
          </w:p>
        </w:tc>
      </w:tr>
      <w:tr w:rsidR="00C532FA" w:rsidTr="00C532FA">
        <w:tc>
          <w:tcPr>
            <w:tcW w:w="1000" w:type="pct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4 ШАГ</w:t>
            </w:r>
          </w:p>
        </w:tc>
        <w:tc>
          <w:tcPr>
            <w:tcW w:w="4000" w:type="pct"/>
          </w:tcPr>
          <w:p w:rsidR="00C532FA" w:rsidRDefault="00C532FA" w:rsidP="00C532F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Не допускайте критики идей. Если идея не соответствует цели, все равно запишите ее. Напомните </w:t>
            </w:r>
            <w:r w:rsidRPr="00C532FA">
              <w:t>участникам</w:t>
            </w:r>
            <w:r>
              <w:rPr>
                <w:rFonts w:eastAsiaTheme="minorHAnsi"/>
              </w:rPr>
              <w:t xml:space="preserve"> цель и начинайте.</w:t>
            </w:r>
          </w:p>
          <w:p w:rsidR="00C532FA" w:rsidRDefault="00C532FA" w:rsidP="00C532FA">
            <w:pPr>
              <w:pStyle w:val="afffa"/>
            </w:pPr>
            <w:r>
              <w:t>«Так как мы хотим, чтобы креативный поток свободно циркулировал, важно на этой стадии не оценивать и не анализировать идеи. Я буду записывать так быстро, как могу, и слово будет быстро переходить по порядку от одного из вас к другому. Если вы поймаете себя на мысли: «Это не сработает», спросите тогда себя «А что сработает? Как я могу улучшить эту идею?» Многие блестящие идеи начинаются с совершенно нереалистичных предложений»</w:t>
            </w:r>
          </w:p>
        </w:tc>
      </w:tr>
      <w:tr w:rsidR="00C532FA" w:rsidTr="00C532FA">
        <w:tc>
          <w:tcPr>
            <w:tcW w:w="1000" w:type="pct"/>
            <w:shd w:val="clear" w:color="auto" w:fill="BCD8F9" w:themeFill="accent1" w:themeFillTint="33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5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C532FA" w:rsidRDefault="00C532FA" w:rsidP="00C532F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Задайте стартовый вопрос, </w:t>
            </w:r>
            <w:r w:rsidRPr="00C532FA">
              <w:t>чтобы</w:t>
            </w:r>
            <w:r>
              <w:rPr>
                <w:rFonts w:eastAsiaTheme="minorHAnsi"/>
              </w:rPr>
              <w:t xml:space="preserve"> помочь группе визуализировать ответы.</w:t>
            </w:r>
          </w:p>
          <w:p w:rsidR="00C532FA" w:rsidRDefault="00C532FA" w:rsidP="00C532FA">
            <w:pPr>
              <w:pStyle w:val="afffa"/>
            </w:pPr>
            <w:r>
              <w:t xml:space="preserve">«Давайте вернемся к нашему списку проблем и их </w:t>
            </w:r>
            <w:r w:rsidRPr="00C532FA">
              <w:t>категорий</w:t>
            </w:r>
            <w:r>
              <w:t xml:space="preserve">. </w:t>
            </w:r>
            <w:r>
              <w:lastRenderedPageBreak/>
              <w:t>Нужно сосредоточиться на них. Вспомните о вещах, которые делали другие компании, о том, что бы вам хотелось, чтобы мы сделали, и вещах, которые можно сделать, чтобы улучшить совещания. Виталий, помоги мне начать. Давайте составим список действий, которые можно предпринять, чтобы повысить эффективность совещаний. Что можно придумать?»</w:t>
            </w:r>
          </w:p>
        </w:tc>
      </w:tr>
      <w:tr w:rsidR="00C532FA" w:rsidTr="00C532FA">
        <w:tc>
          <w:tcPr>
            <w:tcW w:w="1000" w:type="pct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lastRenderedPageBreak/>
              <w:t>6 ШАГ</w:t>
            </w:r>
          </w:p>
        </w:tc>
        <w:tc>
          <w:tcPr>
            <w:tcW w:w="4000" w:type="pct"/>
          </w:tcPr>
          <w:p w:rsidR="00C532FA" w:rsidRDefault="00C532FA" w:rsidP="00C532FA">
            <w:r w:rsidRPr="00C532FA">
              <w:t>Записывайте</w:t>
            </w:r>
            <w:r>
              <w:rPr>
                <w:rFonts w:eastAsiaTheme="minorHAnsi"/>
              </w:rPr>
              <w:t xml:space="preserve"> все ответы.</w:t>
            </w:r>
          </w:p>
        </w:tc>
      </w:tr>
      <w:tr w:rsidR="00C532FA" w:rsidTr="00C532FA">
        <w:tc>
          <w:tcPr>
            <w:tcW w:w="1000" w:type="pct"/>
            <w:shd w:val="clear" w:color="auto" w:fill="BCD8F9" w:themeFill="accent1" w:themeFillTint="33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7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C532FA" w:rsidRDefault="00C532FA" w:rsidP="00C532F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Сохраняйте постоянный энергичный темп. На данной стадии сосредоточьтесь скорее на количестве, чем на качестве идей. Чем больше идей, тем лучше. Используйте больше стимулирующих слов, если нужно. </w:t>
            </w:r>
          </w:p>
          <w:p w:rsidR="00C532FA" w:rsidRDefault="00C532FA" w:rsidP="00C532FA">
            <w:pPr>
              <w:pStyle w:val="afffa"/>
              <w:rPr>
                <w:sz w:val="22"/>
                <w:szCs w:val="22"/>
              </w:rPr>
            </w:pPr>
            <w:r>
              <w:t>«Еще варианты? Чья сейчас очередь? Больше идей, больше… Какими еще способами мы можем улучшить совещания?»</w:t>
            </w:r>
          </w:p>
        </w:tc>
      </w:tr>
      <w:tr w:rsidR="00C532FA" w:rsidTr="00C532FA">
        <w:tc>
          <w:tcPr>
            <w:tcW w:w="1000" w:type="pct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8 ШАГ</w:t>
            </w:r>
          </w:p>
        </w:tc>
        <w:tc>
          <w:tcPr>
            <w:tcW w:w="4000" w:type="pct"/>
          </w:tcPr>
          <w:p w:rsidR="00C532FA" w:rsidRDefault="00C532FA" w:rsidP="00C532F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Завершите МШ, когда время истекло или когда ни у кого уже не осталось версий. Спросите о последних идеях, </w:t>
            </w:r>
            <w:r w:rsidRPr="00C532FA">
              <w:t>прежде</w:t>
            </w:r>
            <w:r>
              <w:rPr>
                <w:rFonts w:eastAsiaTheme="minorHAnsi"/>
              </w:rPr>
              <w:t xml:space="preserve"> чем завершить. </w:t>
            </w:r>
          </w:p>
          <w:p w:rsidR="00C532FA" w:rsidRDefault="00C532FA" w:rsidP="00C532FA">
            <w:pPr>
              <w:pStyle w:val="afffa"/>
              <w:rPr>
                <w:sz w:val="22"/>
                <w:szCs w:val="22"/>
              </w:rPr>
            </w:pPr>
            <w:r>
              <w:t>«Наше время истекло. Кто-</w:t>
            </w:r>
            <w:r w:rsidRPr="00C532FA">
              <w:t>нибудь</w:t>
            </w:r>
            <w:r>
              <w:t xml:space="preserve"> может еще что-то добавить?»</w:t>
            </w:r>
          </w:p>
        </w:tc>
      </w:tr>
      <w:tr w:rsidR="00C532FA" w:rsidTr="00C532FA">
        <w:tc>
          <w:tcPr>
            <w:tcW w:w="1000" w:type="pct"/>
            <w:shd w:val="clear" w:color="auto" w:fill="BCD8F9" w:themeFill="accent1" w:themeFillTint="33"/>
          </w:tcPr>
          <w:p w:rsidR="00C532FA" w:rsidRPr="002F399A" w:rsidRDefault="002F399A" w:rsidP="00C532F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9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C532FA" w:rsidRPr="00C532FA" w:rsidRDefault="00C532FA" w:rsidP="00C532FA">
            <w:r>
              <w:rPr>
                <w:rFonts w:eastAsiaTheme="minorHAnsi"/>
              </w:rPr>
              <w:t>Всегда продолжайте МШ процедурой группировки или выделения лучших идей.</w:t>
            </w:r>
          </w:p>
        </w:tc>
      </w:tr>
    </w:tbl>
    <w:p w:rsidR="0039530E" w:rsidRPr="004C596C" w:rsidRDefault="0039530E" w:rsidP="0039530E"/>
    <w:p w:rsidR="002F399A" w:rsidRDefault="002F399A" w:rsidP="002F399A">
      <w:pPr>
        <w:pStyle w:val="1"/>
      </w:pPr>
      <w:r>
        <w:t>СОСТАВЛЕНИЕ СПИСКА</w:t>
      </w:r>
    </w:p>
    <w:p w:rsidR="002F399A" w:rsidRPr="002F399A" w:rsidRDefault="002F399A" w:rsidP="002F399A"/>
    <w:p w:rsidR="002F399A" w:rsidRDefault="002F399A" w:rsidP="002F399A">
      <w:pPr>
        <w:rPr>
          <w:b/>
          <w:color w:val="0B478D" w:themeColor="accent1"/>
        </w:rPr>
        <w:sectPr w:rsidR="002F399A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2F399A" w:rsidRPr="002F399A" w:rsidRDefault="002F399A" w:rsidP="002F399A">
      <w:pPr>
        <w:jc w:val="right"/>
        <w:rPr>
          <w:b/>
          <w:color w:val="083469" w:themeColor="accent1" w:themeShade="BF"/>
        </w:rPr>
      </w:pPr>
      <w:r w:rsidRPr="002F399A">
        <w:rPr>
          <w:b/>
          <w:color w:val="083469" w:themeColor="accent1" w:themeShade="BF"/>
        </w:rPr>
        <w:t>ЦЕЛЬ</w:t>
      </w:r>
    </w:p>
    <w:p w:rsidR="002F399A" w:rsidRDefault="002F399A" w:rsidP="002F399A">
      <w:r>
        <w:t>Создать детализированный список известной информации</w:t>
      </w:r>
    </w:p>
    <w:p w:rsidR="002F399A" w:rsidRDefault="002F399A" w:rsidP="002F399A">
      <w:pPr>
        <w:sectPr w:rsidR="002F399A" w:rsidSect="002F399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2F399A" w:rsidRPr="002F399A" w:rsidRDefault="002F399A" w:rsidP="002F399A">
      <w:pPr>
        <w:jc w:val="right"/>
        <w:rPr>
          <w:b/>
          <w:color w:val="083469" w:themeColor="accent1" w:themeShade="BF"/>
        </w:rPr>
      </w:pPr>
      <w:r w:rsidRPr="002F399A">
        <w:rPr>
          <w:b/>
          <w:color w:val="083469" w:themeColor="accent1" w:themeShade="BF"/>
        </w:rPr>
        <w:t>ПРИМЕР ИСПОЛЬЗОВАНИЯ</w:t>
      </w:r>
    </w:p>
    <w:p w:rsidR="002F399A" w:rsidRDefault="002F399A" w:rsidP="002F399A">
      <w:r>
        <w:t xml:space="preserve">С какими проблемами мы сталкиваемся </w:t>
      </w:r>
      <w:r>
        <w:rPr>
          <w:rFonts w:ascii="MS Gothic" w:eastAsia="MS Gothic" w:hAnsi="MS Gothic" w:cs="MS Gothic"/>
        </w:rPr>
        <w:t> </w:t>
      </w:r>
      <w:r>
        <w:rPr>
          <w:rFonts w:cs="Microsoft Sans Serif"/>
        </w:rPr>
        <w:t>в</w:t>
      </w:r>
      <w:r>
        <w:t xml:space="preserve"> </w:t>
      </w:r>
      <w:r>
        <w:rPr>
          <w:rFonts w:cs="Microsoft Sans Serif"/>
        </w:rPr>
        <w:t>ходе</w:t>
      </w:r>
      <w:r>
        <w:t xml:space="preserve"> </w:t>
      </w:r>
      <w:r>
        <w:rPr>
          <w:rFonts w:cs="Microsoft Sans Serif"/>
        </w:rPr>
        <w:t>совещаний</w:t>
      </w:r>
      <w:r>
        <w:t>?</w:t>
      </w:r>
    </w:p>
    <w:p w:rsidR="002F399A" w:rsidRDefault="002F399A" w:rsidP="002F399A">
      <w:pPr>
        <w:sectPr w:rsidR="002F399A" w:rsidSect="002F399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2F399A" w:rsidRDefault="002F399A" w:rsidP="002F399A"/>
    <w:tbl>
      <w:tblPr>
        <w:tblStyle w:val="afff8"/>
        <w:tblW w:w="5000" w:type="pct"/>
        <w:tblInd w:w="5" w:type="dxa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928"/>
        <w:gridCol w:w="7714"/>
      </w:tblGrid>
      <w:tr w:rsidR="002F399A" w:rsidRPr="002F399A" w:rsidTr="00B959B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1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Напишите заголовок (тему) на флипчарте (доске).</w:t>
            </w:r>
          </w:p>
        </w:tc>
      </w:tr>
      <w:tr w:rsidR="002F399A" w:rsidRPr="002F399A" w:rsidTr="00B959BA">
        <w:tc>
          <w:tcPr>
            <w:tcW w:w="1000" w:type="pct"/>
          </w:tcPr>
          <w:p w:rsidR="002F399A" w:rsidRPr="002F399A" w:rsidRDefault="002F399A" w:rsidP="002F399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2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>Расскажите, что и для чего мы будем делать: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«Наш следующий шаг – составить перечень общих проблем, с которыми мы сталкиваемся на совещаниях. Этот шаг важен, так как, идентифицировав все проблемы, мы сможем составить план работы  с ними»</w:t>
            </w:r>
          </w:p>
        </w:tc>
      </w:tr>
      <w:tr w:rsidR="002F399A" w:rsidRPr="002F399A" w:rsidTr="00B959B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lastRenderedPageBreak/>
              <w:t>3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Задайте общее направление, дав пример, если нужно: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«Сейчас, пожалуйста, все по очереди, начиная с Виктора, поделитесь одной из проблем, возникших у вас в ходе совещаний. После того, как мы пройдем 1 круг, я спрошу, остались ли еще у кого-нибудь проблемы, которые не были озвучены. Какие есть вопросы?»</w:t>
            </w:r>
          </w:p>
        </w:tc>
      </w:tr>
      <w:tr w:rsidR="002F399A" w:rsidRPr="002F399A" w:rsidTr="00B959BA">
        <w:tc>
          <w:tcPr>
            <w:tcW w:w="1000" w:type="pct"/>
          </w:tcPr>
          <w:p w:rsidR="002F399A" w:rsidRPr="002F399A" w:rsidRDefault="002F399A" w:rsidP="002F399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4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>Начните со стартового вопроса, чтобы помочь группе визуализировать ответы: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«Вспомните самое плохое совещание за последние 2 месяца, в котором вам довелось участвовать. Вспомните, что пошло не так, сложности, проблемы которые возникли, события, которые помешали совещанию стать эффективным. Давайте сосредоточимся, подумаем в течение 1 минуты - сформулируем эту проблему»</w:t>
            </w:r>
          </w:p>
        </w:tc>
      </w:tr>
      <w:tr w:rsidR="002F399A" w:rsidRPr="002F399A" w:rsidTr="00B959B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5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Попросите участников записать их  проблему на стикер (коротко, без деталей и подробностей – 1 фразой)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«Давайте составим список таких проблем. Для этого я прошу каждого взять стикер и записать на нем те проблемы, с которыми мы сталкиваемся на совещаниях. 1 стикер = 1 проблема. Пожалуйста, пишите кратко»</w:t>
            </w:r>
          </w:p>
        </w:tc>
      </w:tr>
      <w:tr w:rsidR="002F399A" w:rsidRPr="002F399A" w:rsidTr="00B959BA">
        <w:tc>
          <w:tcPr>
            <w:tcW w:w="1000" w:type="pct"/>
          </w:tcPr>
          <w:p w:rsidR="002F399A" w:rsidRPr="002F399A" w:rsidRDefault="002F399A" w:rsidP="002F399A">
            <w:pPr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6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>Соберите ответы участников – попросите каждого озвучить его запись и приклеить стикер на флипчарт (доску).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«Давайте составим общий список таких проблем. Виктор, помоги мне начать. Какие проблемы могут возникнуть на совещаниях?»</w:t>
            </w:r>
          </w:p>
        </w:tc>
      </w:tr>
    </w:tbl>
    <w:p w:rsidR="009C05A8" w:rsidRPr="004C596C" w:rsidRDefault="009C05A8" w:rsidP="002F399A"/>
    <w:p w:rsidR="002F399A" w:rsidRDefault="002F399A" w:rsidP="002F399A">
      <w:pPr>
        <w:pStyle w:val="1"/>
      </w:pPr>
      <w:r>
        <w:t>Группировка</w:t>
      </w:r>
    </w:p>
    <w:p w:rsidR="002F399A" w:rsidRDefault="002F399A" w:rsidP="002F399A"/>
    <w:p w:rsidR="002F399A" w:rsidRDefault="002F399A" w:rsidP="002F399A">
      <w:pPr>
        <w:sectPr w:rsidR="002F399A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2F399A" w:rsidRPr="002F399A" w:rsidRDefault="002F399A" w:rsidP="002F399A">
      <w:pPr>
        <w:jc w:val="right"/>
        <w:rPr>
          <w:b/>
          <w:color w:val="083469" w:themeColor="accent1" w:themeShade="BF"/>
        </w:rPr>
      </w:pPr>
      <w:r w:rsidRPr="002F399A">
        <w:rPr>
          <w:b/>
          <w:color w:val="083469" w:themeColor="accent1" w:themeShade="BF"/>
        </w:rPr>
        <w:t>ЦЕЛЬ</w:t>
      </w:r>
    </w:p>
    <w:p w:rsidR="002F399A" w:rsidRDefault="002F399A" w:rsidP="002F399A">
      <w:pPr>
        <w:sectPr w:rsidR="002F399A" w:rsidSect="002F399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  <w:r>
        <w:t>К</w:t>
      </w:r>
      <w:r w:rsidRPr="002F399A">
        <w:t>атегоризировать инфор</w:t>
      </w:r>
      <w:r w:rsidR="005820C8">
        <w:t>мацию</w:t>
      </w:r>
    </w:p>
    <w:p w:rsidR="002F399A" w:rsidRPr="002F399A" w:rsidRDefault="002F399A" w:rsidP="002F399A">
      <w:pPr>
        <w:spacing w:before="240"/>
        <w:jc w:val="right"/>
        <w:rPr>
          <w:b/>
          <w:color w:val="083469" w:themeColor="accent1" w:themeShade="BF"/>
        </w:rPr>
      </w:pPr>
      <w:r w:rsidRPr="002F399A">
        <w:rPr>
          <w:b/>
          <w:color w:val="083469" w:themeColor="accent1" w:themeShade="BF"/>
        </w:rPr>
        <w:t>ПРИМЕР ИСПОЛЬЗОВАНИЯ</w:t>
      </w:r>
    </w:p>
    <w:p w:rsidR="00E74DE5" w:rsidRDefault="002F399A" w:rsidP="002F399A">
      <w:pPr>
        <w:spacing w:before="240"/>
      </w:pPr>
      <w:r>
        <w:t>В</w:t>
      </w:r>
      <w:r w:rsidRPr="002F399A">
        <w:t xml:space="preserve"> какие группы мы можем объединить перечисленные 12 проблем?</w:t>
      </w:r>
    </w:p>
    <w:p w:rsidR="002F399A" w:rsidRDefault="002F399A" w:rsidP="002F399A">
      <w:pPr>
        <w:sectPr w:rsidR="002F399A" w:rsidSect="002F399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2F399A" w:rsidRDefault="002F399A" w:rsidP="002F399A"/>
    <w:tbl>
      <w:tblPr>
        <w:tblStyle w:val="afff8"/>
        <w:tblW w:w="5000" w:type="pct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928"/>
        <w:gridCol w:w="7714"/>
      </w:tblGrid>
      <w:tr w:rsidR="002F399A" w:rsidRPr="002F399A" w:rsidTr="002F399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1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Для подготовки к группировке заранее напишите на флипчарте тему. Расположите флипчарт так, чтобы всем участникам было видно и удобно делать пометки.</w:t>
            </w:r>
          </w:p>
        </w:tc>
      </w:tr>
      <w:tr w:rsidR="002F399A" w:rsidRPr="002F399A" w:rsidTr="002F399A">
        <w:tc>
          <w:tcPr>
            <w:tcW w:w="1000" w:type="pct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lastRenderedPageBreak/>
              <w:t>2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>Расскажите, что и для чего мы будем делать: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«Наш следующий шаг – разбить на категории проблемы, которые мы отметили. Результатом должно стать выделение от 3 до 6 категорий. Нам легче будет выработать решение для категории, чем для каждой конкретной проблемы»</w:t>
            </w:r>
          </w:p>
        </w:tc>
      </w:tr>
      <w:tr w:rsidR="002F399A" w:rsidRPr="002F399A" w:rsidTr="002F399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3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Дайте общие указания:</w:t>
            </w:r>
          </w:p>
          <w:p w:rsidR="002F399A" w:rsidRPr="002F399A" w:rsidRDefault="002F399A" w:rsidP="006030BB">
            <w:pPr>
              <w:pStyle w:val="afffa"/>
            </w:pPr>
            <w:r w:rsidRPr="002F399A">
              <w:t xml:space="preserve">«Я буду озвучивать все проблемы по очереди и спрашивать вас, к какой категории их можно отнести. Если такой категории еще не было, мы ее создадим. В конце, </w:t>
            </w:r>
            <w:r w:rsidR="005820C8">
              <w:t>мы пересмотрим категории еще раз,</w:t>
            </w:r>
            <w:r w:rsidRPr="002F399A">
              <w:t xml:space="preserve"> чтобы </w:t>
            </w:r>
            <w:r w:rsidR="006030BB" w:rsidRPr="002F399A">
              <w:t>убедиться,</w:t>
            </w:r>
            <w:r w:rsidRPr="002F399A">
              <w:t xml:space="preserve"> что все с ними согласны»</w:t>
            </w:r>
          </w:p>
        </w:tc>
      </w:tr>
      <w:tr w:rsidR="002F399A" w:rsidRPr="002F399A" w:rsidTr="002F399A">
        <w:tc>
          <w:tcPr>
            <w:tcW w:w="1000" w:type="pct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4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>Зачитайте первую проблему и попросите участников определить категорию. Для того, чтобы помочь им начать, сами предложите категорию для первой проблемы: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«Первый пункт – отсутствие повестки дня. К какой категории мы можем причислить «отсутствие повестки дня»? Давайте назовем варианты».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«Кажется, это должно иметь отношение к подготовке. Как вы думаете, это подходит?»</w:t>
            </w:r>
          </w:p>
        </w:tc>
      </w:tr>
      <w:tr w:rsidR="002F399A" w:rsidRPr="002F399A" w:rsidTr="002F399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5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Запишите категорию на флипчарте – «Подготовка». Переместите стикер с проблемой «отсутствие повестки дня» к заголовку категории.</w:t>
            </w:r>
          </w:p>
        </w:tc>
      </w:tr>
      <w:tr w:rsidR="002F399A" w:rsidRPr="002F399A" w:rsidTr="002F399A">
        <w:tc>
          <w:tcPr>
            <w:tcW w:w="1000" w:type="pct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6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 xml:space="preserve">Перейдите к следующей проблеме в списке. Спросите участников, можно ли отнести ее к уже существующей категории или нужно создать новую: 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t>«Следующий пункт «Минимальная вовлеченность участников». Мы можем отнести это к подготовке или нужна другая категория?»</w:t>
            </w:r>
          </w:p>
        </w:tc>
      </w:tr>
      <w:tr w:rsidR="002F399A" w:rsidRPr="002F399A" w:rsidTr="002F399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7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Если проблему можно отнести к уже существующей категории, переместите стикер под нужный заголовок. Если проблема относится к новой категории, попросите участников назвать эту категорию, напишите новый заголовок и переместите стикер под него.</w:t>
            </w:r>
          </w:p>
        </w:tc>
      </w:tr>
      <w:tr w:rsidR="002F399A" w:rsidRPr="002F399A" w:rsidTr="002F399A">
        <w:tc>
          <w:tcPr>
            <w:tcW w:w="1000" w:type="pct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8 ШАГ</w:t>
            </w:r>
          </w:p>
        </w:tc>
        <w:tc>
          <w:tcPr>
            <w:tcW w:w="4000" w:type="pct"/>
          </w:tcPr>
          <w:p w:rsidR="002F399A" w:rsidRPr="002F399A" w:rsidRDefault="002F399A" w:rsidP="002F399A">
            <w:r w:rsidRPr="002F399A">
              <w:t>Повторяйте шаги 6 и 7, пока все проблемы не будут категоризированы.</w:t>
            </w:r>
          </w:p>
        </w:tc>
      </w:tr>
      <w:tr w:rsidR="002F399A" w:rsidRPr="002F399A" w:rsidTr="002F399A">
        <w:tc>
          <w:tcPr>
            <w:tcW w:w="1000" w:type="pct"/>
            <w:shd w:val="clear" w:color="auto" w:fill="BCD8F9" w:themeFill="accent1" w:themeFillTint="33"/>
          </w:tcPr>
          <w:p w:rsidR="002F399A" w:rsidRPr="002F399A" w:rsidRDefault="002F399A" w:rsidP="002F399A">
            <w:pPr>
              <w:ind w:left="0"/>
              <w:jc w:val="center"/>
              <w:rPr>
                <w:b/>
                <w:color w:val="083469" w:themeColor="accent1" w:themeShade="BF"/>
              </w:rPr>
            </w:pPr>
            <w:r w:rsidRPr="002F399A">
              <w:rPr>
                <w:b/>
                <w:color w:val="083469" w:themeColor="accent1" w:themeShade="BF"/>
              </w:rPr>
              <w:t>9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2F399A" w:rsidRPr="002F399A" w:rsidRDefault="002F399A" w:rsidP="002F399A">
            <w:r w:rsidRPr="002F399A">
              <w:t>Еще раз пройдитесь по категориям, чтобы убедиться, что не требуется дополнительного объединения или разбиения:</w:t>
            </w:r>
          </w:p>
          <w:p w:rsidR="002F399A" w:rsidRPr="002F399A" w:rsidRDefault="002F399A" w:rsidP="002F399A">
            <w:pPr>
              <w:pStyle w:val="afffa"/>
            </w:pPr>
            <w:r w:rsidRPr="002F399A">
              <w:lastRenderedPageBreak/>
              <w:t>«Давайте еще раз посмотрим на наши категории, чтобы убедиться, что они подходят. У нас по 3 проблемы в каждой из 4 категорий. Они соответствуют друг другу?»</w:t>
            </w:r>
          </w:p>
        </w:tc>
      </w:tr>
    </w:tbl>
    <w:p w:rsidR="002F399A" w:rsidRDefault="002F399A" w:rsidP="00F054AA"/>
    <w:p w:rsidR="00F054AA" w:rsidRDefault="00F054AA" w:rsidP="00F054AA">
      <w:pPr>
        <w:pStyle w:val="1"/>
      </w:pPr>
      <w:r>
        <w:t>ПРИОРИТИЗАЦИЯ</w:t>
      </w:r>
    </w:p>
    <w:p w:rsidR="00F054AA" w:rsidRDefault="00F054AA" w:rsidP="00F054AA"/>
    <w:p w:rsidR="00F054AA" w:rsidRDefault="00F054AA" w:rsidP="00F054AA">
      <w:pPr>
        <w:rPr>
          <w:b/>
          <w:color w:val="083469" w:themeColor="accent1" w:themeShade="BF"/>
        </w:rPr>
        <w:sectPr w:rsidR="00F054AA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F054AA" w:rsidRPr="00F054AA" w:rsidRDefault="00F054AA" w:rsidP="00F054AA">
      <w:pPr>
        <w:jc w:val="right"/>
        <w:rPr>
          <w:b/>
          <w:color w:val="083469" w:themeColor="accent1" w:themeShade="BF"/>
        </w:rPr>
      </w:pPr>
      <w:r w:rsidRPr="00F054AA">
        <w:rPr>
          <w:b/>
          <w:color w:val="083469" w:themeColor="accent1" w:themeShade="BF"/>
        </w:rPr>
        <w:t>ЦЕЛЬ</w:t>
      </w:r>
    </w:p>
    <w:p w:rsidR="00F054AA" w:rsidRDefault="00F054AA" w:rsidP="00F054AA">
      <w:pPr>
        <w:sectPr w:rsidR="00F054AA" w:rsidSect="00F054A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  <w:r>
        <w:t>Определить наиболее важные пункты</w:t>
      </w:r>
    </w:p>
    <w:p w:rsidR="00F054AA" w:rsidRPr="00F054AA" w:rsidRDefault="00F054AA" w:rsidP="00F054AA">
      <w:pPr>
        <w:spacing w:before="240"/>
        <w:jc w:val="right"/>
        <w:rPr>
          <w:b/>
          <w:color w:val="083469" w:themeColor="accent1" w:themeShade="BF"/>
        </w:rPr>
      </w:pPr>
      <w:r w:rsidRPr="00F054AA">
        <w:rPr>
          <w:b/>
          <w:color w:val="083469" w:themeColor="accent1" w:themeShade="BF"/>
        </w:rPr>
        <w:t>ПРИМЕР ИСПОЛЬЗОВАНИЯ</w:t>
      </w:r>
    </w:p>
    <w:p w:rsidR="00F054AA" w:rsidRDefault="00F054AA" w:rsidP="00F054AA">
      <w:pPr>
        <w:spacing w:before="240"/>
      </w:pPr>
      <w:r>
        <w:t>Из 20 вариантов, которые мы сформулировали, какие нам стоит реализовать в первую очередь?</w:t>
      </w:r>
    </w:p>
    <w:p w:rsidR="00F054AA" w:rsidRDefault="00F054AA" w:rsidP="00F054AA">
      <w:pPr>
        <w:sectPr w:rsidR="00F054AA" w:rsidSect="00F054A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F054AA" w:rsidRDefault="00F054AA" w:rsidP="00F054AA"/>
    <w:tbl>
      <w:tblPr>
        <w:tblStyle w:val="afff8"/>
        <w:tblW w:w="5000" w:type="pct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928"/>
        <w:gridCol w:w="7714"/>
      </w:tblGrid>
      <w:tr w:rsidR="00F054AA" w:rsidRPr="00F054AA" w:rsidTr="00F054AA">
        <w:tc>
          <w:tcPr>
            <w:tcW w:w="1000" w:type="pct"/>
            <w:shd w:val="clear" w:color="auto" w:fill="BCD8F9" w:themeFill="accent1" w:themeFillTint="33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t>1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F054AA" w:rsidRPr="00F054AA" w:rsidRDefault="00F054AA" w:rsidP="00F054AA">
            <w:r w:rsidRPr="00F054AA">
              <w:t>Заранее напишите на флипчарте тему.</w:t>
            </w:r>
          </w:p>
        </w:tc>
      </w:tr>
      <w:tr w:rsidR="00F054AA" w:rsidRPr="00F054AA" w:rsidTr="00F054AA">
        <w:tc>
          <w:tcPr>
            <w:tcW w:w="1000" w:type="pct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t>2 ШАГ</w:t>
            </w:r>
          </w:p>
        </w:tc>
        <w:tc>
          <w:tcPr>
            <w:tcW w:w="4000" w:type="pct"/>
          </w:tcPr>
          <w:p w:rsidR="00F054AA" w:rsidRPr="00F054AA" w:rsidRDefault="00F054AA" w:rsidP="00F054AA">
            <w:r w:rsidRPr="00F054AA">
              <w:t>Расскажите, что и для чего мы будем делать: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«Наш следующий шаг – расставить приоритеты для тех решений, которые были выработаны, чтобы понять, какие из них можно внедрять уже сейчас»</w:t>
            </w:r>
          </w:p>
        </w:tc>
      </w:tr>
      <w:tr w:rsidR="00F054AA" w:rsidRPr="00F054AA" w:rsidTr="00F054AA">
        <w:tc>
          <w:tcPr>
            <w:tcW w:w="1000" w:type="pct"/>
            <w:shd w:val="clear" w:color="auto" w:fill="BCD8F9" w:themeFill="accent1" w:themeFillTint="33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t>3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F054AA" w:rsidRPr="00F054AA" w:rsidRDefault="00F054AA" w:rsidP="00F054AA">
            <w:r w:rsidRPr="00F054AA">
              <w:t>Дайте общую инструкцию: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«Мы начнем с определения критерия дальнейшей приорит</w:t>
            </w:r>
            <w:r w:rsidR="00624E65">
              <w:t>и</w:t>
            </w:r>
            <w:r w:rsidRPr="00F054AA">
              <w:t>зации. Вам следует отметить точками те решения, которые, как вам кажется, лучше всего повысят эффективность совещаний. Решения, отмеченные наибольшим количеством точек, будут применяться в первую очередь».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«Перед голосованием у нас будет этап лоббирования. Смотрите, если бы я участвовал в голосовании, мне бы хотелось, чтобы все проголосовали так же</w:t>
            </w:r>
            <w:r w:rsidR="005820C8">
              <w:t>,</w:t>
            </w:r>
            <w:r w:rsidRPr="00F054AA">
              <w:t xml:space="preserve"> как я. Я был бы очень зол, если бы по результатам голосования решение, которое я считаю самым эффективным, имело только мой голос. Лоббирование направлено именно на это. Прежде чем кто-либо проголосует, у каждого из нас будет 1 минута, чтобы рассказать группе о том, какие решения, по вашему мнению, лучшие. После того как, каждый, кто хочет, проведет свои 60 секунд лоббирования, мы проголосуем».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«Итак, обобщая: сначала мы выберем критерий для выбора приоритетов; потом проведем этап лоббирования; и</w:t>
            </w:r>
            <w:r w:rsidR="005820C8">
              <w:t>,</w:t>
            </w:r>
            <w:r w:rsidRPr="00F054AA">
              <w:t xml:space="preserve"> наконец, мы проголосуем и огласим результат. У кого есть вопросы?»</w:t>
            </w:r>
          </w:p>
        </w:tc>
      </w:tr>
      <w:tr w:rsidR="00F054AA" w:rsidRPr="00F054AA" w:rsidTr="00F054AA">
        <w:tc>
          <w:tcPr>
            <w:tcW w:w="1000" w:type="pct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t>4 ШАГ</w:t>
            </w:r>
          </w:p>
        </w:tc>
        <w:tc>
          <w:tcPr>
            <w:tcW w:w="4000" w:type="pct"/>
          </w:tcPr>
          <w:p w:rsidR="00F054AA" w:rsidRPr="00F054AA" w:rsidRDefault="00F054AA" w:rsidP="00F054AA">
            <w:r w:rsidRPr="00F054AA">
              <w:t>Предложите группе критерий и спросите их версии, прежде чем приорит</w:t>
            </w:r>
            <w:r w:rsidR="00624E65">
              <w:t>и</w:t>
            </w:r>
            <w:r w:rsidRPr="00F054AA">
              <w:t>зировать:</w:t>
            </w:r>
            <w:bookmarkStart w:id="0" w:name="_GoBack"/>
            <w:bookmarkEnd w:id="0"/>
          </w:p>
          <w:p w:rsidR="00F054AA" w:rsidRPr="00F054AA" w:rsidRDefault="00F054AA" w:rsidP="00624E65">
            <w:pPr>
              <w:pStyle w:val="afffa"/>
            </w:pPr>
            <w:r w:rsidRPr="00F054AA">
              <w:lastRenderedPageBreak/>
              <w:t>«Существует 3 критерия, которые мы обычно держим в уме, приступая к приорит</w:t>
            </w:r>
            <w:r w:rsidR="00624E65">
              <w:t>и</w:t>
            </w:r>
            <w:r w:rsidRPr="00F054AA">
              <w:t>зации. Уровень влияния, возможно, самый важный: как это нововведение повлияет на проведение совещаний? Сильно, средне или слабо? Вероятность успеха – наш второй критерий. Если мы решаем применять это решение, какова вероятность успеха, принимая во внимание суть решения, наши навыки и другие факторы? И наконец, мы смотрим на затраты. Насколько рентабельно это решение в сравнении с другими относительно достижения результата? Какие еще критерии приходят на ум?»</w:t>
            </w:r>
          </w:p>
        </w:tc>
      </w:tr>
      <w:tr w:rsidR="00F054AA" w:rsidRPr="00F054AA" w:rsidTr="00F054AA">
        <w:tc>
          <w:tcPr>
            <w:tcW w:w="1000" w:type="pct"/>
            <w:shd w:val="clear" w:color="auto" w:fill="BCD8F9" w:themeFill="accent1" w:themeFillTint="33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lastRenderedPageBreak/>
              <w:t>5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F054AA" w:rsidRPr="00F054AA" w:rsidRDefault="00F054AA" w:rsidP="00F054AA">
            <w:r w:rsidRPr="00F054AA">
              <w:t>После определения критерия дайте каждому участнику возможность пролоббировать свою идею: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«Мы говорили про критерий. Теперь, перед тем, как поставить точки, у каждого из нас есть возможность в течение 1 минуты рассказать группе, какие варианты решений самые эффективные и почему. Вопрос «почему» здесь самый важный, потому что он даст каждому из нас лучшее понимание ценности решения. Давайте начнем с Марины, по кругу. Каждый может отказаться. Марина, что ты думаешь? Начнешь или пропустишь?»</w:t>
            </w:r>
          </w:p>
        </w:tc>
      </w:tr>
      <w:tr w:rsidR="00F054AA" w:rsidRPr="00F054AA" w:rsidTr="00F054AA">
        <w:tc>
          <w:tcPr>
            <w:tcW w:w="1000" w:type="pct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t>6 ШАГ</w:t>
            </w:r>
          </w:p>
        </w:tc>
        <w:tc>
          <w:tcPr>
            <w:tcW w:w="4000" w:type="pct"/>
          </w:tcPr>
          <w:p w:rsidR="00F054AA" w:rsidRPr="00F054AA" w:rsidRDefault="00F054AA" w:rsidP="00F054AA">
            <w:r w:rsidRPr="00F054AA">
              <w:t>Раздайте маркеры, которыми участники будут проставлять точки. Определите количество точек (равное примерно 40%-50% от количества выработанных решений) и распределите их между участниками (определите, сколько точек может поставить каждый). Для более широкого диапазона приоритетов используйте маркеры разного цвета.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«Теперь</w:t>
            </w:r>
            <w:r w:rsidR="005820C8">
              <w:t>,</w:t>
            </w:r>
            <w:r w:rsidRPr="00F054AA">
              <w:t xml:space="preserve"> когда лоббирование завершено, давайте определим наши приоритеты. У вас есть возможность поставить по 5 точек. 3 точки – красные; остальные – синие. Отметьте красными точками 3 решения, которые считаете наиболее важными. Синими – 2 других решения, которые также для вас приемлемы. За красную точку решению присваивают 2 балла, за синюю – 1».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«У вас будет 5 минут для того, чтобы разместить точки рядом с выбранными решениями. Одному решению вы можете отдать только 1 точку. Голосуя, держите в уме выработанные нами критерии. У кого есть вопросы?»</w:t>
            </w:r>
          </w:p>
        </w:tc>
      </w:tr>
      <w:tr w:rsidR="00F054AA" w:rsidRPr="00F054AA" w:rsidTr="00F054AA">
        <w:tc>
          <w:tcPr>
            <w:tcW w:w="1000" w:type="pct"/>
            <w:shd w:val="clear" w:color="auto" w:fill="BCD8F9" w:themeFill="accent1" w:themeFillTint="33"/>
          </w:tcPr>
          <w:p w:rsidR="00F054AA" w:rsidRPr="00F054AA" w:rsidRDefault="00F054AA" w:rsidP="00F054AA">
            <w:pPr>
              <w:jc w:val="center"/>
              <w:rPr>
                <w:b/>
                <w:color w:val="083469" w:themeColor="accent1" w:themeShade="BF"/>
              </w:rPr>
            </w:pPr>
            <w:r w:rsidRPr="00F054AA">
              <w:rPr>
                <w:b/>
                <w:color w:val="083469" w:themeColor="accent1" w:themeShade="BF"/>
              </w:rPr>
              <w:t>7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F054AA" w:rsidRPr="00F054AA" w:rsidRDefault="00F054AA" w:rsidP="00F054AA">
            <w:r w:rsidRPr="00F054AA">
              <w:t>Пересмотрите результаты и попросите группу определить самые актуальные решения. Если не достигнете консенсуса, используйте стратегии достижения согласия (см. ниже):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>«Из 15 решений, выдвинутых на мозговом штурме, только 7 получили голоса. 5 из 7 имеют явное преимущество».</w:t>
            </w:r>
          </w:p>
          <w:p w:rsidR="00F054AA" w:rsidRPr="00F054AA" w:rsidRDefault="00F054AA" w:rsidP="00F054AA">
            <w:pPr>
              <w:pStyle w:val="afffa"/>
            </w:pPr>
            <w:r w:rsidRPr="00F054AA">
              <w:t xml:space="preserve">«Мы можем применить все эти решения, но очевидно, что надо начать со следующих… Давайте проверим, все ли согласны с </w:t>
            </w:r>
            <w:r w:rsidRPr="00F054AA">
              <w:lastRenderedPageBreak/>
              <w:t>результатами. Поднимите руку, если вы согласны»</w:t>
            </w:r>
          </w:p>
        </w:tc>
      </w:tr>
    </w:tbl>
    <w:p w:rsidR="000946D1" w:rsidRPr="004C596C" w:rsidRDefault="000946D1" w:rsidP="000946D1">
      <w:pPr>
        <w:jc w:val="center"/>
      </w:pPr>
    </w:p>
    <w:p w:rsidR="00B959BA" w:rsidRPr="00B959BA" w:rsidRDefault="00B959BA" w:rsidP="00B959BA">
      <w:pPr>
        <w:pStyle w:val="1"/>
      </w:pPr>
      <w:r w:rsidRPr="00B959BA">
        <w:t>ФИЛЬТРЫ</w:t>
      </w:r>
    </w:p>
    <w:p w:rsidR="00B959BA" w:rsidRDefault="00B959BA" w:rsidP="00B959BA"/>
    <w:p w:rsidR="00B959BA" w:rsidRDefault="00B959BA" w:rsidP="00B959BA">
      <w:pPr>
        <w:sectPr w:rsidR="00B959BA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B959BA" w:rsidRPr="00B959BA" w:rsidRDefault="00B959BA" w:rsidP="00B959BA">
      <w:pPr>
        <w:jc w:val="right"/>
        <w:rPr>
          <w:b/>
          <w:color w:val="083469" w:themeColor="accent1" w:themeShade="BF"/>
        </w:rPr>
      </w:pPr>
      <w:r w:rsidRPr="00B959BA">
        <w:rPr>
          <w:b/>
          <w:color w:val="083469" w:themeColor="accent1" w:themeShade="BF"/>
        </w:rPr>
        <w:t>ЦЕЛЬ</w:t>
      </w:r>
    </w:p>
    <w:p w:rsidR="00B959BA" w:rsidRPr="00B959BA" w:rsidRDefault="00B959BA" w:rsidP="00B959BA">
      <w:pPr>
        <w:jc w:val="right"/>
        <w:rPr>
          <w:b/>
          <w:color w:val="083469" w:themeColor="accent1" w:themeShade="BF"/>
        </w:rPr>
      </w:pPr>
      <w:r w:rsidRPr="00B959BA">
        <w:rPr>
          <w:b/>
          <w:color w:val="083469" w:themeColor="accent1" w:themeShade="BF"/>
        </w:rPr>
        <w:t>ОПРЕДЕЛИТЬ ПОДХОДЯЩИЕ ВАРИАНТЫ</w:t>
      </w:r>
    </w:p>
    <w:p w:rsidR="00B959BA" w:rsidRDefault="00B959BA" w:rsidP="00B959BA"/>
    <w:p w:rsidR="00B959BA" w:rsidRDefault="00B959BA" w:rsidP="00B959BA">
      <w:r w:rsidRPr="00B959BA">
        <w:t>Пример использования</w:t>
      </w:r>
    </w:p>
    <w:p w:rsidR="00B959BA" w:rsidRDefault="00B959BA" w:rsidP="00B959BA">
      <w:r>
        <w:t>И</w:t>
      </w:r>
      <w:r w:rsidRPr="00B959BA">
        <w:t>з 20 вариантов, которые мы сформулировали, давайте выберем те, которые соответствуют основным критериям</w:t>
      </w:r>
    </w:p>
    <w:p w:rsidR="00B959BA" w:rsidRDefault="00B959BA" w:rsidP="00B959BA"/>
    <w:p w:rsidR="00B959BA" w:rsidRDefault="00B959BA" w:rsidP="00B959BA">
      <w:pPr>
        <w:sectPr w:rsidR="00B959BA" w:rsidSect="00B959BA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B959BA" w:rsidRPr="00B959BA" w:rsidRDefault="00B959BA" w:rsidP="00B959BA">
      <w:r w:rsidRPr="00B959BA">
        <w:t>Решение пропускается через несколько «фильтров» в</w:t>
      </w:r>
      <w:r>
        <w:t> </w:t>
      </w:r>
      <w:r w:rsidRPr="00B959BA">
        <w:t>виде систем координат:</w:t>
      </w:r>
    </w:p>
    <w:tbl>
      <w:tblPr>
        <w:tblStyle w:val="afff8"/>
        <w:tblW w:w="5000" w:type="pct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928"/>
        <w:gridCol w:w="7714"/>
      </w:tblGrid>
      <w:tr w:rsidR="00E50B7E" w:rsidRPr="00B959BA" w:rsidTr="00E50B7E">
        <w:trPr>
          <w:trHeight w:val="1134"/>
        </w:trPr>
        <w:tc>
          <w:tcPr>
            <w:tcW w:w="1000" w:type="pct"/>
            <w:shd w:val="clear" w:color="auto" w:fill="BCD8F9" w:themeFill="accent1" w:themeFillTint="33"/>
          </w:tcPr>
          <w:p w:rsidR="00B959BA" w:rsidRPr="00B959BA" w:rsidRDefault="00B959BA" w:rsidP="00B959BA">
            <w:pPr>
              <w:jc w:val="center"/>
              <w:rPr>
                <w:b/>
                <w:color w:val="083469" w:themeColor="accent1" w:themeShade="BF"/>
              </w:rPr>
            </w:pPr>
            <w:r w:rsidRPr="00B959BA">
              <w:rPr>
                <w:b/>
                <w:color w:val="083469" w:themeColor="accent1" w:themeShade="BF"/>
              </w:rPr>
              <w:t>1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B959BA" w:rsidRPr="00B959BA" w:rsidRDefault="00B959BA" w:rsidP="00B959BA">
            <w:r w:rsidRPr="00B959BA">
              <w:t>Заранее напишите на флипчарте тему.</w:t>
            </w:r>
          </w:p>
        </w:tc>
      </w:tr>
      <w:tr w:rsidR="00B959BA" w:rsidRPr="00B959BA" w:rsidTr="00E50B7E">
        <w:trPr>
          <w:trHeight w:val="1134"/>
        </w:trPr>
        <w:tc>
          <w:tcPr>
            <w:tcW w:w="1000" w:type="pct"/>
          </w:tcPr>
          <w:p w:rsidR="00B959BA" w:rsidRPr="00B959BA" w:rsidRDefault="00B959BA" w:rsidP="00B959BA">
            <w:pPr>
              <w:jc w:val="center"/>
              <w:rPr>
                <w:b/>
                <w:color w:val="083469" w:themeColor="accent1" w:themeShade="BF"/>
              </w:rPr>
            </w:pPr>
            <w:r w:rsidRPr="00B959BA">
              <w:rPr>
                <w:b/>
                <w:color w:val="083469" w:themeColor="accent1" w:themeShade="BF"/>
              </w:rPr>
              <w:t>2 ШАГ</w:t>
            </w:r>
          </w:p>
        </w:tc>
        <w:tc>
          <w:tcPr>
            <w:tcW w:w="4000" w:type="pct"/>
          </w:tcPr>
          <w:p w:rsidR="00B959BA" w:rsidRPr="00B959BA" w:rsidRDefault="00B959BA" w:rsidP="00B959BA">
            <w:r w:rsidRPr="00B959BA">
              <w:t>Установите 5-7 значимых критериев для оценки сгенерированных решений.</w:t>
            </w:r>
          </w:p>
        </w:tc>
      </w:tr>
      <w:tr w:rsidR="00B959BA" w:rsidRPr="00B959BA" w:rsidTr="00E50B7E">
        <w:trPr>
          <w:trHeight w:val="1134"/>
        </w:trPr>
        <w:tc>
          <w:tcPr>
            <w:tcW w:w="1000" w:type="pct"/>
            <w:shd w:val="clear" w:color="auto" w:fill="BCD8F9" w:themeFill="accent1" w:themeFillTint="33"/>
          </w:tcPr>
          <w:p w:rsidR="00B959BA" w:rsidRPr="00B959BA" w:rsidRDefault="00B959BA" w:rsidP="00B959BA">
            <w:pPr>
              <w:jc w:val="center"/>
              <w:rPr>
                <w:b/>
                <w:color w:val="083469" w:themeColor="accent1" w:themeShade="BF"/>
              </w:rPr>
            </w:pPr>
            <w:r w:rsidRPr="00B959BA">
              <w:rPr>
                <w:b/>
                <w:color w:val="083469" w:themeColor="accent1" w:themeShade="BF"/>
              </w:rPr>
              <w:t>3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B959BA" w:rsidRPr="00B959BA" w:rsidRDefault="00B959BA" w:rsidP="00B959BA">
            <w:r w:rsidRPr="00B959BA">
              <w:t>Выберите пары критериев, которые можно объединить в систему координат</w:t>
            </w:r>
            <w:r w:rsidR="005820C8">
              <w:t>,</w:t>
            </w:r>
            <w:r w:rsidRPr="00B959BA">
              <w:t xml:space="preserve"> </w:t>
            </w:r>
            <w:r>
              <w:t>—</w:t>
            </w:r>
            <w:r w:rsidRPr="00B959BA">
              <w:t xml:space="preserve"> «фильтры».</w:t>
            </w:r>
          </w:p>
        </w:tc>
      </w:tr>
      <w:tr w:rsidR="00B959BA" w:rsidRPr="00B959BA" w:rsidTr="00E50B7E">
        <w:trPr>
          <w:trHeight w:val="1134"/>
        </w:trPr>
        <w:tc>
          <w:tcPr>
            <w:tcW w:w="1000" w:type="pct"/>
          </w:tcPr>
          <w:p w:rsidR="00B959BA" w:rsidRPr="00B959BA" w:rsidRDefault="00B959BA" w:rsidP="00B959BA">
            <w:pPr>
              <w:jc w:val="center"/>
              <w:rPr>
                <w:b/>
                <w:color w:val="083469" w:themeColor="accent1" w:themeShade="BF"/>
              </w:rPr>
            </w:pPr>
            <w:r w:rsidRPr="00B959BA">
              <w:rPr>
                <w:b/>
                <w:color w:val="083469" w:themeColor="accent1" w:themeShade="BF"/>
              </w:rPr>
              <w:t>4 ШАГ</w:t>
            </w:r>
          </w:p>
        </w:tc>
        <w:tc>
          <w:tcPr>
            <w:tcW w:w="4000" w:type="pct"/>
          </w:tcPr>
          <w:p w:rsidR="00B959BA" w:rsidRPr="00B959BA" w:rsidRDefault="00B959BA" w:rsidP="00B959BA">
            <w:r w:rsidRPr="00B959BA">
              <w:t>Пропускайте все решения через все «фильтры» до тех пор, пока не определится явный лидер.</w:t>
            </w:r>
          </w:p>
        </w:tc>
      </w:tr>
      <w:tr w:rsidR="00B959BA" w:rsidRPr="00B959BA" w:rsidTr="00E50B7E">
        <w:trPr>
          <w:trHeight w:val="1134"/>
        </w:trPr>
        <w:tc>
          <w:tcPr>
            <w:tcW w:w="1000" w:type="pct"/>
            <w:shd w:val="clear" w:color="auto" w:fill="BCD8F9" w:themeFill="accent1" w:themeFillTint="33"/>
          </w:tcPr>
          <w:p w:rsidR="00B959BA" w:rsidRPr="00B959BA" w:rsidRDefault="00B959BA" w:rsidP="00B959BA">
            <w:pPr>
              <w:jc w:val="center"/>
              <w:rPr>
                <w:b/>
                <w:color w:val="083469" w:themeColor="accent1" w:themeShade="BF"/>
              </w:rPr>
            </w:pPr>
            <w:r w:rsidRPr="00B959BA">
              <w:rPr>
                <w:b/>
                <w:color w:val="083469" w:themeColor="accent1" w:themeShade="BF"/>
              </w:rPr>
              <w:t>5 ШАГ</w:t>
            </w:r>
          </w:p>
        </w:tc>
        <w:tc>
          <w:tcPr>
            <w:tcW w:w="4000" w:type="pct"/>
            <w:shd w:val="clear" w:color="auto" w:fill="BCD8F9" w:themeFill="accent1" w:themeFillTint="33"/>
          </w:tcPr>
          <w:p w:rsidR="00B959BA" w:rsidRPr="00B959BA" w:rsidRDefault="00B959BA" w:rsidP="00B959BA">
            <w:r w:rsidRPr="00B959BA">
              <w:t>В случае отсутствия «лидера» введите дополнительные критерии для оценки вариантов решений.</w:t>
            </w:r>
          </w:p>
        </w:tc>
      </w:tr>
    </w:tbl>
    <w:p w:rsidR="00B959BA" w:rsidRDefault="00B959BA" w:rsidP="00B959BA"/>
    <w:p w:rsidR="00B959BA" w:rsidRDefault="00B959BA" w:rsidP="00B959BA">
      <w:r>
        <w:t>Для экономии времени:</w:t>
      </w:r>
    </w:p>
    <w:p w:rsidR="00B959BA" w:rsidRDefault="00B959BA" w:rsidP="00B959BA">
      <w:pPr>
        <w:pStyle w:val="a0"/>
        <w:contextualSpacing w:val="0"/>
      </w:pPr>
      <w:r>
        <w:t>разработайте фильтры заранее (но не предъявляйте их до перехода к этапу оценки вариантов);</w:t>
      </w:r>
    </w:p>
    <w:p w:rsidR="00B959BA" w:rsidRPr="00B959BA" w:rsidRDefault="00B959BA" w:rsidP="00B959BA">
      <w:pPr>
        <w:pStyle w:val="a0"/>
        <w:contextualSpacing w:val="0"/>
      </w:pPr>
      <w:r>
        <w:t>проводите оценку в группах по 2-3 человека, а затем представляйте результаты каждой группы</w:t>
      </w:r>
    </w:p>
    <w:p w:rsidR="00E977AB" w:rsidRDefault="00E977AB" w:rsidP="00B959BA"/>
    <w:p w:rsidR="00E977AB" w:rsidRDefault="00E977AB" w:rsidP="00E977AB">
      <w:r>
        <w:br w:type="page"/>
      </w:r>
    </w:p>
    <w:p w:rsidR="00E977AB" w:rsidRPr="00E977AB" w:rsidRDefault="00E977AB" w:rsidP="00E977AB"/>
    <w:tbl>
      <w:tblPr>
        <w:tblStyle w:val="afff8"/>
        <w:tblW w:w="5003" w:type="pct"/>
        <w:tblCellSpacing w:w="28" w:type="dxa"/>
        <w:tblInd w:w="-5" w:type="dxa"/>
        <w:tblLook w:val="0480" w:firstRow="0" w:lastRow="0" w:firstColumn="1" w:lastColumn="0" w:noHBand="0" w:noVBand="1"/>
      </w:tblPr>
      <w:tblGrid>
        <w:gridCol w:w="2451"/>
        <w:gridCol w:w="2423"/>
        <w:gridCol w:w="2424"/>
        <w:gridCol w:w="2452"/>
      </w:tblGrid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:rsidR="00000867" w:rsidRDefault="00000867" w:rsidP="00000867">
            <w:pPr>
              <w:spacing w:before="240"/>
              <w:rPr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ЗАТРАТНОСТЬ</w:t>
            </w:r>
            <w:r w:rsidRPr="00000867">
              <w:rPr>
                <w:color w:val="083469" w:themeColor="accent1" w:themeShade="BF"/>
              </w:rPr>
              <w:t xml:space="preserve"> решения</w:t>
            </w:r>
          </w:p>
          <w:p w:rsidR="00000867" w:rsidRPr="00000867" w:rsidRDefault="00000867" w:rsidP="00000867">
            <w:pPr>
              <w:spacing w:before="240"/>
              <w:rPr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СКОРОСТЬ</w:t>
            </w:r>
            <w:r w:rsidRPr="00000867">
              <w:rPr>
                <w:color w:val="083469" w:themeColor="accent1" w:themeShade="BF"/>
              </w:rPr>
              <w:t xml:space="preserve"> реализации решения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000867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НИЗКО</w:t>
            </w:r>
            <w:r>
              <w:rPr>
                <w:b/>
                <w:color w:val="083469" w:themeColor="accent1" w:themeShade="BF"/>
              </w:rPr>
              <w:softHyphen/>
            </w:r>
            <w:r w:rsidRPr="00000867">
              <w:rPr>
                <w:b/>
                <w:color w:val="083469" w:themeColor="accent1" w:themeShade="BF"/>
              </w:rPr>
              <w:t>ЗАТРАТНОЕ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</w:tr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/>
            <w:tcBorders>
              <w:left w:val="nil"/>
              <w:right w:val="nil"/>
            </w:tcBorders>
            <w:shd w:val="clear" w:color="auto" w:fill="auto"/>
          </w:tcPr>
          <w:p w:rsidR="00000867" w:rsidRPr="00000867" w:rsidRDefault="00000867" w:rsidP="00000867">
            <w:pPr>
              <w:spacing w:before="240"/>
              <w:jc w:val="center"/>
              <w:rPr>
                <w:b/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8DD3B5" w:themeFill="accent2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ДОЛГО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  <w:r w:rsidRPr="00000867">
              <w:rPr>
                <w:noProof/>
                <w:color w:val="083469" w:themeColor="accent1" w:themeShade="BF"/>
                <w:lang w:eastAsia="ru-RU"/>
              </w:rPr>
              <mc:AlternateContent>
                <mc:Choice Requires="wps">
                  <w:drawing>
                    <wp:inline distT="0" distB="0" distL="0" distR="0" wp14:anchorId="33DB2EF6" wp14:editId="7AA5657C">
                      <wp:extent cx="900000" cy="900000"/>
                      <wp:effectExtent l="0" t="0" r="0" b="0"/>
                      <wp:docPr id="322" name="Счетверенная стрелка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quadArrow">
                                <a:avLst>
                                  <a:gd name="adj1" fmla="val 7380"/>
                                  <a:gd name="adj2" fmla="val 8774"/>
                                  <a:gd name="adj3" fmla="val 15383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8E0806" id="Счетверенная стрелка 322" o:spid="_x0000_s1026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900000,9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" path="m,450000l138447,371034r,45756l416790,416790r,-278343l371034,138447,450000,r78966,138447l483210,138447r,278343l761553,416790r,-45756l900000,450000,761553,528966r,-45756l483210,483210r,278343l528966,761553,450000,900000,371034,761553r45756,l416790,483210r-278343,l138447,528966,,450000xe" fillcolor="#083469 [2404]" stroked="f" strokeweight="1.5pt">
                      <v:path arrowok="t" o:connecttype="custom" o:connectlocs="0,450000;138447,371034;138447,416790;416790,416790;416790,138447;371034,138447;450000,0;528966,138447;483210,138447;483210,416790;761553,416790;761553,371034;900000,450000;761553,528966;761553,483210;483210,483210;483210,761553;528966,761553;450000,900000;371034,761553;416790,761553;416790,483210;138447,483210;138447,528966;0,450000" o:connectangles="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БЫСТРО</w:t>
            </w:r>
          </w:p>
        </w:tc>
      </w:tr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00867" w:rsidRPr="00000867" w:rsidRDefault="00000867" w:rsidP="00000867">
            <w:pPr>
              <w:spacing w:before="240"/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4DBA8B" w:themeFill="accent2" w:themeFillShade="BF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8DD3B5" w:themeFill="accent2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ВЫСОКО</w:t>
            </w:r>
            <w:r>
              <w:rPr>
                <w:b/>
                <w:color w:val="083469" w:themeColor="accent1" w:themeShade="BF"/>
              </w:rPr>
              <w:softHyphen/>
            </w:r>
            <w:r w:rsidRPr="00000867">
              <w:rPr>
                <w:b/>
                <w:color w:val="083469" w:themeColor="accent1" w:themeShade="BF"/>
              </w:rPr>
              <w:t>ЗАТРАТНОЕ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</w:tr>
    </w:tbl>
    <w:p w:rsidR="00E977AB" w:rsidRDefault="00E977AB" w:rsidP="00B959BA"/>
    <w:tbl>
      <w:tblPr>
        <w:tblStyle w:val="afff8"/>
        <w:tblW w:w="5003" w:type="pct"/>
        <w:tblCellSpacing w:w="28" w:type="dxa"/>
        <w:tblInd w:w="-5" w:type="dxa"/>
        <w:tblLook w:val="0480" w:firstRow="0" w:lastRow="0" w:firstColumn="1" w:lastColumn="0" w:noHBand="0" w:noVBand="1"/>
      </w:tblPr>
      <w:tblGrid>
        <w:gridCol w:w="2451"/>
        <w:gridCol w:w="2423"/>
        <w:gridCol w:w="2424"/>
        <w:gridCol w:w="2452"/>
      </w:tblGrid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:rsidR="00000867" w:rsidRPr="00000867" w:rsidRDefault="00000867" w:rsidP="00000867">
            <w:pPr>
              <w:spacing w:before="240"/>
              <w:rPr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ВЛИЯНИЕ</w:t>
            </w:r>
            <w:r w:rsidRPr="00000867">
              <w:rPr>
                <w:color w:val="083469" w:themeColor="accent1" w:themeShade="BF"/>
              </w:rPr>
              <w:t xml:space="preserve"> на</w:t>
            </w:r>
            <w:r>
              <w:rPr>
                <w:color w:val="083469" w:themeColor="accent1" w:themeShade="BF"/>
              </w:rPr>
              <w:t> </w:t>
            </w:r>
            <w:r w:rsidRPr="00000867">
              <w:rPr>
                <w:color w:val="083469" w:themeColor="accent1" w:themeShade="BF"/>
              </w:rPr>
              <w:t>финансовый результат</w:t>
            </w:r>
          </w:p>
          <w:p w:rsidR="00000867" w:rsidRPr="00000867" w:rsidRDefault="00000867" w:rsidP="00000867">
            <w:pPr>
              <w:spacing w:before="240"/>
              <w:rPr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СООТВЕТСТВИЕ</w:t>
            </w:r>
            <w:r w:rsidRPr="00000867">
              <w:rPr>
                <w:color w:val="083469" w:themeColor="accent1" w:themeShade="BF"/>
              </w:rPr>
              <w:t xml:space="preserve"> стратегическим целям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СИЛЬНОЕ ВЛИЯНИЕ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</w:tr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/>
            <w:tcBorders>
              <w:left w:val="nil"/>
              <w:right w:val="nil"/>
            </w:tcBorders>
            <w:shd w:val="clear" w:color="auto" w:fill="auto"/>
          </w:tcPr>
          <w:p w:rsidR="00000867" w:rsidRPr="00000867" w:rsidRDefault="00000867" w:rsidP="00000867">
            <w:pPr>
              <w:spacing w:before="240"/>
              <w:jc w:val="center"/>
              <w:rPr>
                <w:b/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8DD3B5" w:themeFill="accent2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МИНИМАЛЬНОЕ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  <w:r w:rsidRPr="00000867">
              <w:rPr>
                <w:noProof/>
                <w:color w:val="083469" w:themeColor="accent1" w:themeShade="BF"/>
                <w:lang w:eastAsia="ru-RU"/>
              </w:rPr>
              <mc:AlternateContent>
                <mc:Choice Requires="wps">
                  <w:drawing>
                    <wp:inline distT="0" distB="0" distL="0" distR="0" wp14:anchorId="2CD71F95" wp14:editId="53E36846">
                      <wp:extent cx="900000" cy="900000"/>
                      <wp:effectExtent l="0" t="0" r="0" b="0"/>
                      <wp:docPr id="323" name="Счетверенная стрелка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quadArrow">
                                <a:avLst>
                                  <a:gd name="adj1" fmla="val 7380"/>
                                  <a:gd name="adj2" fmla="val 8774"/>
                                  <a:gd name="adj3" fmla="val 15383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DB7550" id="Счетверенная стрелка 323" o:spid="_x0000_s1026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900000,9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" path="m,450000l138447,371034r,45756l416790,416790r,-278343l371034,138447,450000,r78966,138447l483210,138447r,278343l761553,416790r,-45756l900000,450000,761553,528966r,-45756l483210,483210r,278343l528966,761553,450000,900000,371034,761553r45756,l416790,483210r-278343,l138447,528966,,450000xe" fillcolor="#083469 [2404]" stroked="f" strokeweight="1.5pt">
                      <v:path arrowok="t" o:connecttype="custom" o:connectlocs="0,450000;138447,371034;138447,416790;416790,416790;416790,138447;371034,138447;450000,0;528966,138447;483210,138447;483210,416790;761553,416790;761553,371034;900000,450000;761553,528966;761553,483210;483210,483210;483210,761553;528966,761553;450000,900000;371034,761553;416790,761553;416790,483210;138447,483210;138447,528966;0,450000" o:connectangles="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ПОЛНОЕ</w:t>
            </w:r>
          </w:p>
        </w:tc>
      </w:tr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00867" w:rsidRPr="00000867" w:rsidRDefault="00000867" w:rsidP="00000867">
            <w:pPr>
              <w:spacing w:before="240"/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4DBA8B" w:themeFill="accent2" w:themeFillShade="BF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8DD3B5" w:themeFill="accent2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 xml:space="preserve">СЛАБОЕ </w:t>
            </w:r>
            <w:r>
              <w:rPr>
                <w:b/>
                <w:color w:val="083469" w:themeColor="accent1" w:themeShade="BF"/>
              </w:rPr>
              <w:br/>
            </w:r>
            <w:r w:rsidRPr="00000867">
              <w:rPr>
                <w:b/>
                <w:color w:val="083469" w:themeColor="accent1" w:themeShade="BF"/>
              </w:rPr>
              <w:t>ВЛИЯНИЕ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</w:tr>
    </w:tbl>
    <w:p w:rsidR="00E977AB" w:rsidRDefault="00E977AB" w:rsidP="00B959BA"/>
    <w:p w:rsidR="00000867" w:rsidRDefault="00000867" w:rsidP="00000867"/>
    <w:tbl>
      <w:tblPr>
        <w:tblStyle w:val="afff8"/>
        <w:tblW w:w="5003" w:type="pct"/>
        <w:tblCellSpacing w:w="28" w:type="dxa"/>
        <w:tblInd w:w="-5" w:type="dxa"/>
        <w:tblLook w:val="0480" w:firstRow="0" w:lastRow="0" w:firstColumn="1" w:lastColumn="0" w:noHBand="0" w:noVBand="1"/>
      </w:tblPr>
      <w:tblGrid>
        <w:gridCol w:w="2514"/>
        <w:gridCol w:w="2402"/>
        <w:gridCol w:w="2403"/>
        <w:gridCol w:w="2431"/>
      </w:tblGrid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:rsidR="00000867" w:rsidRPr="00000867" w:rsidRDefault="00000867" w:rsidP="00000867">
            <w:pPr>
              <w:spacing w:before="240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 xml:space="preserve">КОНТРАСТНОСТЬ РЕШЕНИЯ </w:t>
            </w:r>
          </w:p>
          <w:p w:rsidR="00000867" w:rsidRPr="00000867" w:rsidRDefault="00000867" w:rsidP="00000867">
            <w:pPr>
              <w:spacing w:before="240"/>
              <w:rPr>
                <w:color w:val="083469" w:themeColor="accent1" w:themeShade="BF"/>
              </w:rPr>
            </w:pPr>
            <w:r w:rsidRPr="00000867">
              <w:rPr>
                <w:color w:val="083469" w:themeColor="accent1" w:themeShade="BF"/>
              </w:rPr>
              <w:t>Возможность реализации без привлечения дополнительных компетенций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КОНТРАСТНОЕ РЕШЕНИЕ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</w:tr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/>
            <w:tcBorders>
              <w:left w:val="nil"/>
              <w:right w:val="nil"/>
            </w:tcBorders>
            <w:shd w:val="clear" w:color="auto" w:fill="auto"/>
          </w:tcPr>
          <w:p w:rsidR="00000867" w:rsidRPr="00000867" w:rsidRDefault="00000867" w:rsidP="00000867">
            <w:pPr>
              <w:spacing w:before="240"/>
              <w:jc w:val="center"/>
              <w:rPr>
                <w:b/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8DD3B5" w:themeFill="accent2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НУЖНО ПРИВЛЕЧЕНИЕ ДОПОЛНИ</w:t>
            </w:r>
            <w:r>
              <w:rPr>
                <w:b/>
                <w:color w:val="083469" w:themeColor="accent1" w:themeShade="BF"/>
              </w:rPr>
              <w:softHyphen/>
            </w:r>
            <w:r w:rsidRPr="00000867">
              <w:rPr>
                <w:b/>
                <w:color w:val="083469" w:themeColor="accent1" w:themeShade="BF"/>
              </w:rPr>
              <w:t>ТЕЛЬНЫХ КОМПЕТЕНЦИЙ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  <w:r w:rsidRPr="00000867">
              <w:rPr>
                <w:noProof/>
                <w:color w:val="083469" w:themeColor="accent1" w:themeShade="BF"/>
                <w:lang w:eastAsia="ru-RU"/>
              </w:rPr>
              <mc:AlternateContent>
                <mc:Choice Requires="wps">
                  <w:drawing>
                    <wp:inline distT="0" distB="0" distL="0" distR="0" wp14:anchorId="5991AC8E" wp14:editId="4495ADAF">
                      <wp:extent cx="900000" cy="900000"/>
                      <wp:effectExtent l="0" t="0" r="0" b="0"/>
                      <wp:docPr id="324" name="Счетверенная стрелка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quadArrow">
                                <a:avLst>
                                  <a:gd name="adj1" fmla="val 7380"/>
                                  <a:gd name="adj2" fmla="val 8774"/>
                                  <a:gd name="adj3" fmla="val 15383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E3B6E0" id="Счетверенная стрелка 324" o:spid="_x0000_s1026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900000,9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" path="m,450000l138447,371034r,45756l416790,416790r,-278343l371034,138447,450000,r78966,138447l483210,138447r,278343l761553,416790r,-45756l900000,450000,761553,528966r,-45756l483210,483210r,278343l528966,761553,450000,900000,371034,761553r45756,l416790,483210r-278343,l138447,528966,,450000xe" fillcolor="#083469 [2404]" stroked="f" strokeweight="1.5pt">
                      <v:path arrowok="t" o:connecttype="custom" o:connectlocs="0,450000;138447,371034;138447,416790;416790,416790;416790,138447;371034,138447;450000,0;528966,138447;483210,138447;483210,416790;761553,416790;761553,371034;900000,450000;761553,528966;761553,483210;483210,483210;483210,761553;528966,761553;450000,900000;371034,761553;416790,761553;416790,483210;138447,483210;138447,528966;0,450000" o:connectangles="0,0,0,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E8F6F0" w:themeFill="accent2" w:themeFillTint="33"/>
          </w:tcPr>
          <w:p w:rsidR="00000867" w:rsidRPr="00000867" w:rsidRDefault="00000867" w:rsidP="00000867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РЕАЛИЗУЕМО С</w:t>
            </w:r>
            <w:r>
              <w:rPr>
                <w:b/>
                <w:color w:val="083469" w:themeColor="accent1" w:themeShade="BF"/>
              </w:rPr>
              <w:t> </w:t>
            </w:r>
            <w:r w:rsidRPr="00000867">
              <w:rPr>
                <w:b/>
                <w:color w:val="083469" w:themeColor="accent1" w:themeShade="BF"/>
              </w:rPr>
              <w:t>ТЕКУЩИМИ КОМПЕТЕН</w:t>
            </w:r>
            <w:r>
              <w:rPr>
                <w:b/>
                <w:color w:val="083469" w:themeColor="accent1" w:themeShade="BF"/>
              </w:rPr>
              <w:softHyphen/>
            </w:r>
            <w:r w:rsidRPr="00000867">
              <w:rPr>
                <w:b/>
                <w:color w:val="083469" w:themeColor="accent1" w:themeShade="BF"/>
              </w:rPr>
              <w:t>ЦИЯМИ</w:t>
            </w:r>
          </w:p>
        </w:tc>
      </w:tr>
      <w:tr w:rsidR="00000867" w:rsidRPr="00000867" w:rsidTr="00E50B7E">
        <w:trPr>
          <w:trHeight w:val="1984"/>
          <w:tblCellSpacing w:w="28" w:type="dxa"/>
        </w:trPr>
        <w:tc>
          <w:tcPr>
            <w:tcW w:w="125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00867" w:rsidRPr="00000867" w:rsidRDefault="00000867" w:rsidP="00000867">
            <w:pPr>
              <w:spacing w:before="240"/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4DBA8B" w:themeFill="accent2" w:themeFillShade="BF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8DD3B5" w:themeFill="accent2"/>
          </w:tcPr>
          <w:p w:rsidR="00000867" w:rsidRPr="00000867" w:rsidRDefault="00000867" w:rsidP="00FE7B4E">
            <w:pPr>
              <w:jc w:val="center"/>
              <w:rPr>
                <w:b/>
                <w:color w:val="083469" w:themeColor="accent1" w:themeShade="BF"/>
              </w:rPr>
            </w:pPr>
            <w:r w:rsidRPr="00000867">
              <w:rPr>
                <w:b/>
                <w:color w:val="083469" w:themeColor="accent1" w:themeShade="BF"/>
              </w:rPr>
              <w:t>ТИПОВОЕ РЕШЕНИЕ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BAE4D2" w:themeFill="accent2" w:themeFillTint="99"/>
          </w:tcPr>
          <w:p w:rsidR="00000867" w:rsidRPr="00000867" w:rsidRDefault="00000867" w:rsidP="00FE7B4E">
            <w:pPr>
              <w:jc w:val="center"/>
              <w:rPr>
                <w:color w:val="083469" w:themeColor="accent1" w:themeShade="BF"/>
              </w:rPr>
            </w:pPr>
          </w:p>
        </w:tc>
      </w:tr>
    </w:tbl>
    <w:p w:rsidR="00E977AB" w:rsidRPr="00B959BA" w:rsidRDefault="00E977AB" w:rsidP="00B959BA"/>
    <w:p w:rsidR="000946D1" w:rsidRPr="00B959BA" w:rsidRDefault="000946D1" w:rsidP="00B959BA">
      <w:r w:rsidRPr="00B959BA">
        <w:br w:type="page"/>
      </w:r>
    </w:p>
    <w:p w:rsidR="000946D1" w:rsidRDefault="000946D1" w:rsidP="000946D1">
      <w:pPr>
        <w:pStyle w:val="1"/>
      </w:pPr>
      <w:r w:rsidRPr="004C596C">
        <w:lastRenderedPageBreak/>
        <w:t>ПРИНЯТИЕ РЕШЕНИЯ. ДОСТИЖЕНИЕ СОГЛАШЕНИЯ</w:t>
      </w:r>
    </w:p>
    <w:p w:rsidR="00B55CAD" w:rsidRPr="00B55CAD" w:rsidRDefault="00B55CAD" w:rsidP="00B55CAD"/>
    <w:p w:rsidR="000946D1" w:rsidRPr="00B55CAD" w:rsidRDefault="000946D1" w:rsidP="00B55CAD">
      <w:r w:rsidRPr="004C596C">
        <w:t>Инструменты</w:t>
      </w:r>
    </w:p>
    <w:tbl>
      <w:tblPr>
        <w:tblStyle w:val="afff8"/>
        <w:tblW w:w="5000" w:type="pct"/>
        <w:tblLook w:val="06A0" w:firstRow="1" w:lastRow="0" w:firstColumn="1" w:lastColumn="0" w:noHBand="1" w:noVBand="1"/>
      </w:tblPr>
      <w:tblGrid>
        <w:gridCol w:w="2630"/>
        <w:gridCol w:w="7012"/>
      </w:tblGrid>
      <w:tr w:rsidR="000946D1" w:rsidRPr="00B55CAD" w:rsidTr="00B55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5000" w:type="pct"/>
            <w:gridSpan w:val="2"/>
          </w:tcPr>
          <w:p w:rsidR="000946D1" w:rsidRPr="00B55CAD" w:rsidRDefault="000946D1" w:rsidP="00B55CAD">
            <w:pPr>
              <w:jc w:val="center"/>
            </w:pPr>
            <w:r w:rsidRPr="00B55CAD">
              <w:t>ИТОГОВОЕ РЕШЕНИЕ</w:t>
            </w:r>
          </w:p>
        </w:tc>
      </w:tr>
      <w:tr w:rsidR="000946D1" w:rsidRPr="00B55CAD" w:rsidTr="00B55CAD">
        <w:trPr>
          <w:trHeight w:val="1748"/>
        </w:trPr>
        <w:tc>
          <w:tcPr>
            <w:tcW w:w="1364" w:type="pct"/>
          </w:tcPr>
          <w:p w:rsidR="000946D1" w:rsidRPr="00B55CAD" w:rsidRDefault="00B55CAD" w:rsidP="00B55CAD">
            <w:pPr>
              <w:rPr>
                <w:b/>
              </w:rPr>
            </w:pPr>
            <w:r w:rsidRPr="00B55CAD">
              <w:rPr>
                <w:b/>
                <w:color w:val="083469" w:themeColor="accent1" w:themeShade="BF"/>
              </w:rPr>
              <w:t>АВТОРИТАРНОЕ РЕШЕНИЕ (РЕШАЕТ РУКОВОДИТЕЛЬ)</w:t>
            </w:r>
          </w:p>
        </w:tc>
        <w:tc>
          <w:tcPr>
            <w:tcW w:w="3636" w:type="pct"/>
          </w:tcPr>
          <w:p w:rsidR="000946D1" w:rsidRPr="00B55CAD" w:rsidRDefault="000946D1" w:rsidP="00B55CAD">
            <w:r w:rsidRPr="00B55CAD">
              <w:t>На совещании участники разрабатывают варианты, анализируют сильные и слабые стороны. Лидер (руководитель) принимает решение.</w:t>
            </w:r>
          </w:p>
        </w:tc>
      </w:tr>
      <w:tr w:rsidR="00B55CAD" w:rsidRPr="00B55CAD" w:rsidTr="00B55CAD">
        <w:trPr>
          <w:trHeight w:val="510"/>
        </w:trPr>
        <w:tc>
          <w:tcPr>
            <w:tcW w:w="5000" w:type="pct"/>
            <w:gridSpan w:val="2"/>
            <w:shd w:val="clear" w:color="auto" w:fill="BCD8F9" w:themeFill="accent1" w:themeFillTint="33"/>
          </w:tcPr>
          <w:p w:rsidR="000946D1" w:rsidRPr="00B55CAD" w:rsidRDefault="000946D1" w:rsidP="00B55CAD">
            <w:pPr>
              <w:jc w:val="center"/>
              <w:rPr>
                <w:color w:val="083469" w:themeColor="accent1" w:themeShade="BF"/>
              </w:rPr>
            </w:pPr>
            <w:r w:rsidRPr="00B55CAD">
              <w:rPr>
                <w:color w:val="083469" w:themeColor="accent1" w:themeShade="BF"/>
              </w:rPr>
              <w:t>ПРОМЕЖУТОЧНЫЕ РЕШЕНИЯ</w:t>
            </w:r>
          </w:p>
        </w:tc>
      </w:tr>
      <w:tr w:rsidR="000946D1" w:rsidRPr="00B55CAD" w:rsidTr="00B55CAD">
        <w:trPr>
          <w:trHeight w:val="1626"/>
        </w:trPr>
        <w:tc>
          <w:tcPr>
            <w:tcW w:w="1364" w:type="pct"/>
          </w:tcPr>
          <w:p w:rsidR="000946D1" w:rsidRPr="00B55CAD" w:rsidRDefault="00B55CAD" w:rsidP="00B55CAD">
            <w:pPr>
              <w:rPr>
                <w:b/>
                <w:color w:val="083469" w:themeColor="accent1" w:themeShade="BF"/>
              </w:rPr>
            </w:pPr>
            <w:r w:rsidRPr="00B55CAD">
              <w:rPr>
                <w:b/>
                <w:color w:val="083469" w:themeColor="accent1" w:themeShade="BF"/>
              </w:rPr>
              <w:t>РУКОВОДИТЕЛЬ ИМЕЕТ ПРАВО «ВЕТО»</w:t>
            </w:r>
          </w:p>
        </w:tc>
        <w:tc>
          <w:tcPr>
            <w:tcW w:w="3636" w:type="pct"/>
          </w:tcPr>
          <w:p w:rsidR="000946D1" w:rsidRPr="00B55CAD" w:rsidRDefault="000946D1" w:rsidP="00B55CAD">
            <w:r w:rsidRPr="00B55CAD">
              <w:t>Участники совещания (заинтересованные лица) принимают решение одним из способов, перечисленных ниже. Однако руководитель имеет право его отклонить.</w:t>
            </w:r>
          </w:p>
        </w:tc>
      </w:tr>
      <w:tr w:rsidR="000946D1" w:rsidRPr="00B55CAD" w:rsidTr="00B55CAD">
        <w:trPr>
          <w:trHeight w:val="2255"/>
        </w:trPr>
        <w:tc>
          <w:tcPr>
            <w:tcW w:w="1364" w:type="pct"/>
          </w:tcPr>
          <w:p w:rsidR="000946D1" w:rsidRPr="00B55CAD" w:rsidRDefault="00B55CAD" w:rsidP="00B55CAD">
            <w:pPr>
              <w:rPr>
                <w:b/>
                <w:color w:val="083469" w:themeColor="accent1" w:themeShade="BF"/>
              </w:rPr>
            </w:pPr>
            <w:r w:rsidRPr="00B55CAD">
              <w:rPr>
                <w:b/>
                <w:color w:val="083469" w:themeColor="accent1" w:themeShade="BF"/>
              </w:rPr>
              <w:t>ПРОСТОЕ БОЛЬШИНСТВО</w:t>
            </w:r>
          </w:p>
        </w:tc>
        <w:tc>
          <w:tcPr>
            <w:tcW w:w="3636" w:type="pct"/>
          </w:tcPr>
          <w:p w:rsidR="000946D1" w:rsidRPr="00B55CAD" w:rsidRDefault="000946D1" w:rsidP="00B55CAD">
            <w:r w:rsidRPr="00B55CAD">
              <w:t>Решение принимается, если за него голосует большинство участников совещани</w:t>
            </w:r>
            <w:r w:rsidR="005820C8">
              <w:t>я. Это быстрый метод,</w:t>
            </w:r>
            <w:r w:rsidRPr="00B55CAD">
              <w:t xml:space="preserve"> тем не менее, он может приводить к неоптимальному решению и менее эффективному внедрению (выполнению) из-за невысокого принятия участниками и возможной неясности деталей.</w:t>
            </w:r>
          </w:p>
        </w:tc>
      </w:tr>
      <w:tr w:rsidR="000946D1" w:rsidRPr="00B55CAD" w:rsidTr="00B55CAD">
        <w:trPr>
          <w:trHeight w:val="2219"/>
        </w:trPr>
        <w:tc>
          <w:tcPr>
            <w:tcW w:w="1364" w:type="pct"/>
          </w:tcPr>
          <w:p w:rsidR="000946D1" w:rsidRPr="00B55CAD" w:rsidRDefault="00B55CAD" w:rsidP="00B55CAD">
            <w:pPr>
              <w:rPr>
                <w:b/>
                <w:color w:val="083469" w:themeColor="accent1" w:themeShade="BF"/>
              </w:rPr>
            </w:pPr>
            <w:r w:rsidRPr="00B55CAD">
              <w:rPr>
                <w:b/>
                <w:color w:val="083469" w:themeColor="accent1" w:themeShade="BF"/>
              </w:rPr>
              <w:t>СУПЕР-БОЛЬШИНСТВО</w:t>
            </w:r>
          </w:p>
        </w:tc>
        <w:tc>
          <w:tcPr>
            <w:tcW w:w="3636" w:type="pct"/>
          </w:tcPr>
          <w:p w:rsidR="000946D1" w:rsidRPr="00B55CAD" w:rsidRDefault="000946D1" w:rsidP="00B55CAD">
            <w:r w:rsidRPr="00B55CAD">
              <w:t>Варианты обсуждаются до тех пор, пока подавляющее большинство участников ни приходят к одному варианту. Супер-большинство это обычно от 60 до 75% участников. Однако сохраняются ограничения, связанные с меньшим принятием.</w:t>
            </w:r>
          </w:p>
        </w:tc>
      </w:tr>
      <w:tr w:rsidR="000946D1" w:rsidRPr="00B55CAD" w:rsidTr="00B55CAD">
        <w:trPr>
          <w:trHeight w:val="2608"/>
        </w:trPr>
        <w:tc>
          <w:tcPr>
            <w:tcW w:w="1364" w:type="pct"/>
          </w:tcPr>
          <w:p w:rsidR="000946D1" w:rsidRPr="00B55CAD" w:rsidRDefault="00B55CAD" w:rsidP="00B55CAD">
            <w:pPr>
              <w:rPr>
                <w:b/>
                <w:color w:val="083469" w:themeColor="accent1" w:themeShade="BF"/>
              </w:rPr>
            </w:pPr>
            <w:r w:rsidRPr="00B55CAD">
              <w:rPr>
                <w:b/>
                <w:color w:val="083469" w:themeColor="accent1" w:themeShade="BF"/>
              </w:rPr>
              <w:t>КОНСЕНСУС</w:t>
            </w:r>
          </w:p>
        </w:tc>
        <w:tc>
          <w:tcPr>
            <w:tcW w:w="3636" w:type="pct"/>
          </w:tcPr>
          <w:p w:rsidR="000946D1" w:rsidRPr="00B55CAD" w:rsidRDefault="000946D1" w:rsidP="00B55CAD">
            <w:r w:rsidRPr="00B55CAD">
              <w:t>Варианты обсуждаются до тех пор, пока не найден вариант, приемлемый для всех. Хотя консенсус повышает принятие участниками итогового решения и готовность его реализовывать, он нередко приводит к менее четким, «сильным» решениям из-за потребности сделать много уступок и корректировок для каждого участника. Кроме этого, данный метод может занимать больше времени.</w:t>
            </w:r>
          </w:p>
        </w:tc>
      </w:tr>
    </w:tbl>
    <w:p w:rsidR="000946D1" w:rsidRPr="004C596C" w:rsidRDefault="000946D1" w:rsidP="000946D1">
      <w:pPr>
        <w:pStyle w:val="1"/>
      </w:pPr>
      <w:r w:rsidRPr="004C596C">
        <w:lastRenderedPageBreak/>
        <w:t xml:space="preserve">БЛАНК ДЛЯ ПОДГОТОВКИ </w:t>
      </w:r>
      <w:r w:rsidRPr="004C596C">
        <w:br/>
        <w:t>К СЕССИИ ПО ПОИСКУ РЕШЕНИЯ</w:t>
      </w:r>
    </w:p>
    <w:p w:rsidR="000946D1" w:rsidRPr="004C596C" w:rsidRDefault="000946D1" w:rsidP="00BA1A4C">
      <w:pPr>
        <w:pStyle w:val="3"/>
      </w:pPr>
      <w:r w:rsidRPr="004C596C">
        <w:t>ПРОБЛЕМА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0946D1" w:rsidRPr="004C596C" w:rsidRDefault="000946D1" w:rsidP="000946D1">
      <w:pPr>
        <w:pStyle w:val="3"/>
      </w:pPr>
      <w:r w:rsidRPr="004C596C">
        <w:t>ЦЕЛЬ. Какого результата хотите достичь?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0946D1" w:rsidRPr="004C596C" w:rsidRDefault="000946D1" w:rsidP="000946D1">
      <w:pPr>
        <w:pStyle w:val="3"/>
      </w:pPr>
      <w:r w:rsidRPr="004C596C">
        <w:t>Инструменты поиска и принятия решений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0946D1" w:rsidRPr="004C596C" w:rsidRDefault="000946D1" w:rsidP="00BA1A4C">
      <w:pPr>
        <w:pStyle w:val="3"/>
      </w:pPr>
      <w:r w:rsidRPr="004C596C">
        <w:t>Ваш план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Default="00BA1A4C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B55CAD" w:rsidRDefault="00B55CAD" w:rsidP="00BA1A4C">
      <w:pPr>
        <w:pStyle w:val="afff5"/>
      </w:pPr>
    </w:p>
    <w:p w:rsidR="000946D1" w:rsidRPr="004C596C" w:rsidRDefault="00BA1A4C" w:rsidP="000946D1">
      <w:r w:rsidRPr="004C596C">
        <w:br w:type="page"/>
      </w:r>
    </w:p>
    <w:p w:rsidR="000946D1" w:rsidRDefault="000946D1" w:rsidP="000946D1">
      <w:pPr>
        <w:pStyle w:val="1"/>
      </w:pPr>
      <w:r w:rsidRPr="004C596C">
        <w:lastRenderedPageBreak/>
        <w:t>ЧЕК-ЛИСТ «ГРУППОВОЙ ПОИСК РЕШЕНИЙ»</w:t>
      </w:r>
    </w:p>
    <w:p w:rsidR="00B55CAD" w:rsidRPr="00B55CAD" w:rsidRDefault="00B55CAD" w:rsidP="00B55CAD"/>
    <w:tbl>
      <w:tblPr>
        <w:tblStyle w:val="afff8"/>
        <w:tblW w:w="5000" w:type="pct"/>
        <w:tblLayout w:type="fixed"/>
        <w:tblLook w:val="01E0" w:firstRow="1" w:lastRow="1" w:firstColumn="1" w:lastColumn="1" w:noHBand="0" w:noVBand="0"/>
      </w:tblPr>
      <w:tblGrid>
        <w:gridCol w:w="721"/>
        <w:gridCol w:w="4504"/>
        <w:gridCol w:w="720"/>
        <w:gridCol w:w="720"/>
        <w:gridCol w:w="720"/>
        <w:gridCol w:w="2257"/>
      </w:tblGrid>
      <w:tr w:rsidR="00D214C0" w:rsidRPr="00B55CAD" w:rsidTr="006811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tcW w:w="721" w:type="dxa"/>
            <w:tcBorders>
              <w:bottom w:val="nil"/>
            </w:tcBorders>
          </w:tcPr>
          <w:p w:rsidR="00B55CAD" w:rsidRPr="00784DBE" w:rsidRDefault="00B55CAD" w:rsidP="00D214C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504" w:type="dxa"/>
            <w:vMerge w:val="restart"/>
          </w:tcPr>
          <w:p w:rsidR="00B55CAD" w:rsidRPr="00B55CAD" w:rsidRDefault="00B55CAD" w:rsidP="00B55CAD">
            <w:r w:rsidRPr="00B55CAD">
              <w:t>Что контролируем?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D214C0">
            <w:pPr>
              <w:jc w:val="center"/>
            </w:pPr>
            <w:r w:rsidRPr="00B55CAD">
              <w:t>Оценка:</w:t>
            </w:r>
          </w:p>
        </w:tc>
        <w:tc>
          <w:tcPr>
            <w:tcW w:w="2257" w:type="dxa"/>
            <w:vMerge w:val="restart"/>
          </w:tcPr>
          <w:p w:rsidR="00B55CAD" w:rsidRPr="00B55CAD" w:rsidRDefault="00B55CAD" w:rsidP="00D214C0">
            <w:pPr>
              <w:jc w:val="center"/>
            </w:pPr>
            <w:r w:rsidRPr="00B55CAD">
              <w:t>Комментарий</w:t>
            </w:r>
          </w:p>
        </w:tc>
      </w:tr>
      <w:tr w:rsidR="00D214C0" w:rsidRPr="00B55CAD" w:rsidTr="006811D9">
        <w:trPr>
          <w:trHeight w:val="237"/>
        </w:trPr>
        <w:tc>
          <w:tcPr>
            <w:tcW w:w="721" w:type="dxa"/>
            <w:tcBorders>
              <w:top w:val="nil"/>
              <w:bottom w:val="single" w:sz="4" w:space="0" w:color="0B478D" w:themeColor="accent1"/>
            </w:tcBorders>
            <w:shd w:val="clear" w:color="auto" w:fill="BCD8F9" w:themeFill="accent1" w:themeFillTint="33"/>
          </w:tcPr>
          <w:p w:rsidR="00B55CAD" w:rsidRPr="00784DBE" w:rsidRDefault="00B55CAD" w:rsidP="00D214C0">
            <w:pPr>
              <w:jc w:val="center"/>
              <w:rPr>
                <w:b/>
                <w:color w:val="083469" w:themeColor="accent1" w:themeShade="BF"/>
                <w:sz w:val="32"/>
                <w:szCs w:val="32"/>
              </w:rPr>
            </w:pPr>
          </w:p>
        </w:tc>
        <w:tc>
          <w:tcPr>
            <w:tcW w:w="4504" w:type="dxa"/>
            <w:vMerge/>
          </w:tcPr>
          <w:p w:rsidR="00B55CAD" w:rsidRPr="00B55CAD" w:rsidRDefault="00B55CAD" w:rsidP="00B55CAD"/>
        </w:tc>
        <w:tc>
          <w:tcPr>
            <w:tcW w:w="720" w:type="dxa"/>
          </w:tcPr>
          <w:p w:rsidR="00B55CAD" w:rsidRPr="00D214C0" w:rsidRDefault="00B55CAD" w:rsidP="00D214C0">
            <w:pPr>
              <w:jc w:val="center"/>
              <w:rPr>
                <w:color w:val="083469" w:themeColor="accent1" w:themeShade="BF"/>
              </w:rPr>
            </w:pPr>
            <w:r w:rsidRPr="00D214C0">
              <w:rPr>
                <w:color w:val="083469" w:themeColor="accent1" w:themeShade="BF"/>
              </w:rPr>
              <w:t>+</w:t>
            </w:r>
          </w:p>
        </w:tc>
        <w:tc>
          <w:tcPr>
            <w:tcW w:w="720" w:type="dxa"/>
          </w:tcPr>
          <w:p w:rsidR="00B55CAD" w:rsidRPr="00D214C0" w:rsidRDefault="00B55CAD" w:rsidP="00D214C0">
            <w:pPr>
              <w:jc w:val="center"/>
              <w:rPr>
                <w:color w:val="083469" w:themeColor="accent1" w:themeShade="BF"/>
              </w:rPr>
            </w:pPr>
            <w:r w:rsidRPr="00D214C0">
              <w:rPr>
                <w:color w:val="083469" w:themeColor="accent1" w:themeShade="BF"/>
              </w:rPr>
              <w:t>+/</w:t>
            </w:r>
            <w:r w:rsidR="00D214C0" w:rsidRPr="00D214C0">
              <w:rPr>
                <w:color w:val="083469" w:themeColor="accent1" w:themeShade="BF"/>
              </w:rPr>
              <w:t>−</w:t>
            </w:r>
          </w:p>
        </w:tc>
        <w:tc>
          <w:tcPr>
            <w:tcW w:w="720" w:type="dxa"/>
          </w:tcPr>
          <w:p w:rsidR="00B55CAD" w:rsidRPr="00D214C0" w:rsidRDefault="00D214C0" w:rsidP="00D214C0">
            <w:pPr>
              <w:jc w:val="center"/>
              <w:rPr>
                <w:color w:val="083469" w:themeColor="accent1" w:themeShade="BF"/>
              </w:rPr>
            </w:pPr>
            <w:r w:rsidRPr="00D214C0">
              <w:rPr>
                <w:color w:val="083469" w:themeColor="accent1" w:themeShade="BF"/>
              </w:rPr>
              <w:t>−</w:t>
            </w:r>
          </w:p>
        </w:tc>
        <w:tc>
          <w:tcPr>
            <w:tcW w:w="2257" w:type="dxa"/>
            <w:vMerge/>
          </w:tcPr>
          <w:p w:rsidR="00B55CAD" w:rsidRPr="00B55CAD" w:rsidRDefault="00B55CAD" w:rsidP="00B55CAD"/>
        </w:tc>
      </w:tr>
      <w:tr w:rsidR="00D214C0" w:rsidRPr="00B55CAD" w:rsidTr="006811D9">
        <w:trPr>
          <w:trHeight w:val="850"/>
        </w:trPr>
        <w:tc>
          <w:tcPr>
            <w:tcW w:w="721" w:type="dxa"/>
            <w:tcBorders>
              <w:top w:val="single" w:sz="4" w:space="0" w:color="0B478D" w:themeColor="accent1"/>
            </w:tcBorders>
          </w:tcPr>
          <w:p w:rsidR="00B55CAD" w:rsidRPr="006811D9" w:rsidRDefault="00CC6BCE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 w:rsidRPr="006811D9"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1</w:t>
            </w:r>
          </w:p>
        </w:tc>
        <w:tc>
          <w:tcPr>
            <w:tcW w:w="4504" w:type="dxa"/>
          </w:tcPr>
          <w:p w:rsidR="00B55CAD" w:rsidRPr="00B55CAD" w:rsidRDefault="00B55CAD" w:rsidP="00B55CAD">
            <w:r w:rsidRPr="00B55CAD">
              <w:t>Ведущий четко обозначил тему/проблему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  <w:p w:rsidR="00B55CAD" w:rsidRPr="00B55CAD" w:rsidRDefault="00B55CAD" w:rsidP="00D214C0">
            <w:pPr>
              <w:pStyle w:val="afff5"/>
              <w:spacing w:after="0"/>
            </w:pPr>
          </w:p>
        </w:tc>
      </w:tr>
      <w:tr w:rsidR="00D214C0" w:rsidRPr="00B55CAD" w:rsidTr="006811D9">
        <w:trPr>
          <w:trHeight w:val="2268"/>
        </w:trPr>
        <w:tc>
          <w:tcPr>
            <w:tcW w:w="721" w:type="dxa"/>
          </w:tcPr>
          <w:p w:rsidR="00B55CAD" w:rsidRPr="006811D9" w:rsidRDefault="00CC6BCE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 w:rsidRPr="006811D9"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2</w:t>
            </w:r>
          </w:p>
        </w:tc>
        <w:tc>
          <w:tcPr>
            <w:tcW w:w="4504" w:type="dxa"/>
          </w:tcPr>
          <w:p w:rsidR="00B55CAD" w:rsidRPr="00B55CAD" w:rsidRDefault="00B55CAD" w:rsidP="00B55CAD">
            <w:r w:rsidRPr="00B55CAD">
              <w:t>Ведущий четко обозначил формат результата</w:t>
            </w:r>
          </w:p>
          <w:p w:rsidR="00B55CAD" w:rsidRPr="00B55CAD" w:rsidRDefault="00B55CAD" w:rsidP="00B55CAD">
            <w:pPr>
              <w:pStyle w:val="a3"/>
              <w:framePr w:wrap="notBeside"/>
            </w:pPr>
            <w:r w:rsidRPr="00B55CAD">
              <w:t>выработать варианты</w:t>
            </w:r>
          </w:p>
          <w:p w:rsidR="00B55CAD" w:rsidRPr="00B55CAD" w:rsidRDefault="00B55CAD" w:rsidP="00B55CAD">
            <w:pPr>
              <w:pStyle w:val="a3"/>
              <w:framePr w:wrap="notBeside"/>
            </w:pPr>
            <w:r w:rsidRPr="00B55CAD">
              <w:t>создать варианты решений + оценить их по критериям</w:t>
            </w:r>
          </w:p>
          <w:p w:rsidR="00B55CAD" w:rsidRPr="00B55CAD" w:rsidRDefault="00B55CAD" w:rsidP="00B55CAD">
            <w:pPr>
              <w:pStyle w:val="a3"/>
              <w:framePr w:wrap="notBeside"/>
            </w:pPr>
            <w:r w:rsidRPr="00B55CAD">
              <w:t>выработать варианты + принять решение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  <w:p w:rsidR="00B55CAD" w:rsidRPr="00B55CAD" w:rsidRDefault="00B55CAD" w:rsidP="00D214C0">
            <w:pPr>
              <w:pStyle w:val="afff5"/>
              <w:spacing w:after="0"/>
            </w:pPr>
          </w:p>
        </w:tc>
      </w:tr>
      <w:tr w:rsidR="00D214C0" w:rsidRPr="00B55CAD" w:rsidTr="006811D9">
        <w:trPr>
          <w:trHeight w:val="624"/>
        </w:trPr>
        <w:tc>
          <w:tcPr>
            <w:tcW w:w="721" w:type="dxa"/>
          </w:tcPr>
          <w:p w:rsidR="00B55CAD" w:rsidRPr="006811D9" w:rsidRDefault="00CC6BCE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 w:rsidRPr="006811D9"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3</w:t>
            </w:r>
          </w:p>
        </w:tc>
        <w:tc>
          <w:tcPr>
            <w:tcW w:w="4504" w:type="dxa"/>
          </w:tcPr>
          <w:p w:rsidR="00B55CAD" w:rsidRPr="00B55CAD" w:rsidRDefault="00B55CAD" w:rsidP="00B55CAD">
            <w:r w:rsidRPr="00B55CAD">
              <w:t>Ведущий контролировал время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trHeight w:val="567"/>
        </w:trPr>
        <w:tc>
          <w:tcPr>
            <w:tcW w:w="721" w:type="dxa"/>
          </w:tcPr>
          <w:p w:rsidR="00B55CAD" w:rsidRPr="006811D9" w:rsidRDefault="00CC6BCE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 w:rsidRPr="006811D9"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4</w:t>
            </w:r>
          </w:p>
        </w:tc>
        <w:tc>
          <w:tcPr>
            <w:tcW w:w="4504" w:type="dxa"/>
          </w:tcPr>
          <w:p w:rsidR="00B55CAD" w:rsidRPr="00B55CAD" w:rsidRDefault="00B55CAD" w:rsidP="006811D9">
            <w:r w:rsidRPr="00B55CAD">
              <w:t>Ведущий вовлекал всех участников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trHeight w:val="850"/>
        </w:trPr>
        <w:tc>
          <w:tcPr>
            <w:tcW w:w="721" w:type="dxa"/>
          </w:tcPr>
          <w:p w:rsidR="00B55CAD" w:rsidRPr="006811D9" w:rsidRDefault="006811D9" w:rsidP="006811D9">
            <w:pPr>
              <w:jc w:val="center"/>
              <w:rPr>
                <w:b/>
                <w:color w:val="083469" w:themeColor="accent1" w:themeShade="BF"/>
                <w:spacing w:val="-20"/>
                <w:szCs w:val="24"/>
              </w:rPr>
            </w:pPr>
            <w:r w:rsidRPr="006811D9">
              <w:rPr>
                <w:b/>
                <w:color w:val="083469" w:themeColor="accent1" w:themeShade="BF"/>
                <w:spacing w:val="-20"/>
                <w:szCs w:val="24"/>
              </w:rPr>
              <w:t>4.1</w:t>
            </w:r>
          </w:p>
        </w:tc>
        <w:tc>
          <w:tcPr>
            <w:tcW w:w="4504" w:type="dxa"/>
          </w:tcPr>
          <w:p w:rsidR="00B55CAD" w:rsidRPr="00B55CAD" w:rsidRDefault="006811D9" w:rsidP="006811D9">
            <w:pPr>
              <w:jc w:val="both"/>
            </w:pPr>
            <w:r w:rsidRPr="006811D9">
              <w:t>Ведущий______________ соблюдал правила и алгоритм техники сбора идей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trHeight w:val="850"/>
        </w:trPr>
        <w:tc>
          <w:tcPr>
            <w:tcW w:w="721" w:type="dxa"/>
          </w:tcPr>
          <w:p w:rsidR="00B55CAD" w:rsidRPr="006811D9" w:rsidRDefault="006811D9" w:rsidP="00D214C0">
            <w:pPr>
              <w:jc w:val="center"/>
              <w:rPr>
                <w:b/>
                <w:color w:val="083469" w:themeColor="accent1" w:themeShade="BF"/>
                <w:spacing w:val="-20"/>
                <w:szCs w:val="24"/>
              </w:rPr>
            </w:pPr>
            <w:r w:rsidRPr="006811D9">
              <w:rPr>
                <w:b/>
                <w:color w:val="083469" w:themeColor="accent1" w:themeShade="BF"/>
                <w:spacing w:val="-20"/>
                <w:szCs w:val="24"/>
              </w:rPr>
              <w:t>4.2</w:t>
            </w:r>
          </w:p>
        </w:tc>
        <w:tc>
          <w:tcPr>
            <w:tcW w:w="4504" w:type="dxa"/>
          </w:tcPr>
          <w:p w:rsidR="00B55CAD" w:rsidRPr="00B55CAD" w:rsidRDefault="006811D9" w:rsidP="006811D9">
            <w:pPr>
              <w:jc w:val="both"/>
            </w:pPr>
            <w:r w:rsidRPr="006811D9">
              <w:t>Ведущий______________ соблюдал правила и алгоритм техники работы с идеями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trHeight w:val="850"/>
        </w:trPr>
        <w:tc>
          <w:tcPr>
            <w:tcW w:w="721" w:type="dxa"/>
          </w:tcPr>
          <w:p w:rsidR="00B55CAD" w:rsidRPr="006811D9" w:rsidRDefault="006811D9" w:rsidP="00D214C0">
            <w:pPr>
              <w:jc w:val="center"/>
              <w:rPr>
                <w:b/>
                <w:color w:val="083469" w:themeColor="accent1" w:themeShade="BF"/>
                <w:spacing w:val="-20"/>
                <w:szCs w:val="24"/>
              </w:rPr>
            </w:pPr>
            <w:r w:rsidRPr="006811D9">
              <w:rPr>
                <w:b/>
                <w:color w:val="083469" w:themeColor="accent1" w:themeShade="BF"/>
                <w:spacing w:val="-20"/>
                <w:szCs w:val="24"/>
              </w:rPr>
              <w:t>4.3</w:t>
            </w:r>
          </w:p>
        </w:tc>
        <w:tc>
          <w:tcPr>
            <w:tcW w:w="4504" w:type="dxa"/>
          </w:tcPr>
          <w:p w:rsidR="00B55CAD" w:rsidRPr="00B55CAD" w:rsidRDefault="006811D9" w:rsidP="006811D9">
            <w:pPr>
              <w:jc w:val="both"/>
            </w:pPr>
            <w:r w:rsidRPr="006811D9">
              <w:t>Ведущий______________ соблюдал правила и алгоритм техники оценки идей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trHeight w:val="850"/>
        </w:trPr>
        <w:tc>
          <w:tcPr>
            <w:tcW w:w="721" w:type="dxa"/>
          </w:tcPr>
          <w:p w:rsidR="00B55CAD" w:rsidRPr="006811D9" w:rsidRDefault="00AD42D0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5</w:t>
            </w:r>
          </w:p>
        </w:tc>
        <w:tc>
          <w:tcPr>
            <w:tcW w:w="4504" w:type="dxa"/>
          </w:tcPr>
          <w:p w:rsidR="00B55CAD" w:rsidRPr="00B55CAD" w:rsidDel="0040369F" w:rsidRDefault="00B55CAD" w:rsidP="00B55CAD">
            <w:r w:rsidRPr="00B55CAD">
              <w:t>Участникам понятна процедура принятия решения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</w:pPr>
          </w:p>
          <w:p w:rsidR="00D214C0" w:rsidRPr="00B55CAD" w:rsidRDefault="00D214C0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trHeight w:val="1417"/>
        </w:trPr>
        <w:tc>
          <w:tcPr>
            <w:tcW w:w="721" w:type="dxa"/>
          </w:tcPr>
          <w:p w:rsidR="00B55CAD" w:rsidRPr="006811D9" w:rsidRDefault="00AD42D0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6</w:t>
            </w:r>
          </w:p>
        </w:tc>
        <w:tc>
          <w:tcPr>
            <w:tcW w:w="4504" w:type="dxa"/>
          </w:tcPr>
          <w:p w:rsidR="00B55CAD" w:rsidRPr="00B55CAD" w:rsidRDefault="00B55CAD" w:rsidP="00B55CAD">
            <w:r w:rsidRPr="00B55CAD">
              <w:t xml:space="preserve">Ведущий подвел итог: например, «Мы договорились, что…»…или «Эти варианты решений будут представлены руководству» 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  <w:tr w:rsidR="00D214C0" w:rsidRPr="00B55CAD" w:rsidTr="006811D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tcW w:w="721" w:type="dxa"/>
          </w:tcPr>
          <w:p w:rsidR="00B55CAD" w:rsidRPr="006811D9" w:rsidRDefault="00AD42D0" w:rsidP="00D214C0">
            <w:pPr>
              <w:jc w:val="center"/>
              <w:rPr>
                <w:b/>
                <w:color w:val="083469" w:themeColor="accent1" w:themeShade="BF"/>
                <w:spacing w:val="-20"/>
                <w:sz w:val="32"/>
                <w:szCs w:val="32"/>
              </w:rPr>
            </w:pPr>
            <w:r>
              <w:rPr>
                <w:b/>
                <w:color w:val="083469" w:themeColor="accent1" w:themeShade="BF"/>
                <w:spacing w:val="-20"/>
                <w:sz w:val="32"/>
                <w:szCs w:val="32"/>
              </w:rPr>
              <w:t>7</w:t>
            </w:r>
          </w:p>
        </w:tc>
        <w:tc>
          <w:tcPr>
            <w:tcW w:w="4504" w:type="dxa"/>
          </w:tcPr>
          <w:p w:rsidR="00B55CAD" w:rsidRPr="00B55CAD" w:rsidRDefault="00B55CAD" w:rsidP="00B55CAD">
            <w:r w:rsidRPr="00B55CAD">
              <w:t>Ведущий поддерживал конструктивную и позитивную атмосферу</w:t>
            </w:r>
          </w:p>
        </w:tc>
        <w:tc>
          <w:tcPr>
            <w:tcW w:w="2160" w:type="dxa"/>
            <w:gridSpan w:val="3"/>
          </w:tcPr>
          <w:p w:rsidR="00B55CAD" w:rsidRPr="00B55CAD" w:rsidRDefault="00B55CAD" w:rsidP="00B55CAD"/>
        </w:tc>
        <w:tc>
          <w:tcPr>
            <w:tcW w:w="2257" w:type="dxa"/>
          </w:tcPr>
          <w:p w:rsidR="00B55CAD" w:rsidRPr="00B55CAD" w:rsidRDefault="00B55CAD" w:rsidP="00D214C0">
            <w:pPr>
              <w:pStyle w:val="afff5"/>
              <w:spacing w:after="0"/>
              <w:ind w:left="0"/>
            </w:pPr>
          </w:p>
        </w:tc>
      </w:tr>
    </w:tbl>
    <w:p w:rsidR="0049303F" w:rsidRPr="004C596C" w:rsidRDefault="0049303F" w:rsidP="00016261">
      <w:pPr>
        <w:pStyle w:val="1"/>
        <w:sectPr w:rsidR="0049303F" w:rsidRPr="004C596C" w:rsidSect="000B5441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6811D9" w:rsidRDefault="006811D9" w:rsidP="006811D9"/>
    <w:p w:rsidR="000946D1" w:rsidRPr="004C596C" w:rsidRDefault="00391588" w:rsidP="0049303F">
      <w:pPr>
        <w:pStyle w:val="1"/>
        <w:spacing w:before="0"/>
      </w:pPr>
      <w:r w:rsidRPr="004C596C">
        <w:t xml:space="preserve">Алгоритмы оценки вариантов </w:t>
      </w:r>
      <w:r w:rsidRPr="004C596C">
        <w:br/>
        <w:t>решений по критериям</w:t>
      </w:r>
    </w:p>
    <w:p w:rsidR="00391588" w:rsidRPr="004C596C" w:rsidRDefault="00D214C0" w:rsidP="00D214C0">
      <w:pPr>
        <w:pStyle w:val="3"/>
        <w:rPr>
          <w:lang w:eastAsia="ru-RU"/>
        </w:rPr>
      </w:pPr>
      <w:r>
        <w:rPr>
          <w:lang w:eastAsia="ru-RU"/>
        </w:rPr>
        <w:t xml:space="preserve">1. </w:t>
      </w:r>
      <w:r w:rsidR="00391588" w:rsidRPr="004C596C">
        <w:rPr>
          <w:lang w:eastAsia="ru-RU"/>
        </w:rPr>
        <w:t xml:space="preserve">«Соответствие-несоответствие» </w:t>
      </w:r>
      <w:r w:rsidR="00391588" w:rsidRPr="00D214C0">
        <w:t>критерию</w:t>
      </w:r>
    </w:p>
    <w:tbl>
      <w:tblPr>
        <w:tblStyle w:val="afff8"/>
        <w:tblW w:w="5004" w:type="pct"/>
        <w:tblLook w:val="0020" w:firstRow="1" w:lastRow="0" w:firstColumn="0" w:lastColumn="0" w:noHBand="0" w:noVBand="0"/>
      </w:tblPr>
      <w:tblGrid>
        <w:gridCol w:w="1607"/>
        <w:gridCol w:w="1607"/>
        <w:gridCol w:w="1608"/>
        <w:gridCol w:w="1608"/>
        <w:gridCol w:w="1608"/>
        <w:gridCol w:w="1612"/>
      </w:tblGrid>
      <w:tr w:rsidR="00391588" w:rsidRPr="006A3319" w:rsidTr="006A3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833" w:type="pct"/>
            <w:vMerge w:val="restart"/>
          </w:tcPr>
          <w:p w:rsidR="00391588" w:rsidRPr="006A3319" w:rsidRDefault="00391588" w:rsidP="006A3319">
            <w:pPr>
              <w:jc w:val="center"/>
            </w:pPr>
            <w:r w:rsidRPr="006A3319">
              <w:t>Варианты</w:t>
            </w:r>
          </w:p>
        </w:tc>
        <w:tc>
          <w:tcPr>
            <w:tcW w:w="4167" w:type="pct"/>
            <w:gridSpan w:val="5"/>
          </w:tcPr>
          <w:p w:rsidR="00391588" w:rsidRPr="006A3319" w:rsidRDefault="006A3319" w:rsidP="006A3319">
            <w:pPr>
              <w:jc w:val="center"/>
            </w:pPr>
            <w:r w:rsidRPr="006A3319">
              <w:t>Критерии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  <w:vMerge/>
          </w:tcPr>
          <w:p w:rsidR="00391588" w:rsidRPr="006A3319" w:rsidRDefault="00391588" w:rsidP="006A3319">
            <w:pPr>
              <w:jc w:val="center"/>
            </w:pP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1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2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3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4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ИТОГО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1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1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2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3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3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2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4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3</w:t>
            </w:r>
          </w:p>
        </w:tc>
      </w:tr>
    </w:tbl>
    <w:p w:rsidR="006A3319" w:rsidRDefault="00D214C0" w:rsidP="00D214C0">
      <w:pPr>
        <w:pStyle w:val="3"/>
        <w:rPr>
          <w:lang w:eastAsia="ru-RU"/>
        </w:rPr>
      </w:pPr>
      <w:r>
        <w:t xml:space="preserve">2. </w:t>
      </w:r>
      <w:r w:rsidR="00391588" w:rsidRPr="00D214C0">
        <w:t>Присваивание</w:t>
      </w:r>
      <w:r w:rsidR="006A3319">
        <w:rPr>
          <w:lang w:eastAsia="ru-RU"/>
        </w:rPr>
        <w:t xml:space="preserve"> критериям весов</w:t>
      </w:r>
    </w:p>
    <w:p w:rsidR="00391588" w:rsidRPr="004C596C" w:rsidRDefault="00391588" w:rsidP="006A3319">
      <w:pPr>
        <w:rPr>
          <w:lang w:eastAsia="ru-RU"/>
        </w:rPr>
      </w:pPr>
      <w:r w:rsidRPr="004C596C">
        <w:rPr>
          <w:lang w:eastAsia="ru-RU"/>
        </w:rPr>
        <w:t>(ранжирование по значимости)</w:t>
      </w:r>
    </w:p>
    <w:tbl>
      <w:tblPr>
        <w:tblStyle w:val="afff8"/>
        <w:tblW w:w="5000" w:type="pct"/>
        <w:tblLook w:val="0020" w:firstRow="1" w:lastRow="0" w:firstColumn="0" w:lastColumn="0" w:noHBand="0" w:noVBand="0"/>
      </w:tblPr>
      <w:tblGrid>
        <w:gridCol w:w="1607"/>
        <w:gridCol w:w="1607"/>
        <w:gridCol w:w="1606"/>
        <w:gridCol w:w="1606"/>
        <w:gridCol w:w="1606"/>
        <w:gridCol w:w="1610"/>
      </w:tblGrid>
      <w:tr w:rsidR="00391588" w:rsidRPr="006A3319" w:rsidTr="006A3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833" w:type="pct"/>
            <w:vMerge w:val="restart"/>
          </w:tcPr>
          <w:p w:rsidR="00391588" w:rsidRPr="006A3319" w:rsidRDefault="00391588" w:rsidP="006A3319">
            <w:pPr>
              <w:jc w:val="center"/>
            </w:pPr>
            <w:r w:rsidRPr="006A3319">
              <w:t>Варианты</w:t>
            </w:r>
          </w:p>
        </w:tc>
        <w:tc>
          <w:tcPr>
            <w:tcW w:w="4167" w:type="pct"/>
            <w:gridSpan w:val="5"/>
          </w:tcPr>
          <w:p w:rsidR="00391588" w:rsidRPr="006A3319" w:rsidRDefault="006A3319" w:rsidP="006A3319">
            <w:pPr>
              <w:jc w:val="center"/>
            </w:pPr>
            <w:r w:rsidRPr="006A3319">
              <w:t>Критерии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  <w:vMerge/>
          </w:tcPr>
          <w:p w:rsidR="00391588" w:rsidRPr="006A3319" w:rsidRDefault="00391588" w:rsidP="006A3319">
            <w:pPr>
              <w:jc w:val="center"/>
            </w:pP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1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2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3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4</w:t>
            </w:r>
          </w:p>
        </w:tc>
        <w:tc>
          <w:tcPr>
            <w:tcW w:w="834" w:type="pct"/>
            <w:vMerge w:val="restar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ИТОГО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0,4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0,1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0,2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0,3</w:t>
            </w:r>
          </w:p>
        </w:tc>
        <w:tc>
          <w:tcPr>
            <w:tcW w:w="834" w:type="pct"/>
            <w:vMerge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1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4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0,4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2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4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0,7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3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4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0,5</w:t>
            </w:r>
          </w:p>
        </w:tc>
      </w:tr>
      <w:tr w:rsidR="00391588" w:rsidRPr="006A3319" w:rsidTr="006A3319">
        <w:trPr>
          <w:trHeight w:val="567"/>
        </w:trPr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4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3" w:type="pct"/>
          </w:tcPr>
          <w:p w:rsidR="00391588" w:rsidRPr="006A3319" w:rsidRDefault="006A3319" w:rsidP="006A3319">
            <w:pPr>
              <w:jc w:val="center"/>
            </w:pPr>
            <w:r>
              <w:rPr>
                <w:rFonts w:ascii="Arial" w:hAnsi="Arial" w:cs="Arial"/>
              </w:rPr>
              <w:t>−</w:t>
            </w:r>
          </w:p>
        </w:tc>
        <w:tc>
          <w:tcPr>
            <w:tcW w:w="833" w:type="pct"/>
          </w:tcPr>
          <w:p w:rsidR="00391588" w:rsidRPr="006A3319" w:rsidRDefault="00391588" w:rsidP="006A3319">
            <w:pPr>
              <w:jc w:val="center"/>
            </w:pPr>
            <w:r w:rsidRPr="006A3319">
              <w:t>+</w:t>
            </w:r>
          </w:p>
        </w:tc>
        <w:tc>
          <w:tcPr>
            <w:tcW w:w="834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0,8</w:t>
            </w:r>
          </w:p>
        </w:tc>
      </w:tr>
    </w:tbl>
    <w:p w:rsidR="006A3319" w:rsidRDefault="006A3319" w:rsidP="006A3319"/>
    <w:p w:rsidR="00391588" w:rsidRPr="006A3319" w:rsidRDefault="00391588" w:rsidP="006A3319">
      <w:r w:rsidRPr="006A3319">
        <w:t>Ранжируем критерии по значимости. При этом присваиваем максимальный вес наиболее значимому критерию. Например, если критерий №1 мы считаем наиболее значимым, то ему присваивается вес «0,4».</w:t>
      </w:r>
    </w:p>
    <w:p w:rsidR="006A3319" w:rsidRDefault="006A3319">
      <w:pPr>
        <w:rPr>
          <w:rFonts w:eastAsiaTheme="minorHAnsi"/>
          <w:szCs w:val="24"/>
        </w:rPr>
      </w:pPr>
      <w:r>
        <w:br w:type="page"/>
      </w:r>
    </w:p>
    <w:p w:rsidR="006A3319" w:rsidRDefault="00D214C0" w:rsidP="00D214C0">
      <w:pPr>
        <w:pStyle w:val="3"/>
        <w:rPr>
          <w:lang w:eastAsia="ru-RU"/>
        </w:rPr>
      </w:pPr>
      <w:r>
        <w:rPr>
          <w:lang w:eastAsia="ru-RU"/>
        </w:rPr>
        <w:lastRenderedPageBreak/>
        <w:t xml:space="preserve">3. </w:t>
      </w:r>
      <w:r w:rsidR="00391588" w:rsidRPr="004C596C">
        <w:rPr>
          <w:lang w:eastAsia="ru-RU"/>
        </w:rPr>
        <w:t xml:space="preserve">Оценка степени соответствия </w:t>
      </w:r>
      <w:r w:rsidR="00391588" w:rsidRPr="00D214C0">
        <w:t>варианта</w:t>
      </w:r>
      <w:r w:rsidR="00391588" w:rsidRPr="004C596C">
        <w:rPr>
          <w:lang w:eastAsia="ru-RU"/>
        </w:rPr>
        <w:t xml:space="preserve"> крит</w:t>
      </w:r>
      <w:r w:rsidR="006A3319">
        <w:rPr>
          <w:lang w:eastAsia="ru-RU"/>
        </w:rPr>
        <w:t>ерию по шкале 1-4 с учетом веса</w:t>
      </w:r>
    </w:p>
    <w:p w:rsidR="00391588" w:rsidRPr="004C596C" w:rsidRDefault="00391588" w:rsidP="006A3319">
      <w:pPr>
        <w:rPr>
          <w:rStyle w:val="affa"/>
          <w:i w:val="0"/>
          <w:sz w:val="32"/>
          <w:lang w:eastAsia="ru-RU"/>
        </w:rPr>
      </w:pPr>
      <w:r w:rsidRPr="004C596C">
        <w:rPr>
          <w:lang w:eastAsia="ru-RU"/>
        </w:rPr>
        <w:t>(4 балла</w:t>
      </w:r>
      <w:r w:rsidR="006410D3" w:rsidRPr="004C596C">
        <w:rPr>
          <w:lang w:eastAsia="ru-RU"/>
        </w:rPr>
        <w:t xml:space="preserve"> — </w:t>
      </w:r>
      <w:r w:rsidRPr="004C596C">
        <w:rPr>
          <w:lang w:eastAsia="ru-RU"/>
        </w:rPr>
        <w:t xml:space="preserve">максимальное соответствие, </w:t>
      </w:r>
      <w:r w:rsidR="006A3319">
        <w:rPr>
          <w:lang w:eastAsia="ru-RU"/>
        </w:rPr>
        <w:t xml:space="preserve"> </w:t>
      </w:r>
      <w:r w:rsidRPr="004C596C">
        <w:rPr>
          <w:lang w:eastAsia="ru-RU"/>
        </w:rPr>
        <w:t>1 балл</w:t>
      </w:r>
      <w:r w:rsidR="006410D3" w:rsidRPr="004C596C">
        <w:rPr>
          <w:lang w:eastAsia="ru-RU"/>
        </w:rPr>
        <w:t xml:space="preserve"> — </w:t>
      </w:r>
      <w:r w:rsidRPr="006A3319">
        <w:t>минимальное</w:t>
      </w:r>
      <w:r w:rsidRPr="004C596C">
        <w:rPr>
          <w:lang w:eastAsia="ru-RU"/>
        </w:rPr>
        <w:t xml:space="preserve"> соответствие)</w:t>
      </w:r>
    </w:p>
    <w:tbl>
      <w:tblPr>
        <w:tblStyle w:val="afff8"/>
        <w:tblW w:w="5000" w:type="pct"/>
        <w:tblLook w:val="0020" w:firstRow="1" w:lastRow="0" w:firstColumn="0" w:lastColumn="0" w:noHBand="0" w:noVBand="0"/>
      </w:tblPr>
      <w:tblGrid>
        <w:gridCol w:w="1627"/>
        <w:gridCol w:w="1612"/>
        <w:gridCol w:w="1597"/>
        <w:gridCol w:w="1597"/>
        <w:gridCol w:w="1597"/>
        <w:gridCol w:w="1612"/>
      </w:tblGrid>
      <w:tr w:rsidR="00391588" w:rsidRPr="006A3319" w:rsidTr="006A3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844" w:type="pct"/>
            <w:vMerge w:val="restart"/>
          </w:tcPr>
          <w:p w:rsidR="00391588" w:rsidRPr="006A3319" w:rsidRDefault="00391588" w:rsidP="006A3319">
            <w:pPr>
              <w:jc w:val="center"/>
            </w:pPr>
            <w:r w:rsidRPr="006A3319">
              <w:t>Варианты</w:t>
            </w:r>
          </w:p>
        </w:tc>
        <w:tc>
          <w:tcPr>
            <w:tcW w:w="4156" w:type="pct"/>
            <w:gridSpan w:val="5"/>
          </w:tcPr>
          <w:p w:rsidR="00391588" w:rsidRPr="006A3319" w:rsidRDefault="006A3319" w:rsidP="006A3319">
            <w:pPr>
              <w:jc w:val="center"/>
            </w:pPr>
            <w:r w:rsidRPr="006A3319">
              <w:t>Критерии</w:t>
            </w:r>
          </w:p>
        </w:tc>
      </w:tr>
      <w:tr w:rsidR="00391588" w:rsidRPr="006A3319" w:rsidTr="006A3319">
        <w:trPr>
          <w:trHeight w:val="567"/>
        </w:trPr>
        <w:tc>
          <w:tcPr>
            <w:tcW w:w="844" w:type="pct"/>
            <w:vMerge/>
          </w:tcPr>
          <w:p w:rsidR="00391588" w:rsidRPr="006A3319" w:rsidRDefault="00391588" w:rsidP="006A3319">
            <w:pPr>
              <w:jc w:val="center"/>
            </w:pPr>
          </w:p>
        </w:tc>
        <w:tc>
          <w:tcPr>
            <w:tcW w:w="836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1 / 0,4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2 / 0,1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3 / 0,2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4 / 0,3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ИТОГО</w:t>
            </w:r>
          </w:p>
        </w:tc>
      </w:tr>
      <w:tr w:rsidR="00391588" w:rsidRPr="006A3319" w:rsidTr="006A3319">
        <w:trPr>
          <w:trHeight w:val="567"/>
        </w:trPr>
        <w:tc>
          <w:tcPr>
            <w:tcW w:w="844" w:type="pct"/>
          </w:tcPr>
          <w:p w:rsidR="00391588" w:rsidRPr="006A3319" w:rsidRDefault="00391588" w:rsidP="006A3319">
            <w:pPr>
              <w:jc w:val="center"/>
            </w:pPr>
            <w:r w:rsidRPr="006A3319">
              <w:t>1</w:t>
            </w:r>
          </w:p>
        </w:tc>
        <w:tc>
          <w:tcPr>
            <w:tcW w:w="836" w:type="pct"/>
          </w:tcPr>
          <w:p w:rsidR="00391588" w:rsidRPr="006A3319" w:rsidRDefault="00391588" w:rsidP="006A3319">
            <w:pPr>
              <w:jc w:val="center"/>
            </w:pPr>
            <w:r w:rsidRPr="006A3319">
              <w:t>4 (с учетом веса</w:t>
            </w:r>
            <w:r w:rsidR="006410D3" w:rsidRPr="006A3319">
              <w:t xml:space="preserve"> </w:t>
            </w:r>
            <w:r w:rsidR="006A3319">
              <w:t xml:space="preserve">– </w:t>
            </w:r>
            <w:r w:rsidRPr="006A3319">
              <w:t>1,6)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1 (0,1)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3 (0,6)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3 (0,9)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3,2</w:t>
            </w:r>
          </w:p>
        </w:tc>
      </w:tr>
      <w:tr w:rsidR="00391588" w:rsidRPr="006A3319" w:rsidTr="006A3319">
        <w:trPr>
          <w:trHeight w:val="567"/>
        </w:trPr>
        <w:tc>
          <w:tcPr>
            <w:tcW w:w="844" w:type="pct"/>
          </w:tcPr>
          <w:p w:rsidR="00391588" w:rsidRPr="006A3319" w:rsidRDefault="00391588" w:rsidP="006A3319">
            <w:pPr>
              <w:jc w:val="center"/>
            </w:pPr>
            <w:r w:rsidRPr="006A3319">
              <w:t>2</w:t>
            </w:r>
          </w:p>
        </w:tc>
        <w:tc>
          <w:tcPr>
            <w:tcW w:w="836" w:type="pct"/>
          </w:tcPr>
          <w:p w:rsidR="00391588" w:rsidRPr="006A3319" w:rsidRDefault="00391588" w:rsidP="006A3319">
            <w:pPr>
              <w:jc w:val="center"/>
            </w:pPr>
            <w:r w:rsidRPr="006A3319">
              <w:t>3 (1,2)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3 (0,3)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2 (0,4)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2 (0,6)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2,5</w:t>
            </w:r>
          </w:p>
        </w:tc>
      </w:tr>
      <w:tr w:rsidR="00391588" w:rsidRPr="006A3319" w:rsidTr="006A3319">
        <w:trPr>
          <w:trHeight w:val="567"/>
        </w:trPr>
        <w:tc>
          <w:tcPr>
            <w:tcW w:w="844" w:type="pct"/>
          </w:tcPr>
          <w:p w:rsidR="00391588" w:rsidRPr="006A3319" w:rsidRDefault="00391588" w:rsidP="006A3319">
            <w:pPr>
              <w:jc w:val="center"/>
            </w:pPr>
            <w:r w:rsidRPr="006A3319">
              <w:t>3</w:t>
            </w:r>
          </w:p>
        </w:tc>
        <w:tc>
          <w:tcPr>
            <w:tcW w:w="836" w:type="pct"/>
          </w:tcPr>
          <w:p w:rsidR="00391588" w:rsidRPr="006A3319" w:rsidRDefault="00391588" w:rsidP="006A3319">
            <w:pPr>
              <w:jc w:val="center"/>
            </w:pPr>
            <w:r w:rsidRPr="006A3319">
              <w:t>1 (0,4)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2 (0,2)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1 (0,2)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4 (1,2)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3,0</w:t>
            </w:r>
          </w:p>
        </w:tc>
      </w:tr>
      <w:tr w:rsidR="00391588" w:rsidRPr="006A3319" w:rsidTr="006A3319">
        <w:trPr>
          <w:trHeight w:val="567"/>
        </w:trPr>
        <w:tc>
          <w:tcPr>
            <w:tcW w:w="844" w:type="pct"/>
          </w:tcPr>
          <w:p w:rsidR="00391588" w:rsidRPr="006A3319" w:rsidRDefault="00391588" w:rsidP="006A3319">
            <w:pPr>
              <w:jc w:val="center"/>
            </w:pPr>
            <w:r w:rsidRPr="006A3319">
              <w:t>4</w:t>
            </w:r>
          </w:p>
        </w:tc>
        <w:tc>
          <w:tcPr>
            <w:tcW w:w="836" w:type="pct"/>
          </w:tcPr>
          <w:p w:rsidR="00391588" w:rsidRPr="006A3319" w:rsidRDefault="00391588" w:rsidP="006A3319">
            <w:pPr>
              <w:jc w:val="center"/>
            </w:pPr>
            <w:r w:rsidRPr="006A3319">
              <w:t>2 (0,8)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4 (0,4)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4 (0,8)</w:t>
            </w:r>
          </w:p>
        </w:tc>
        <w:tc>
          <w:tcPr>
            <w:tcW w:w="828" w:type="pct"/>
          </w:tcPr>
          <w:p w:rsidR="00391588" w:rsidRPr="006A3319" w:rsidRDefault="00391588" w:rsidP="006A3319">
            <w:pPr>
              <w:jc w:val="center"/>
            </w:pPr>
            <w:r w:rsidRPr="006A3319">
              <w:t>1 (0,3)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391588" w:rsidRPr="006A3319" w:rsidRDefault="00391588" w:rsidP="006A3319">
            <w:pPr>
              <w:jc w:val="center"/>
            </w:pPr>
            <w:r w:rsidRPr="006A3319">
              <w:t>2,3</w:t>
            </w:r>
          </w:p>
        </w:tc>
      </w:tr>
    </w:tbl>
    <w:p w:rsidR="006A3319" w:rsidRDefault="00A45883" w:rsidP="006A3319">
      <w:r w:rsidRPr="006A3319">
        <w:t>Умножаем ранг (например</w:t>
      </w:r>
      <w:r w:rsidR="00553737" w:rsidRPr="006A3319">
        <w:t>, для критерия 1</w:t>
      </w:r>
      <w:r w:rsidR="006410D3" w:rsidRPr="006A3319">
        <w:t xml:space="preserve"> </w:t>
      </w:r>
      <w:r w:rsidR="006A3319">
        <w:rPr>
          <w:rFonts w:ascii="Arial" w:hAnsi="Arial" w:cs="Arial"/>
        </w:rPr>
        <w:t>−</w:t>
      </w:r>
      <w:r w:rsidR="006410D3" w:rsidRPr="006A3319">
        <w:t xml:space="preserve"> </w:t>
      </w:r>
      <w:r w:rsidR="00553737" w:rsidRPr="006A3319">
        <w:t>0,4) на степень соответствия критерию (например, для варианта 1</w:t>
      </w:r>
      <w:r w:rsidR="006410D3" w:rsidRPr="006A3319">
        <w:t xml:space="preserve"> </w:t>
      </w:r>
      <w:r w:rsidR="006A3319">
        <w:rPr>
          <w:rFonts w:ascii="Arial" w:hAnsi="Arial" w:cs="Arial"/>
        </w:rPr>
        <w:t xml:space="preserve">− </w:t>
      </w:r>
      <w:r w:rsidR="00553737" w:rsidRPr="006A3319">
        <w:t>4) = 0,4 Х 3 = 1,6. Записываем в соответствующей ячейке.</w:t>
      </w:r>
      <w:r w:rsidR="006410D3" w:rsidRPr="006A3319">
        <w:t xml:space="preserve"> </w:t>
      </w:r>
      <w:r w:rsidR="00553737" w:rsidRPr="006A3319">
        <w:t xml:space="preserve">Находим итоговую сумму по каждому варианту. </w:t>
      </w:r>
      <w:r w:rsidR="00553737" w:rsidRPr="006A3319">
        <w:tab/>
      </w:r>
    </w:p>
    <w:p w:rsidR="006A3319" w:rsidRDefault="006A3319" w:rsidP="006A3319">
      <w:r>
        <w:br w:type="page"/>
      </w:r>
    </w:p>
    <w:p w:rsidR="0003475B" w:rsidRPr="004C596C" w:rsidRDefault="0003475B" w:rsidP="0003475B">
      <w:r w:rsidRPr="004C596C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6A411A7D" wp14:editId="5EA23075">
                <wp:extent cx="6116320" cy="913291"/>
                <wp:effectExtent l="0" t="0" r="0" b="1270"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913291"/>
                        </a:xfrm>
                        <a:prstGeom prst="round2DiagRect">
                          <a:avLst>
                            <a:gd name="adj1" fmla="val 40619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03475B" w:rsidRDefault="006030BB" w:rsidP="0003475B">
                            <w:pPr>
                              <w:tabs>
                                <w:tab w:val="left" w:pos="900"/>
                              </w:tabs>
                              <w:spacing w:before="0"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3475B">
                              <w:rPr>
                                <w:b/>
                                <w:noProof/>
                                <w:color w:val="FFFFFF" w:themeColor="background1"/>
                                <w:lang w:eastAsia="ru-RU"/>
                              </w:rPr>
                              <w:drawing>
                                <wp:inline distT="0" distB="0" distL="0" distR="0" wp14:anchorId="49D935F4" wp14:editId="2CF7B7C5">
                                  <wp:extent cx="502285" cy="502285"/>
                                  <wp:effectExtent l="0" t="0" r="0" b="0"/>
                                  <wp:docPr id="82" name="Рисунок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Задание 1 Белый.wmf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2285" cy="502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ab/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 xml:space="preserve"> </w:t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«ОТПУСК»</w:t>
                            </w:r>
                            <w:r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411A7D" id="Поле 81" o:spid="_x0000_s1077" style="width:481.6pt;height:7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9132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" adj="-11796480,,5400" path="m370970,l6116320,r,l6116320,542321v,204881,-166089,370970,-370970,370970l,913291r,l,370970c,166089,166089,,370970,xe" fillcolor="#0b478d [3204]" stroked="f" strokeweight=".5pt">
                <v:stroke joinstyle="miter"/>
                <v:formulas/>
                <v:path arrowok="t" o:connecttype="custom" o:connectlocs="370970,0;6116320,0;6116320,0;6116320,542321;5745350,913291;0,913291;0,913291;0,370970;370970,0" o:connectangles="0,0,0,0,0,0,0,0,0" textboxrect="0,0,6116320,913291"/>
                <v:textbox inset="5mm,0,5mm,0">
                  <w:txbxContent>
                    <w:p w:rsidR="006030BB" w:rsidRPr="0003475B" w:rsidRDefault="006030BB" w:rsidP="0003475B">
                      <w:pPr>
                        <w:tabs>
                          <w:tab w:val="left" w:pos="900"/>
                        </w:tabs>
                        <w:spacing w:before="0" w:after="0"/>
                        <w:rPr>
                          <w:b/>
                          <w:color w:val="FFFFFF" w:themeColor="background1"/>
                        </w:rPr>
                      </w:pPr>
                      <w:r w:rsidRPr="0003475B">
                        <w:rPr>
                          <w:b/>
                          <w:noProof/>
                          <w:color w:val="FFFFFF" w:themeColor="background1"/>
                          <w:lang w:eastAsia="ru-RU"/>
                        </w:rPr>
                        <w:drawing>
                          <wp:inline distT="0" distB="0" distL="0" distR="0" wp14:anchorId="49D935F4" wp14:editId="2CF7B7C5">
                            <wp:extent cx="502285" cy="502285"/>
                            <wp:effectExtent l="0" t="0" r="0" b="0"/>
                            <wp:docPr id="82" name="Рисунок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Задание 1 Белый.wmf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2285" cy="502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ab/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ЗАДАНИЕ</w:t>
                      </w:r>
                      <w:r>
                        <w:rPr>
                          <w:b/>
                          <w:color w:val="FFFFFF" w:themeColor="background1"/>
                          <w:position w:val="24"/>
                        </w:rPr>
                        <w:t xml:space="preserve"> </w:t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«ОТПУСК»</w:t>
                      </w:r>
                      <w:r>
                        <w:rPr>
                          <w:b/>
                          <w:color w:val="FFFFFF" w:themeColor="background1"/>
                          <w:position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4920" w:rsidRDefault="007D4920" w:rsidP="006A3319"/>
    <w:p w:rsidR="00AC1BE0" w:rsidRDefault="00AC1BE0" w:rsidP="007D4920">
      <w:pPr>
        <w:pStyle w:val="3"/>
      </w:pPr>
      <w:r w:rsidRPr="006A3319">
        <w:t>Проработайте варианты своего отпуска.</w:t>
      </w:r>
    </w:p>
    <w:p w:rsidR="005D3938" w:rsidRDefault="005D3938" w:rsidP="005D3938"/>
    <w:p w:rsidR="006A3319" w:rsidRPr="005D3938" w:rsidRDefault="006A3319" w:rsidP="005D3938">
      <w:pPr>
        <w:pStyle w:val="aff"/>
        <w:numPr>
          <w:ilvl w:val="0"/>
          <w:numId w:val="24"/>
        </w:numPr>
        <w:ind w:left="714" w:hanging="357"/>
        <w:contextualSpacing w:val="0"/>
      </w:pPr>
      <w:r w:rsidRPr="005D3938">
        <w:t>Какие у вас есть варианты отпуска?</w:t>
      </w:r>
    </w:p>
    <w:p w:rsidR="006A3319" w:rsidRPr="005D3938" w:rsidRDefault="006A3319" w:rsidP="005D3938">
      <w:pPr>
        <w:pStyle w:val="aff"/>
        <w:numPr>
          <w:ilvl w:val="0"/>
          <w:numId w:val="24"/>
        </w:numPr>
        <w:ind w:left="714" w:hanging="357"/>
        <w:contextualSpacing w:val="0"/>
      </w:pPr>
      <w:r w:rsidRPr="005D3938">
        <w:t>Исходя из каких критериев, вы будете оценивать эти варианты?</w:t>
      </w:r>
    </w:p>
    <w:p w:rsidR="007D4920" w:rsidRPr="005D3938" w:rsidRDefault="006A3319" w:rsidP="005D3938">
      <w:pPr>
        <w:pStyle w:val="aff"/>
        <w:numPr>
          <w:ilvl w:val="0"/>
          <w:numId w:val="24"/>
        </w:numPr>
        <w:ind w:left="714" w:hanging="357"/>
        <w:contextualSpacing w:val="0"/>
      </w:pPr>
      <w:r w:rsidRPr="005D3938">
        <w:t>Придайте каждому критерию вес, исходя из того, что сумма весов всех критериев равна единице.</w:t>
      </w:r>
    </w:p>
    <w:p w:rsidR="00AC1BE0" w:rsidRPr="005D3938" w:rsidRDefault="006A3319" w:rsidP="005D3938">
      <w:pPr>
        <w:pStyle w:val="aff"/>
        <w:numPr>
          <w:ilvl w:val="0"/>
          <w:numId w:val="24"/>
        </w:numPr>
        <w:ind w:left="714" w:hanging="357"/>
        <w:contextualSpacing w:val="0"/>
      </w:pPr>
      <w:r w:rsidRPr="005D3938">
        <w:t>Проранжируйте ваши варианты отпуска с точки зрения соответствия критерию:</w:t>
      </w:r>
      <w:r w:rsidR="005D3938" w:rsidRPr="005D3938">
        <w:t xml:space="preserve"> </w:t>
      </w:r>
      <w:r w:rsidR="00AC1BE0" w:rsidRPr="005D3938">
        <w:t>4</w:t>
      </w:r>
      <w:r w:rsidR="006410D3" w:rsidRPr="005D3938">
        <w:t xml:space="preserve"> — </w:t>
      </w:r>
      <w:r w:rsidR="00AC1BE0" w:rsidRPr="005D3938">
        <w:t>максимальное соответствие, 1</w:t>
      </w:r>
      <w:r w:rsidR="006410D3" w:rsidRPr="005D3938">
        <w:t xml:space="preserve"> — </w:t>
      </w:r>
      <w:r w:rsidR="00AC1BE0" w:rsidRPr="005D3938">
        <w:t>минимальное</w:t>
      </w:r>
    </w:p>
    <w:p w:rsidR="00752A31" w:rsidRPr="005D3938" w:rsidRDefault="00752A31" w:rsidP="005D3938">
      <w:pPr>
        <w:pStyle w:val="aff"/>
        <w:numPr>
          <w:ilvl w:val="0"/>
          <w:numId w:val="24"/>
        </w:numPr>
        <w:ind w:left="714" w:hanging="357"/>
        <w:contextualSpacing w:val="0"/>
      </w:pPr>
      <w:r w:rsidRPr="005D3938">
        <w:t>Умножьте ранг выраженности критерия на его вес, запишите результат в ячейку</w:t>
      </w:r>
    </w:p>
    <w:p w:rsidR="00AC1BE0" w:rsidRDefault="00752A31" w:rsidP="005D3938">
      <w:pPr>
        <w:pStyle w:val="aff"/>
        <w:numPr>
          <w:ilvl w:val="0"/>
          <w:numId w:val="24"/>
        </w:numPr>
        <w:ind w:left="714" w:hanging="357"/>
        <w:contextualSpacing w:val="0"/>
      </w:pPr>
      <w:r w:rsidRPr="005D3938">
        <w:t>Просуммируйте результаты в ячейках по каждому варианту, зафиксируйте ИТОГО</w:t>
      </w:r>
    </w:p>
    <w:p w:rsidR="005D3938" w:rsidRPr="005D3938" w:rsidRDefault="005D3938" w:rsidP="005D3938"/>
    <w:tbl>
      <w:tblPr>
        <w:tblStyle w:val="afff8"/>
        <w:tblW w:w="5000" w:type="pct"/>
        <w:tblLook w:val="0020" w:firstRow="1" w:lastRow="0" w:firstColumn="0" w:lastColumn="0" w:noHBand="0" w:noVBand="0"/>
      </w:tblPr>
      <w:tblGrid>
        <w:gridCol w:w="1607"/>
        <w:gridCol w:w="1607"/>
        <w:gridCol w:w="1606"/>
        <w:gridCol w:w="1606"/>
        <w:gridCol w:w="1606"/>
        <w:gridCol w:w="1610"/>
      </w:tblGrid>
      <w:tr w:rsidR="00AC1BE0" w:rsidRPr="006A3319" w:rsidTr="006A3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833" w:type="pct"/>
            <w:vMerge w:val="restart"/>
          </w:tcPr>
          <w:p w:rsidR="00AC1BE0" w:rsidRPr="006A3319" w:rsidRDefault="00AC1BE0" w:rsidP="006A3319">
            <w:pPr>
              <w:jc w:val="center"/>
            </w:pPr>
            <w:r w:rsidRPr="006A3319">
              <w:t>Варианты</w:t>
            </w:r>
          </w:p>
        </w:tc>
        <w:tc>
          <w:tcPr>
            <w:tcW w:w="4167" w:type="pct"/>
            <w:gridSpan w:val="5"/>
          </w:tcPr>
          <w:p w:rsidR="00AC1BE0" w:rsidRPr="006A3319" w:rsidRDefault="006A3319" w:rsidP="006A3319">
            <w:pPr>
              <w:jc w:val="center"/>
            </w:pPr>
            <w:r w:rsidRPr="006A3319">
              <w:t>Критерии/веса</w:t>
            </w:r>
          </w:p>
        </w:tc>
      </w:tr>
      <w:tr w:rsidR="00AC1BE0" w:rsidRPr="006A3319" w:rsidTr="006A3319">
        <w:trPr>
          <w:trHeight w:val="567"/>
        </w:trPr>
        <w:tc>
          <w:tcPr>
            <w:tcW w:w="833" w:type="pct"/>
            <w:vMerge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Критерий 1</w:t>
            </w:r>
            <w:r w:rsidR="006A3319">
              <w:rPr>
                <w:b/>
                <w:color w:val="083469" w:themeColor="accent1" w:themeShade="BF"/>
              </w:rPr>
              <w:br/>
            </w:r>
            <w:r w:rsidRPr="006A3319">
              <w:rPr>
                <w:b/>
                <w:color w:val="083469" w:themeColor="accent1" w:themeShade="BF"/>
              </w:rPr>
              <w:t>Вес</w:t>
            </w: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Критерий 2</w:t>
            </w:r>
            <w:r w:rsidR="006A3319">
              <w:rPr>
                <w:b/>
                <w:color w:val="083469" w:themeColor="accent1" w:themeShade="BF"/>
              </w:rPr>
              <w:br/>
            </w:r>
            <w:r w:rsidRPr="006A3319">
              <w:rPr>
                <w:b/>
                <w:color w:val="083469" w:themeColor="accent1" w:themeShade="BF"/>
              </w:rPr>
              <w:t>Вес</w:t>
            </w: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Критерий 3</w:t>
            </w:r>
            <w:r w:rsidR="006A3319">
              <w:rPr>
                <w:b/>
                <w:color w:val="083469" w:themeColor="accent1" w:themeShade="BF"/>
              </w:rPr>
              <w:br/>
            </w:r>
            <w:r w:rsidRPr="006A3319">
              <w:rPr>
                <w:b/>
                <w:color w:val="083469" w:themeColor="accent1" w:themeShade="BF"/>
              </w:rPr>
              <w:t>Вес</w:t>
            </w: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  <w:rPr>
                <w:b/>
                <w:color w:val="083469" w:themeColor="accent1" w:themeShade="BF"/>
              </w:rPr>
            </w:pPr>
            <w:r w:rsidRPr="006A3319">
              <w:rPr>
                <w:b/>
                <w:color w:val="083469" w:themeColor="accent1" w:themeShade="BF"/>
              </w:rPr>
              <w:t>Критерий 4</w:t>
            </w:r>
            <w:r w:rsidR="006A3319">
              <w:rPr>
                <w:b/>
                <w:color w:val="083469" w:themeColor="accent1" w:themeShade="BF"/>
              </w:rPr>
              <w:br/>
            </w:r>
            <w:r w:rsidRPr="006A3319">
              <w:rPr>
                <w:b/>
                <w:color w:val="083469" w:themeColor="accent1" w:themeShade="BF"/>
              </w:rPr>
              <w:t>Вес</w:t>
            </w: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6A3319" w:rsidRDefault="00AC1BE0" w:rsidP="006A3319">
            <w:pPr>
              <w:jc w:val="center"/>
            </w:pPr>
            <w:r w:rsidRPr="006A3319">
              <w:t>ИТОГО</w:t>
            </w:r>
          </w:p>
        </w:tc>
      </w:tr>
      <w:tr w:rsidR="00AC1BE0" w:rsidRPr="006A3319" w:rsidTr="006A3319">
        <w:trPr>
          <w:trHeight w:val="567"/>
        </w:trPr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6A3319" w:rsidRDefault="00AC1BE0" w:rsidP="006A3319">
            <w:pPr>
              <w:jc w:val="center"/>
            </w:pPr>
          </w:p>
        </w:tc>
      </w:tr>
      <w:tr w:rsidR="00AC1BE0" w:rsidRPr="006A3319" w:rsidTr="006A3319">
        <w:trPr>
          <w:trHeight w:val="567"/>
        </w:trPr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6A3319" w:rsidRDefault="00AC1BE0" w:rsidP="006A3319">
            <w:pPr>
              <w:jc w:val="center"/>
            </w:pPr>
          </w:p>
        </w:tc>
      </w:tr>
      <w:tr w:rsidR="00AC1BE0" w:rsidRPr="006A3319" w:rsidTr="006A3319">
        <w:trPr>
          <w:trHeight w:val="567"/>
        </w:trPr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6A3319" w:rsidRDefault="00AC1BE0" w:rsidP="006A3319">
            <w:pPr>
              <w:jc w:val="center"/>
            </w:pPr>
          </w:p>
        </w:tc>
      </w:tr>
      <w:tr w:rsidR="00AC1BE0" w:rsidRPr="006A3319" w:rsidTr="006A3319">
        <w:trPr>
          <w:trHeight w:val="567"/>
        </w:trPr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3" w:type="pct"/>
          </w:tcPr>
          <w:p w:rsidR="00AC1BE0" w:rsidRPr="006A3319" w:rsidRDefault="00AC1BE0" w:rsidP="006A3319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6A3319" w:rsidRDefault="00AC1BE0" w:rsidP="006A3319">
            <w:pPr>
              <w:jc w:val="center"/>
            </w:pPr>
          </w:p>
        </w:tc>
      </w:tr>
    </w:tbl>
    <w:p w:rsidR="006A3319" w:rsidRDefault="00AC1BE0" w:rsidP="006A3319">
      <w:r w:rsidRPr="004C596C">
        <w:t xml:space="preserve">Качество решения зависит от того, насколько Лицо, Принимающее Решение, обладает информацией для оценки </w:t>
      </w:r>
      <w:r w:rsidRPr="00D214C0">
        <w:t>вариантов</w:t>
      </w:r>
      <w:r w:rsidRPr="004C596C">
        <w:t xml:space="preserve"> решения по критериям.</w:t>
      </w:r>
    </w:p>
    <w:p w:rsidR="006A3319" w:rsidRDefault="006A3319" w:rsidP="006A3319">
      <w:r>
        <w:br w:type="page"/>
      </w:r>
    </w:p>
    <w:p w:rsidR="00553737" w:rsidRDefault="00553737" w:rsidP="00553737">
      <w:pPr>
        <w:pStyle w:val="1"/>
      </w:pPr>
      <w:r w:rsidRPr="004C596C">
        <w:lastRenderedPageBreak/>
        <w:t xml:space="preserve">СПИСОК УНИВЕРСАЛЬНЫХ КРИТЕРИЕВ </w:t>
      </w:r>
      <w:r w:rsidRPr="004C596C">
        <w:br/>
        <w:t>ДЛЯ ПРИНЯТИЯ РЕШЕНИЙ</w:t>
      </w:r>
    </w:p>
    <w:p w:rsidR="005D3938" w:rsidRDefault="005D3938" w:rsidP="005D3938"/>
    <w:p w:rsidR="005D3938" w:rsidRDefault="005D3938" w:rsidP="005D3938">
      <w:pPr>
        <w:sectPr w:rsidR="005D3938" w:rsidSect="0049303F">
          <w:headerReference w:type="default" r:id="rId29"/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5D3938" w:rsidRDefault="005D3938" w:rsidP="005D3938"/>
    <w:p w:rsidR="005D3938" w:rsidRDefault="005D3938" w:rsidP="005D3938">
      <w:r>
        <w:rPr>
          <w:noProof/>
          <w:lang w:eastAsia="ru-RU"/>
        </w:rPr>
        <w:drawing>
          <wp:inline distT="0" distB="0" distL="0" distR="0" wp14:anchorId="4DD38067" wp14:editId="45F1E02F">
            <wp:extent cx="1759608" cy="1921283"/>
            <wp:effectExtent l="0" t="0" r="0" b="317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исок.wmf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409" cy="1925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938" w:rsidRPr="005D3938" w:rsidRDefault="005D3938" w:rsidP="005D3938"/>
    <w:p w:rsidR="000F5696" w:rsidRPr="000F5696" w:rsidRDefault="000F5696" w:rsidP="005D3938">
      <w:pPr>
        <w:pStyle w:val="3"/>
        <w:tabs>
          <w:tab w:val="left" w:pos="1260"/>
        </w:tabs>
        <w:spacing w:before="600"/>
        <w:ind w:left="284" w:hanging="284"/>
      </w:pPr>
      <w:r>
        <w:sym w:font="Wingdings" w:char="F0FC"/>
      </w:r>
      <w:r>
        <w:tab/>
      </w:r>
      <w:r w:rsidRPr="000F5696">
        <w:t>Соответствие ценностям</w:t>
      </w:r>
      <w:r w:rsidR="006811D9">
        <w:t> РОСАТОМА</w:t>
      </w:r>
    </w:p>
    <w:p w:rsidR="000F5696" w:rsidRPr="000F5696" w:rsidRDefault="000F5696" w:rsidP="005D3938">
      <w:pPr>
        <w:pStyle w:val="3"/>
        <w:tabs>
          <w:tab w:val="left" w:pos="1260"/>
        </w:tabs>
        <w:ind w:left="284" w:hanging="284"/>
      </w:pPr>
      <w:r>
        <w:sym w:font="Wingdings" w:char="F0FC"/>
      </w:r>
      <w:r>
        <w:tab/>
        <w:t>Результативность решения</w:t>
      </w:r>
      <w:r>
        <w:br/>
      </w:r>
      <w:r w:rsidRPr="000F5696">
        <w:rPr>
          <w:caps w:val="0"/>
        </w:rPr>
        <w:t>(в какой мере позволит решить проблему)</w:t>
      </w:r>
    </w:p>
    <w:p w:rsidR="000F5696" w:rsidRPr="000F5696" w:rsidRDefault="000F5696" w:rsidP="005D3938">
      <w:pPr>
        <w:pStyle w:val="3"/>
        <w:tabs>
          <w:tab w:val="left" w:pos="1260"/>
        </w:tabs>
        <w:ind w:left="284" w:hanging="284"/>
      </w:pPr>
      <w:r>
        <w:sym w:font="Wingdings" w:char="F0FC"/>
      </w:r>
      <w:r>
        <w:tab/>
      </w:r>
      <w:r w:rsidRPr="000F5696">
        <w:t>Затраты</w:t>
      </w:r>
    </w:p>
    <w:p w:rsidR="000F5696" w:rsidRPr="000F5696" w:rsidRDefault="000F5696" w:rsidP="005D3938">
      <w:pPr>
        <w:pStyle w:val="3"/>
        <w:tabs>
          <w:tab w:val="left" w:pos="1260"/>
        </w:tabs>
        <w:ind w:left="284" w:hanging="284"/>
      </w:pPr>
      <w:r>
        <w:sym w:font="Wingdings" w:char="F0FC"/>
      </w:r>
      <w:r>
        <w:tab/>
      </w:r>
      <w:r w:rsidRPr="000F5696">
        <w:t>Время на реализацию</w:t>
      </w:r>
    </w:p>
    <w:p w:rsidR="000F5696" w:rsidRPr="000F5696" w:rsidRDefault="000F5696" w:rsidP="005D3938">
      <w:pPr>
        <w:pStyle w:val="3"/>
        <w:tabs>
          <w:tab w:val="left" w:pos="1260"/>
        </w:tabs>
        <w:ind w:left="284" w:hanging="284"/>
      </w:pPr>
      <w:r>
        <w:sym w:font="Wingdings" w:char="F0FC"/>
      </w:r>
      <w:r>
        <w:tab/>
      </w:r>
      <w:r w:rsidRPr="000F5696">
        <w:t>Вероятность успеха</w:t>
      </w:r>
    </w:p>
    <w:p w:rsidR="005D3938" w:rsidRDefault="000F5696" w:rsidP="005D3938">
      <w:pPr>
        <w:pStyle w:val="3"/>
        <w:tabs>
          <w:tab w:val="left" w:pos="1260"/>
        </w:tabs>
        <w:ind w:left="284" w:hanging="284"/>
        <w:rPr>
          <w:caps w:val="0"/>
        </w:rPr>
      </w:pPr>
      <w:r>
        <w:sym w:font="Wingdings" w:char="F0FC"/>
      </w:r>
      <w:r>
        <w:tab/>
      </w:r>
      <w:r w:rsidRPr="000F5696">
        <w:t>Влияние на имидж Компании</w:t>
      </w:r>
      <w:r>
        <w:br/>
      </w:r>
      <w:r w:rsidRPr="000F5696">
        <w:rPr>
          <w:caps w:val="0"/>
        </w:rPr>
        <w:t>(внутренний, внешний)</w:t>
      </w:r>
    </w:p>
    <w:p w:rsidR="005D3938" w:rsidRDefault="005D3938" w:rsidP="005D3938">
      <w:pPr>
        <w:sectPr w:rsidR="005D3938" w:rsidSect="005D3938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AC1BE0" w:rsidRPr="000F5696" w:rsidRDefault="000F5696" w:rsidP="005D3938">
      <w:r w:rsidRPr="000F5696">
        <w:br w:type="page"/>
      </w:r>
    </w:p>
    <w:p w:rsidR="0003475B" w:rsidRPr="004C596C" w:rsidRDefault="0003475B" w:rsidP="0003475B">
      <w:r w:rsidRPr="004C596C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6B325313" wp14:editId="04A9DE3E">
                <wp:extent cx="6116320" cy="913130"/>
                <wp:effectExtent l="0" t="0" r="0" b="1270"/>
                <wp:docPr id="83" name="Поле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913130"/>
                        </a:xfrm>
                        <a:prstGeom prst="round2DiagRect">
                          <a:avLst>
                            <a:gd name="adj1" fmla="val 40619"/>
                            <a:gd name="adj2" fmla="val 0"/>
                          </a:avLst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0BB" w:rsidRPr="0003475B" w:rsidRDefault="006030BB" w:rsidP="0003475B">
                            <w:pPr>
                              <w:tabs>
                                <w:tab w:val="left" w:pos="900"/>
                              </w:tabs>
                              <w:spacing w:before="0"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3475B">
                              <w:rPr>
                                <w:b/>
                                <w:noProof/>
                                <w:color w:val="FFFFFF" w:themeColor="background1"/>
                                <w:lang w:eastAsia="ru-RU"/>
                              </w:rPr>
                              <w:drawing>
                                <wp:inline distT="0" distB="0" distL="0" distR="0" wp14:anchorId="537832E9" wp14:editId="45460290">
                                  <wp:extent cx="502285" cy="502285"/>
                                  <wp:effectExtent l="0" t="0" r="0" b="0"/>
                                  <wp:docPr id="43" name="Рисунок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Задание 1 Белый.wmf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2285" cy="502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ab/>
                            </w:r>
                            <w:r w:rsidRPr="0003475B"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color w:val="FFFFFF" w:themeColor="background1"/>
                                <w:position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position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325313" id="Поле 83" o:spid="_x0000_s1078" style="width:481.6pt;height:7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116320,9131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" adj="-11796480,,5400" path="m370904,l6116320,r,l6116320,542226v,204845,-166059,370904,-370904,370904l,913130r,l,370904c,166059,166059,,370904,xe" fillcolor="#0b478d [3204]" stroked="f" strokeweight=".5pt">
                <v:stroke joinstyle="miter"/>
                <v:formulas/>
                <v:path arrowok="t" o:connecttype="custom" o:connectlocs="370904,0;6116320,0;6116320,0;6116320,542226;5745416,913130;0,913130;0,913130;0,370904;370904,0" o:connectangles="0,0,0,0,0,0,0,0,0" textboxrect="0,0,6116320,913130"/>
                <v:textbox inset="5mm,0,5mm,0">
                  <w:txbxContent>
                    <w:p w:rsidR="006030BB" w:rsidRPr="0003475B" w:rsidRDefault="006030BB" w:rsidP="0003475B">
                      <w:pPr>
                        <w:tabs>
                          <w:tab w:val="left" w:pos="900"/>
                        </w:tabs>
                        <w:spacing w:before="0" w:after="0"/>
                        <w:rPr>
                          <w:b/>
                          <w:color w:val="FFFFFF" w:themeColor="background1"/>
                        </w:rPr>
                      </w:pPr>
                      <w:r w:rsidRPr="0003475B">
                        <w:rPr>
                          <w:b/>
                          <w:noProof/>
                          <w:color w:val="FFFFFF" w:themeColor="background1"/>
                          <w:lang w:eastAsia="ru-RU"/>
                        </w:rPr>
                        <w:drawing>
                          <wp:inline distT="0" distB="0" distL="0" distR="0" wp14:anchorId="537832E9" wp14:editId="45460290">
                            <wp:extent cx="502285" cy="502285"/>
                            <wp:effectExtent l="0" t="0" r="0" b="0"/>
                            <wp:docPr id="43" name="Рисунок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Задание 1 Белый.wmf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2285" cy="502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3475B">
                        <w:rPr>
                          <w:b/>
                          <w:color w:val="FFFFFF" w:themeColor="background1"/>
                          <w:position w:val="32"/>
                        </w:rPr>
                        <w:tab/>
                      </w:r>
                      <w:r w:rsidRPr="0003475B">
                        <w:rPr>
                          <w:b/>
                          <w:color w:val="FFFFFF" w:themeColor="background1"/>
                          <w:position w:val="24"/>
                        </w:rPr>
                        <w:t>ЗАДАНИЕ</w:t>
                      </w:r>
                      <w:r>
                        <w:rPr>
                          <w:b/>
                          <w:color w:val="FFFFFF" w:themeColor="background1"/>
                          <w:position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position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91588" w:rsidRPr="000F5696" w:rsidRDefault="00AC1BE0" w:rsidP="000F5696">
      <w:r w:rsidRPr="000F5696">
        <w:t>По выбранной вами проблеме опишите несколько вариантов решений и оцените их по выбранным Вами критериям</w:t>
      </w:r>
    </w:p>
    <w:p w:rsidR="00AC1BE0" w:rsidRPr="004C596C" w:rsidRDefault="00AC1BE0" w:rsidP="00BA1A4C">
      <w:pPr>
        <w:pStyle w:val="3"/>
      </w:pPr>
      <w:r w:rsidRPr="004C596C">
        <w:t>ЗАДАЧА:</w:t>
      </w:r>
    </w:p>
    <w:p w:rsidR="00BA1A4C" w:rsidRPr="004C596C" w:rsidRDefault="00BA1A4C" w:rsidP="00BA1A4C">
      <w:pPr>
        <w:pStyle w:val="afff5"/>
      </w:pPr>
    </w:p>
    <w:p w:rsidR="00BA1A4C" w:rsidRPr="004C596C" w:rsidRDefault="00BA1A4C" w:rsidP="000F5696">
      <w:pPr>
        <w:pStyle w:val="afff5"/>
      </w:pPr>
    </w:p>
    <w:p w:rsidR="00BA1A4C" w:rsidRPr="004C596C" w:rsidRDefault="00BA1A4C" w:rsidP="000F5696">
      <w:pPr>
        <w:pStyle w:val="afff5"/>
      </w:pPr>
    </w:p>
    <w:p w:rsidR="00BA1A4C" w:rsidRDefault="00BA1A4C" w:rsidP="000F5696">
      <w:pPr>
        <w:pStyle w:val="afff5"/>
      </w:pPr>
    </w:p>
    <w:p w:rsidR="000F5696" w:rsidRDefault="000F5696" w:rsidP="000F5696">
      <w:pPr>
        <w:pStyle w:val="afff5"/>
      </w:pPr>
    </w:p>
    <w:p w:rsidR="000F5696" w:rsidRDefault="000F5696" w:rsidP="000F5696">
      <w:pPr>
        <w:pStyle w:val="afff5"/>
      </w:pPr>
    </w:p>
    <w:p w:rsidR="000F5696" w:rsidRPr="004C596C" w:rsidRDefault="000F5696" w:rsidP="00BA1A4C"/>
    <w:tbl>
      <w:tblPr>
        <w:tblStyle w:val="afff8"/>
        <w:tblW w:w="5000" w:type="pct"/>
        <w:tblLook w:val="0020" w:firstRow="1" w:lastRow="0" w:firstColumn="0" w:lastColumn="0" w:noHBand="0" w:noVBand="0"/>
      </w:tblPr>
      <w:tblGrid>
        <w:gridCol w:w="1607"/>
        <w:gridCol w:w="1607"/>
        <w:gridCol w:w="1606"/>
        <w:gridCol w:w="1606"/>
        <w:gridCol w:w="1606"/>
        <w:gridCol w:w="1610"/>
      </w:tblGrid>
      <w:tr w:rsidR="00AC1BE0" w:rsidRPr="000F5696" w:rsidTr="000F5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833" w:type="pct"/>
            <w:vMerge w:val="restart"/>
          </w:tcPr>
          <w:p w:rsidR="00AC1BE0" w:rsidRPr="000F5696" w:rsidRDefault="00AC1BE0" w:rsidP="000F5696">
            <w:pPr>
              <w:jc w:val="center"/>
            </w:pPr>
            <w:r w:rsidRPr="000F5696">
              <w:t>Варианты решений</w:t>
            </w:r>
          </w:p>
        </w:tc>
        <w:tc>
          <w:tcPr>
            <w:tcW w:w="4167" w:type="pct"/>
            <w:gridSpan w:val="5"/>
          </w:tcPr>
          <w:p w:rsidR="00AC1BE0" w:rsidRPr="000F5696" w:rsidRDefault="000F5696" w:rsidP="000F5696">
            <w:pPr>
              <w:jc w:val="center"/>
            </w:pPr>
            <w:r w:rsidRPr="000F5696">
              <w:t>Критерии</w:t>
            </w:r>
          </w:p>
        </w:tc>
      </w:tr>
      <w:tr w:rsidR="00AC1BE0" w:rsidRPr="000F5696" w:rsidTr="000F5696">
        <w:trPr>
          <w:trHeight w:val="567"/>
        </w:trPr>
        <w:tc>
          <w:tcPr>
            <w:tcW w:w="833" w:type="pct"/>
            <w:vMerge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0F5696" w:rsidRDefault="00AC1BE0" w:rsidP="000F5696">
            <w:pPr>
              <w:jc w:val="center"/>
            </w:pPr>
            <w:r w:rsidRPr="000F5696">
              <w:t>ИТОГО</w:t>
            </w:r>
          </w:p>
        </w:tc>
      </w:tr>
      <w:tr w:rsidR="00AC1BE0" w:rsidRPr="000F5696" w:rsidTr="000F5696">
        <w:trPr>
          <w:trHeight w:val="567"/>
        </w:trPr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0F5696" w:rsidRDefault="00AC1BE0" w:rsidP="000F5696">
            <w:pPr>
              <w:jc w:val="center"/>
            </w:pPr>
          </w:p>
        </w:tc>
      </w:tr>
      <w:tr w:rsidR="00AC1BE0" w:rsidRPr="000F5696" w:rsidTr="000F5696">
        <w:trPr>
          <w:trHeight w:val="567"/>
        </w:trPr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0F5696" w:rsidRDefault="00AC1BE0" w:rsidP="000F5696">
            <w:pPr>
              <w:jc w:val="center"/>
            </w:pPr>
          </w:p>
        </w:tc>
      </w:tr>
      <w:tr w:rsidR="00AC1BE0" w:rsidRPr="000F5696" w:rsidTr="000F5696">
        <w:trPr>
          <w:trHeight w:val="567"/>
        </w:trPr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0F5696" w:rsidRDefault="00AC1BE0" w:rsidP="000F5696">
            <w:pPr>
              <w:jc w:val="center"/>
            </w:pPr>
          </w:p>
        </w:tc>
      </w:tr>
      <w:tr w:rsidR="00AC1BE0" w:rsidRPr="000F5696" w:rsidTr="000F5696">
        <w:trPr>
          <w:trHeight w:val="567"/>
        </w:trPr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3" w:type="pct"/>
          </w:tcPr>
          <w:p w:rsidR="00AC1BE0" w:rsidRPr="000F5696" w:rsidRDefault="00AC1BE0" w:rsidP="000F5696">
            <w:pPr>
              <w:jc w:val="center"/>
            </w:pPr>
          </w:p>
        </w:tc>
        <w:tc>
          <w:tcPr>
            <w:tcW w:w="835" w:type="pct"/>
            <w:shd w:val="clear" w:color="auto" w:fill="7AB2F4" w:themeFill="accent1" w:themeFillTint="66"/>
          </w:tcPr>
          <w:p w:rsidR="00AC1BE0" w:rsidRPr="000F5696" w:rsidRDefault="00AC1BE0" w:rsidP="000F5696">
            <w:pPr>
              <w:jc w:val="center"/>
            </w:pPr>
          </w:p>
        </w:tc>
      </w:tr>
    </w:tbl>
    <w:p w:rsidR="00AC1BE0" w:rsidRPr="000F5696" w:rsidRDefault="00AC1BE0" w:rsidP="000F5696">
      <w:r w:rsidRPr="000F5696">
        <w:t xml:space="preserve">Управленческие решения всегда принимаются в условиях неполной </w:t>
      </w:r>
      <w:r w:rsidR="000F5696">
        <w:t>о</w:t>
      </w:r>
      <w:r w:rsidRPr="000F5696">
        <w:t xml:space="preserve">пределенности. </w:t>
      </w:r>
    </w:p>
    <w:p w:rsidR="0049303F" w:rsidRPr="004C596C" w:rsidRDefault="0049303F" w:rsidP="00AC1BE0">
      <w:pPr>
        <w:sectPr w:rsidR="0049303F" w:rsidRPr="004C596C" w:rsidSect="0049303F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AC1BE0" w:rsidRDefault="00AC1BE0" w:rsidP="00AC1BE0">
      <w:pPr>
        <w:pStyle w:val="1"/>
      </w:pPr>
      <w:r w:rsidRPr="004C596C">
        <w:lastRenderedPageBreak/>
        <w:t>ЛОВУШКИ МЫШЛЕНИЯ</w:t>
      </w:r>
    </w:p>
    <w:p w:rsidR="000F5696" w:rsidRPr="000F5696" w:rsidRDefault="000F5696" w:rsidP="000F5696"/>
    <w:tbl>
      <w:tblPr>
        <w:tblStyle w:val="afff8"/>
        <w:tblW w:w="0" w:type="auto"/>
        <w:tblLook w:val="04A0" w:firstRow="1" w:lastRow="0" w:firstColumn="1" w:lastColumn="0" w:noHBand="0" w:noVBand="1"/>
      </w:tblPr>
      <w:tblGrid>
        <w:gridCol w:w="2705"/>
        <w:gridCol w:w="6937"/>
      </w:tblGrid>
      <w:tr w:rsidR="00AC1BE0" w:rsidRPr="004C596C" w:rsidTr="000F5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9642" w:type="dxa"/>
            <w:gridSpan w:val="2"/>
          </w:tcPr>
          <w:p w:rsidR="00AC1BE0" w:rsidRPr="004C596C" w:rsidRDefault="00AC1BE0" w:rsidP="000F5696">
            <w:pPr>
              <w:jc w:val="center"/>
            </w:pPr>
            <w:r w:rsidRPr="004C596C">
              <w:rPr>
                <w:b/>
              </w:rPr>
              <w:t>Ловушка</w:t>
            </w:r>
          </w:p>
        </w:tc>
      </w:tr>
      <w:tr w:rsidR="00AC1BE0" w:rsidRPr="004C596C" w:rsidTr="000F5696">
        <w:trPr>
          <w:trHeight w:val="3402"/>
        </w:trPr>
        <w:tc>
          <w:tcPr>
            <w:tcW w:w="2705" w:type="dxa"/>
          </w:tcPr>
          <w:p w:rsidR="00AC1BE0" w:rsidRPr="000F5696" w:rsidRDefault="000F5696" w:rsidP="000F5696">
            <w:pPr>
              <w:jc w:val="center"/>
              <w:rPr>
                <w:b/>
                <w:color w:val="083469" w:themeColor="accent1" w:themeShade="BF"/>
              </w:rPr>
            </w:pPr>
            <w:r w:rsidRPr="000F5696">
              <w:rPr>
                <w:b/>
                <w:color w:val="083469" w:themeColor="accent1" w:themeShade="BF"/>
              </w:rPr>
              <w:t>ИДТИ ВГЛУБЬ</w:t>
            </w:r>
          </w:p>
        </w:tc>
        <w:tc>
          <w:tcPr>
            <w:tcW w:w="6937" w:type="dxa"/>
          </w:tcPr>
          <w:p w:rsidR="0049303F" w:rsidRPr="004C596C" w:rsidRDefault="0049303F" w:rsidP="0049303F">
            <w:pPr>
              <w:jc w:val="center"/>
            </w:pPr>
          </w:p>
          <w:p w:rsidR="00AC1BE0" w:rsidRDefault="00AC1BE0" w:rsidP="0049303F">
            <w:pPr>
              <w:jc w:val="center"/>
            </w:pPr>
            <w:r w:rsidRPr="004C596C">
              <w:rPr>
                <w:noProof/>
                <w:lang w:eastAsia="ru-RU"/>
              </w:rPr>
              <w:drawing>
                <wp:inline distT="0" distB="0" distL="0" distR="0" wp14:anchorId="54B5AF5F" wp14:editId="5915AEE5">
                  <wp:extent cx="3530219" cy="1858010"/>
                  <wp:effectExtent l="0" t="0" r="0" b="8890"/>
                  <wp:docPr id="1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219" cy="185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938" w:rsidRPr="004C596C" w:rsidRDefault="005D3938" w:rsidP="0049303F">
            <w:pPr>
              <w:jc w:val="center"/>
            </w:pPr>
          </w:p>
        </w:tc>
      </w:tr>
      <w:tr w:rsidR="00AC1BE0" w:rsidRPr="004C596C" w:rsidTr="000F5696">
        <w:trPr>
          <w:trHeight w:val="3402"/>
        </w:trPr>
        <w:tc>
          <w:tcPr>
            <w:tcW w:w="2705" w:type="dxa"/>
          </w:tcPr>
          <w:p w:rsidR="00AC1BE0" w:rsidRPr="000F5696" w:rsidRDefault="000F5696" w:rsidP="000F5696">
            <w:pPr>
              <w:jc w:val="center"/>
              <w:rPr>
                <w:b/>
                <w:color w:val="083469" w:themeColor="accent1" w:themeShade="BF"/>
              </w:rPr>
            </w:pPr>
            <w:r w:rsidRPr="000F5696">
              <w:rPr>
                <w:b/>
                <w:color w:val="083469" w:themeColor="accent1" w:themeShade="BF"/>
              </w:rPr>
              <w:t xml:space="preserve">ВЕРТЕТЬ </w:t>
            </w:r>
            <w:r w:rsidRPr="000F5696">
              <w:rPr>
                <w:b/>
                <w:color w:val="083469" w:themeColor="accent1" w:themeShade="BF"/>
              </w:rPr>
              <w:br/>
              <w:t>В ГОЛОВЕ</w:t>
            </w:r>
          </w:p>
        </w:tc>
        <w:tc>
          <w:tcPr>
            <w:tcW w:w="6937" w:type="dxa"/>
          </w:tcPr>
          <w:p w:rsidR="00AC1BE0" w:rsidRPr="004C596C" w:rsidRDefault="00AC1BE0" w:rsidP="00AC1BE0">
            <w:pPr>
              <w:jc w:val="center"/>
            </w:pPr>
          </w:p>
          <w:p w:rsidR="00AC1BE0" w:rsidRDefault="00AC1BE0" w:rsidP="00AC1BE0">
            <w:pPr>
              <w:jc w:val="center"/>
            </w:pPr>
            <w:r w:rsidRPr="004C596C">
              <w:rPr>
                <w:noProof/>
                <w:lang w:eastAsia="ru-RU"/>
              </w:rPr>
              <w:drawing>
                <wp:inline distT="0" distB="0" distL="0" distR="0" wp14:anchorId="2FE369CC" wp14:editId="425E9272">
                  <wp:extent cx="3429000" cy="552450"/>
                  <wp:effectExtent l="0" t="0" r="0" b="0"/>
                  <wp:docPr id="19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938" w:rsidRPr="004C596C" w:rsidRDefault="005D3938" w:rsidP="00AC1BE0">
            <w:pPr>
              <w:jc w:val="center"/>
            </w:pPr>
          </w:p>
        </w:tc>
      </w:tr>
      <w:tr w:rsidR="00AC1BE0" w:rsidRPr="004C596C" w:rsidTr="000F5696">
        <w:trPr>
          <w:trHeight w:val="3402"/>
        </w:trPr>
        <w:tc>
          <w:tcPr>
            <w:tcW w:w="2705" w:type="dxa"/>
          </w:tcPr>
          <w:p w:rsidR="00AC1BE0" w:rsidRPr="000F5696" w:rsidRDefault="000F5696" w:rsidP="000F5696">
            <w:pPr>
              <w:jc w:val="center"/>
              <w:rPr>
                <w:b/>
                <w:color w:val="083469" w:themeColor="accent1" w:themeShade="BF"/>
              </w:rPr>
            </w:pPr>
            <w:r w:rsidRPr="000F5696">
              <w:rPr>
                <w:b/>
                <w:color w:val="083469" w:themeColor="accent1" w:themeShade="BF"/>
              </w:rPr>
              <w:t>АРХАНГЕЛЬСКИЕ ПЛАЧИ</w:t>
            </w:r>
          </w:p>
        </w:tc>
        <w:tc>
          <w:tcPr>
            <w:tcW w:w="6937" w:type="dxa"/>
          </w:tcPr>
          <w:p w:rsidR="00AC1BE0" w:rsidRPr="004C596C" w:rsidRDefault="00AC1BE0" w:rsidP="00AC1BE0"/>
        </w:tc>
      </w:tr>
    </w:tbl>
    <w:p w:rsidR="00AC1BE0" w:rsidRPr="004C596C" w:rsidRDefault="00AC1BE0" w:rsidP="0049303F">
      <w:r w:rsidRPr="004C596C">
        <w:br w:type="page"/>
      </w:r>
    </w:p>
    <w:p w:rsidR="00AC1BE0" w:rsidRPr="004C596C" w:rsidRDefault="00AC1BE0" w:rsidP="00AC1BE0">
      <w:pPr>
        <w:pStyle w:val="1"/>
      </w:pPr>
      <w:r w:rsidRPr="004C596C">
        <w:lastRenderedPageBreak/>
        <w:t>ДЕНЬ 1</w:t>
      </w:r>
    </w:p>
    <w:p w:rsidR="00AC1BE0" w:rsidRPr="004C596C" w:rsidRDefault="00AC1BE0" w:rsidP="00BA1A4C">
      <w:pPr>
        <w:pStyle w:val="3"/>
      </w:pPr>
      <w:r w:rsidRPr="004C596C">
        <w:t>ИДЕИ, ВЫВОДЫ, ПОЛЕЗНЫЕ ДЛЯ МОЕЙ РАБОТЫ:</w:t>
      </w:r>
    </w:p>
    <w:p w:rsidR="00B878EE" w:rsidRDefault="00B878EE" w:rsidP="005D3938">
      <w:pPr>
        <w:sectPr w:rsidR="00B878EE" w:rsidSect="0049303F">
          <w:headerReference w:type="default" r:id="rId33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5D3938" w:rsidRDefault="005D3938" w:rsidP="005D3938"/>
    <w:p w:rsidR="005D3938" w:rsidRDefault="005D3938" w:rsidP="005D3938">
      <w:r>
        <w:rPr>
          <w:noProof/>
          <w:lang w:eastAsia="ru-RU"/>
        </w:rPr>
        <w:drawing>
          <wp:inline distT="0" distB="0" distL="0" distR="0" wp14:anchorId="39F37F56" wp14:editId="4D68EB2C">
            <wp:extent cx="1596959" cy="1895063"/>
            <wp:effectExtent l="0" t="0" r="381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деи выводы.wmf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868" cy="189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696" w:rsidRDefault="00B878EE" w:rsidP="00BA1A4C">
      <w:pPr>
        <w:pStyle w:val="afff5"/>
      </w:pPr>
      <w:r>
        <w:br w:type="column"/>
      </w: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Pr="004C596C" w:rsidRDefault="000F5696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A1A4C" w:rsidRDefault="00BA1A4C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Default="000F5696" w:rsidP="00BA1A4C">
      <w:pPr>
        <w:pStyle w:val="afff5"/>
      </w:pPr>
    </w:p>
    <w:p w:rsidR="000F5696" w:rsidRPr="004C596C" w:rsidRDefault="000F5696" w:rsidP="00BA1A4C">
      <w:pPr>
        <w:pStyle w:val="afff5"/>
      </w:pPr>
    </w:p>
    <w:p w:rsidR="00BA1A4C" w:rsidRPr="004C596C" w:rsidRDefault="00BA1A4C" w:rsidP="00BA1A4C">
      <w:pPr>
        <w:pStyle w:val="afff5"/>
      </w:pPr>
    </w:p>
    <w:p w:rsidR="00B878EE" w:rsidRDefault="00B878EE" w:rsidP="000F5696">
      <w:pPr>
        <w:sectPr w:rsidR="00B878EE" w:rsidSect="00B878EE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AC1BE0" w:rsidRPr="000F5696" w:rsidRDefault="00AC1BE0" w:rsidP="000F5696">
      <w:r w:rsidRPr="000F5696">
        <w:br w:type="page"/>
      </w:r>
    </w:p>
    <w:p w:rsidR="00B878EE" w:rsidRPr="004C596C" w:rsidRDefault="00B878EE" w:rsidP="00B878EE">
      <w:pPr>
        <w:pStyle w:val="1"/>
      </w:pPr>
      <w:r w:rsidRPr="004C596C">
        <w:lastRenderedPageBreak/>
        <w:t>ДЕНЬ</w:t>
      </w:r>
      <w:r>
        <w:t xml:space="preserve"> 2</w:t>
      </w:r>
    </w:p>
    <w:p w:rsidR="00B878EE" w:rsidRPr="004C596C" w:rsidRDefault="00B878EE" w:rsidP="00B878EE">
      <w:pPr>
        <w:pStyle w:val="3"/>
      </w:pPr>
      <w:r w:rsidRPr="004C596C">
        <w:t>ИДЕИ, ВЫВОДЫ, ПОЛЕЗНЫЕ ДЛЯ МОЕЙ РАБОТЫ:</w:t>
      </w:r>
    </w:p>
    <w:p w:rsidR="00B878EE" w:rsidRDefault="00B878EE" w:rsidP="00B878EE">
      <w:pPr>
        <w:sectPr w:rsidR="00B878EE" w:rsidSect="00B878EE">
          <w:headerReference w:type="default" r:id="rId35"/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B878EE" w:rsidRDefault="00B878EE" w:rsidP="00B878EE"/>
    <w:p w:rsidR="00B878EE" w:rsidRDefault="00B878EE" w:rsidP="00B878EE">
      <w:r>
        <w:rPr>
          <w:noProof/>
          <w:lang w:eastAsia="ru-RU"/>
        </w:rPr>
        <w:drawing>
          <wp:inline distT="0" distB="0" distL="0" distR="0" wp14:anchorId="19CE4868" wp14:editId="19BC8FAE">
            <wp:extent cx="1596959" cy="1895063"/>
            <wp:effectExtent l="0" t="0" r="381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деи выводы.wmf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868" cy="189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8EE" w:rsidRDefault="00B878EE" w:rsidP="00B878EE">
      <w:pPr>
        <w:pStyle w:val="afff5"/>
      </w:pPr>
      <w:r>
        <w:br w:type="column"/>
      </w: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Pr="004C596C" w:rsidRDefault="00B878EE" w:rsidP="00B878EE">
      <w:pPr>
        <w:pStyle w:val="afff5"/>
      </w:pPr>
    </w:p>
    <w:p w:rsidR="00B878EE" w:rsidRPr="004C596C" w:rsidRDefault="00B878EE" w:rsidP="00B878EE">
      <w:pPr>
        <w:pStyle w:val="afff5"/>
      </w:pPr>
    </w:p>
    <w:p w:rsidR="00B878EE" w:rsidRPr="004C596C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Default="00B878EE" w:rsidP="00B878EE">
      <w:pPr>
        <w:pStyle w:val="afff5"/>
      </w:pPr>
    </w:p>
    <w:p w:rsidR="00B878EE" w:rsidRPr="004C596C" w:rsidRDefault="00B878EE" w:rsidP="00B878EE">
      <w:pPr>
        <w:pStyle w:val="afff5"/>
      </w:pPr>
    </w:p>
    <w:p w:rsidR="00B878EE" w:rsidRPr="004C596C" w:rsidRDefault="00B878EE" w:rsidP="00B878EE">
      <w:pPr>
        <w:pStyle w:val="afff5"/>
      </w:pPr>
    </w:p>
    <w:p w:rsidR="00B878EE" w:rsidRDefault="00B878EE" w:rsidP="00B878EE">
      <w:pPr>
        <w:sectPr w:rsidR="00B878EE" w:rsidSect="00B878EE">
          <w:type w:val="continuous"/>
          <w:pgSz w:w="11900" w:h="16840"/>
          <w:pgMar w:top="1814" w:right="1134" w:bottom="1134" w:left="1134" w:header="709" w:footer="567" w:gutter="0"/>
          <w:cols w:num="2" w:space="708" w:equalWidth="0">
            <w:col w:w="2738" w:space="708"/>
            <w:col w:w="6184"/>
          </w:cols>
          <w:docGrid w:linePitch="360"/>
        </w:sectPr>
      </w:pPr>
    </w:p>
    <w:p w:rsidR="00A2132B" w:rsidRPr="004C596C" w:rsidRDefault="00A2132B" w:rsidP="00224D83">
      <w:pPr>
        <w:pStyle w:val="1"/>
      </w:pPr>
      <w:r w:rsidRPr="004C596C">
        <w:lastRenderedPageBreak/>
        <w:t>ЛИТЕРАТУРА</w:t>
      </w:r>
    </w:p>
    <w:p w:rsidR="00377D95" w:rsidRDefault="00377D95" w:rsidP="00A2132B"/>
    <w:p w:rsidR="00B878EE" w:rsidRDefault="00B878EE" w:rsidP="00A2132B"/>
    <w:p w:rsidR="00B878EE" w:rsidRDefault="00B878EE" w:rsidP="00A2132B">
      <w:pPr>
        <w:sectPr w:rsidR="00B878EE" w:rsidSect="00B878EE">
          <w:type w:val="continuous"/>
          <w:pgSz w:w="11900" w:h="16840"/>
          <w:pgMar w:top="1814" w:right="1134" w:bottom="1134" w:left="1134" w:header="709" w:footer="567" w:gutter="0"/>
          <w:cols w:space="708"/>
          <w:docGrid w:linePitch="360"/>
        </w:sectPr>
      </w:pPr>
    </w:p>
    <w:p w:rsidR="00B878EE" w:rsidRDefault="00B878EE" w:rsidP="00A2132B">
      <w:r>
        <w:rPr>
          <w:noProof/>
          <w:lang w:eastAsia="ru-RU"/>
        </w:rPr>
        <w:drawing>
          <wp:inline distT="0" distB="0" distL="0" distR="0">
            <wp:extent cx="1266946" cy="182916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атура.wmf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867" cy="1834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8EE" w:rsidRDefault="00B878EE" w:rsidP="00B878EE">
      <w:r>
        <w:br w:type="column"/>
      </w:r>
      <w:r w:rsidR="00A2132B" w:rsidRPr="00B878EE">
        <w:t>Голдрат Э.</w:t>
      </w:r>
    </w:p>
    <w:p w:rsidR="00A2132B" w:rsidRPr="00B878EE" w:rsidRDefault="00B878EE" w:rsidP="00B878EE">
      <w:pPr>
        <w:rPr>
          <w:b/>
          <w:color w:val="083469" w:themeColor="accent1" w:themeShade="BF"/>
        </w:rPr>
      </w:pPr>
      <w:r>
        <w:rPr>
          <w:b/>
          <w:color w:val="083469" w:themeColor="accent1" w:themeShade="BF"/>
        </w:rPr>
        <w:t>«</w:t>
      </w:r>
      <w:r w:rsidRPr="00B878EE">
        <w:rPr>
          <w:b/>
          <w:color w:val="083469" w:themeColor="accent1" w:themeShade="BF"/>
        </w:rPr>
        <w:t>ЦЕЛЬ</w:t>
      </w:r>
      <w:r>
        <w:rPr>
          <w:b/>
          <w:color w:val="083469" w:themeColor="accent1" w:themeShade="BF"/>
        </w:rPr>
        <w:t>»</w:t>
      </w:r>
    </w:p>
    <w:p w:rsidR="00B878EE" w:rsidRDefault="00B878EE" w:rsidP="00B878EE"/>
    <w:p w:rsidR="00B878EE" w:rsidRDefault="00A2132B" w:rsidP="00B878EE">
      <w:r w:rsidRPr="00B878EE">
        <w:t>Голдрат Э.</w:t>
      </w:r>
    </w:p>
    <w:p w:rsidR="00A2132B" w:rsidRDefault="00B878EE" w:rsidP="00B878EE">
      <w:pPr>
        <w:rPr>
          <w:b/>
          <w:color w:val="083469" w:themeColor="accent1" w:themeShade="BF"/>
        </w:rPr>
      </w:pPr>
      <w:r>
        <w:rPr>
          <w:b/>
          <w:color w:val="083469" w:themeColor="accent1" w:themeShade="BF"/>
        </w:rPr>
        <w:t>«</w:t>
      </w:r>
      <w:r w:rsidRPr="00B878EE">
        <w:rPr>
          <w:b/>
          <w:color w:val="083469" w:themeColor="accent1" w:themeShade="BF"/>
        </w:rPr>
        <w:t>ЦЕЛЬ-2</w:t>
      </w:r>
      <w:r>
        <w:rPr>
          <w:b/>
          <w:color w:val="083469" w:themeColor="accent1" w:themeShade="BF"/>
        </w:rPr>
        <w:t>»</w:t>
      </w:r>
    </w:p>
    <w:p w:rsidR="00B878EE" w:rsidRPr="00B878EE" w:rsidRDefault="00B878EE" w:rsidP="00B878EE"/>
    <w:p w:rsidR="00B878EE" w:rsidRDefault="00B958CA" w:rsidP="00B878EE">
      <w:r w:rsidRPr="00B878EE">
        <w:t>Канеман Д.</w:t>
      </w:r>
    </w:p>
    <w:p w:rsidR="00A2132B" w:rsidRDefault="00B878EE" w:rsidP="00B878EE">
      <w:pPr>
        <w:rPr>
          <w:b/>
          <w:color w:val="083469" w:themeColor="accent1" w:themeShade="BF"/>
        </w:rPr>
      </w:pPr>
      <w:r>
        <w:rPr>
          <w:b/>
          <w:color w:val="083469" w:themeColor="accent1" w:themeShade="BF"/>
        </w:rPr>
        <w:t>«</w:t>
      </w:r>
      <w:r w:rsidRPr="00B878EE">
        <w:rPr>
          <w:b/>
          <w:color w:val="083469" w:themeColor="accent1" w:themeShade="BF"/>
        </w:rPr>
        <w:t>ДУМАЙ МЕДЛЕННО, РЕШАЙ БЫСТРО</w:t>
      </w:r>
      <w:r>
        <w:rPr>
          <w:b/>
          <w:color w:val="083469" w:themeColor="accent1" w:themeShade="BF"/>
        </w:rPr>
        <w:t>»</w:t>
      </w:r>
    </w:p>
    <w:p w:rsidR="00587942" w:rsidRDefault="00587942" w:rsidP="00587942"/>
    <w:p w:rsidR="00587942" w:rsidRDefault="00587942" w:rsidP="00587942">
      <w:r w:rsidRPr="00587942">
        <w:t xml:space="preserve">Гладуэлл </w:t>
      </w:r>
      <w:r>
        <w:t>М.</w:t>
      </w:r>
    </w:p>
    <w:p w:rsidR="00587942" w:rsidRPr="00587942" w:rsidRDefault="00587942" w:rsidP="00587942">
      <w:pPr>
        <w:rPr>
          <w:b/>
          <w:color w:val="083469" w:themeColor="accent1" w:themeShade="BF"/>
        </w:rPr>
      </w:pPr>
      <w:r w:rsidRPr="00587942">
        <w:rPr>
          <w:b/>
          <w:color w:val="083469" w:themeColor="accent1" w:themeShade="BF"/>
        </w:rPr>
        <w:t>«ГЕНИИ И АУТСАЙДЕРЫ»</w:t>
      </w:r>
    </w:p>
    <w:sectPr w:rsidR="00587942" w:rsidRPr="00587942" w:rsidSect="00B878EE">
      <w:type w:val="continuous"/>
      <w:pgSz w:w="11900" w:h="16840"/>
      <w:pgMar w:top="1814" w:right="1134" w:bottom="1134" w:left="1134" w:header="709" w:footer="567" w:gutter="0"/>
      <w:cols w:num="2" w:space="708" w:equalWidth="0">
        <w:col w:w="2738" w:space="708"/>
        <w:col w:w="618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0BB" w:rsidRDefault="006030BB" w:rsidP="00573A88">
      <w:pPr>
        <w:spacing w:after="0"/>
      </w:pPr>
      <w:r>
        <w:separator/>
      </w:r>
    </w:p>
  </w:endnote>
  <w:endnote w:type="continuationSeparator" w:id="0">
    <w:p w:rsidR="006030BB" w:rsidRDefault="006030BB" w:rsidP="00573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Default="006030BB" w:rsidP="004624C3">
    <w:pPr>
      <w:pStyle w:val="afff2"/>
    </w:pPr>
    <w:r>
      <w:t>Системное мышление</w:t>
    </w:r>
    <w:r>
      <w:tab/>
    </w:r>
    <w:r w:rsidRPr="00F546B5">
      <w:fldChar w:fldCharType="begin"/>
    </w:r>
    <w:r w:rsidRPr="00F546B5">
      <w:instrText>PAGE   \* MERGEFORMAT</w:instrText>
    </w:r>
    <w:r w:rsidRPr="00F546B5">
      <w:fldChar w:fldCharType="separate"/>
    </w:r>
    <w:r w:rsidR="00624E65">
      <w:rPr>
        <w:noProof/>
      </w:rPr>
      <w:t>40</w:t>
    </w:r>
    <w:r w:rsidRPr="00F546B5">
      <w:fldChar w:fldCharType="end"/>
    </w:r>
  </w:p>
  <w:p w:rsidR="006030BB" w:rsidRPr="004624C3" w:rsidRDefault="006030BB" w:rsidP="004624C3">
    <w:pPr>
      <w:pStyle w:val="ab"/>
    </w:pPr>
    <w:r w:rsidRPr="004159FC">
      <w:rPr>
        <w:noProof/>
        <w:color w:val="004899"/>
        <w:lang w:eastAsia="ru-RU"/>
      </w:rPr>
      <mc:AlternateContent>
        <mc:Choice Requires="wps">
          <w:drawing>
            <wp:anchor distT="0" distB="0" distL="114300" distR="114300" simplePos="0" relativeHeight="251709952" behindDoc="0" locked="0" layoutInCell="1" allowOverlap="1" wp14:anchorId="22C68C9D" wp14:editId="360D2C8A">
              <wp:simplePos x="0" y="0"/>
              <wp:positionH relativeFrom="column">
                <wp:posOffset>3241</wp:posOffset>
              </wp:positionH>
              <wp:positionV relativeFrom="paragraph">
                <wp:posOffset>180615</wp:posOffset>
              </wp:positionV>
              <wp:extent cx="6264323" cy="0"/>
              <wp:effectExtent l="0" t="0" r="22225" b="19050"/>
              <wp:wrapNone/>
              <wp:docPr id="33" name="Прямая соединительная линия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32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B478D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992A28" id="Прямая соединительная линия 33" o:spid="_x0000_s1026" style="position:absolute;z-index:25170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14.2pt" to="493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" strokecolor="#0b478d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Default="006030BB">
    <w:pPr>
      <w:pStyle w:val="ab"/>
      <w:jc w:val="right"/>
    </w:pPr>
  </w:p>
  <w:p w:rsidR="006030BB" w:rsidRDefault="006030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0BB" w:rsidRDefault="006030BB" w:rsidP="00573A88">
      <w:pPr>
        <w:spacing w:after="0"/>
      </w:pPr>
      <w:r>
        <w:separator/>
      </w:r>
    </w:p>
  </w:footnote>
  <w:footnote w:type="continuationSeparator" w:id="0">
    <w:p w:rsidR="006030BB" w:rsidRDefault="006030BB" w:rsidP="00573A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Default="006030BB" w:rsidP="007E0B50">
    <w:pPr>
      <w:pStyle w:val="a8"/>
    </w:pPr>
    <w:r>
      <w:rPr>
        <w:lang w:eastAsia="ru-RU"/>
      </w:rPr>
      <w:drawing>
        <wp:anchor distT="0" distB="0" distL="114300" distR="114300" simplePos="0" relativeHeight="251661824" behindDoc="1" locked="0" layoutInCell="1" allowOverlap="1" wp14:anchorId="1800E9D1" wp14:editId="7616B929">
          <wp:simplePos x="0" y="0"/>
          <wp:positionH relativeFrom="column">
            <wp:posOffset>4833620</wp:posOffset>
          </wp:positionH>
          <wp:positionV relativeFrom="page">
            <wp:posOffset>156210</wp:posOffset>
          </wp:positionV>
          <wp:extent cx="1432560" cy="624205"/>
          <wp:effectExtent l="0" t="0" r="0" b="10795"/>
          <wp:wrapNone/>
          <wp:docPr id="9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ru-RU"/>
      </w:rPr>
      <w:drawing>
        <wp:anchor distT="0" distB="0" distL="114300" distR="114300" simplePos="0" relativeHeight="251667968" behindDoc="1" locked="0" layoutInCell="1" allowOverlap="1" wp14:anchorId="60CA499C" wp14:editId="4B76DF48">
          <wp:simplePos x="0" y="0"/>
          <wp:positionH relativeFrom="page">
            <wp:posOffset>-6118860</wp:posOffset>
          </wp:positionH>
          <wp:positionV relativeFrom="page">
            <wp:posOffset>354330</wp:posOffset>
          </wp:positionV>
          <wp:extent cx="6119495" cy="53975"/>
          <wp:effectExtent l="0" t="0" r="1905" b="0"/>
          <wp:wrapNone/>
          <wp:docPr id="98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5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A609F6E" wp14:editId="57D1035F">
              <wp:simplePos x="0" y="0"/>
              <wp:positionH relativeFrom="column">
                <wp:posOffset>0</wp:posOffset>
              </wp:positionH>
              <wp:positionV relativeFrom="paragraph">
                <wp:posOffset>-14605</wp:posOffset>
              </wp:positionV>
              <wp:extent cx="4761230" cy="300355"/>
              <wp:effectExtent l="0" t="0" r="0" b="0"/>
              <wp:wrapNone/>
              <wp:docPr id="345" name="TextBox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61230" cy="3003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030BB" w:rsidRPr="00C03425" w:rsidRDefault="006030BB" w:rsidP="007E0B50">
                          <w:pPr>
                            <w:pStyle w:val="a8"/>
                          </w:pPr>
                          <w:r>
                            <w:t>Название текущей главы</w:t>
                          </w:r>
                        </w:p>
                      </w:txbxContent>
                    </wps:txbx>
                    <wps:bodyPr wrap="square" lIns="0" tIns="48920" rIns="0" bIns="48920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609F6E" id="_x0000_t202" coordsize="21600,21600" o:spt="202" path="m,l,21600r21600,l21600,xe">
              <v:stroke joinstyle="miter"/>
              <v:path gradientshapeok="t" o:connecttype="rect"/>
            </v:shapetype>
            <v:shape id="TextBox 344" o:spid="_x0000_s1079" type="#_x0000_t202" style="position:absolute;margin-left:0;margin-top:-1.15pt;width:374.9pt;height:23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" filled="f" stroked="f">
              <v:path arrowok="t"/>
              <v:textbox style="mso-fit-shape-to-text:t" inset="0,1.3589mm,0,1.3589mm">
                <w:txbxContent>
                  <w:p w:rsidR="006030BB" w:rsidRPr="00C03425" w:rsidRDefault="006030BB" w:rsidP="007E0B50">
                    <w:pPr>
                      <w:pStyle w:val="a8"/>
                    </w:pPr>
                    <w:r>
                      <w:t>Название текущей главы</w:t>
                    </w:r>
                  </w:p>
                </w:txbxContent>
              </v:textbox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r>
      <w:rPr>
        <w:noProof/>
        <w:lang w:eastAsia="ru-R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395.75pt;margin-top:-52.8pt;width:91.9pt;height:25.25pt;z-index:251735552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66" DrawAspect="Content" ObjectID="_1635930184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Default="006030BB" w:rsidP="007E0B50">
    <w:pPr>
      <w:pStyle w:val="a8"/>
    </w:pPr>
    <w:r w:rsidRPr="001C7278">
      <w:rPr>
        <w:lang w:eastAsia="ru-RU"/>
      </w:rPr>
      <w:drawing>
        <wp:anchor distT="0" distB="0" distL="114300" distR="114300" simplePos="0" relativeHeight="251737600" behindDoc="1" locked="0" layoutInCell="1" allowOverlap="1" wp14:anchorId="4658459D" wp14:editId="43736DAE">
          <wp:simplePos x="0" y="0"/>
          <wp:positionH relativeFrom="column">
            <wp:posOffset>-102235</wp:posOffset>
          </wp:positionH>
          <wp:positionV relativeFrom="paragraph">
            <wp:posOffset>161925</wp:posOffset>
          </wp:positionV>
          <wp:extent cx="3678555" cy="1600200"/>
          <wp:effectExtent l="0" t="0" r="7620" b="0"/>
          <wp:wrapNone/>
          <wp:docPr id="99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r-word-logo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75888" cy="160324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1="http://schemas.microsoft.com/office/drawing/2015/9/8/chartex" xmlns:cx="http://schemas.microsoft.com/office/drawing/2014/chartex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lang w:eastAsia="ru-RU"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3E43774A" wp14:editId="3D442BDF">
              <wp:simplePos x="0" y="0"/>
              <wp:positionH relativeFrom="column">
                <wp:posOffset>1415415</wp:posOffset>
              </wp:positionH>
              <wp:positionV relativeFrom="paragraph">
                <wp:posOffset>560069</wp:posOffset>
              </wp:positionV>
              <wp:extent cx="5399405" cy="0"/>
              <wp:effectExtent l="0" t="0" r="0" b="0"/>
              <wp:wrapNone/>
              <wp:docPr id="1294" name="Прямая соединительная линия 1294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noFill/>
                      <a:ln w="50800" cap="rnd" cmpd="sng" algn="ctr">
                        <a:solidFill>
                          <a:srgbClr val="00459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C9AC88" id="Прямая соединительная линия 1294" o:spid="_x0000_s1026" style="position:absolute;z-index:251655680;visibility:hidden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11.45pt,44.1pt" to="536.6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" strokecolor="#004590" strokeweight="4pt">
              <v:stroke endcap="round"/>
              <o:lock v:ext="edit" shapetype="f"/>
            </v:line>
          </w:pict>
        </mc:Fallback>
      </mc:AlternateContent>
    </w:r>
    <w:r>
      <w:rPr>
        <w:lang w:eastAsia="ru-RU"/>
      </w:rPr>
      <mc:AlternateContent>
        <mc:Choice Requires="wps">
          <w:drawing>
            <wp:anchor distT="4294967294" distB="4294967294" distL="114300" distR="114300" simplePos="0" relativeHeight="251652608" behindDoc="0" locked="0" layoutInCell="1" allowOverlap="1" wp14:anchorId="7B53E99E" wp14:editId="5D3649E8">
              <wp:simplePos x="0" y="0"/>
              <wp:positionH relativeFrom="column">
                <wp:posOffset>1415415</wp:posOffset>
              </wp:positionH>
              <wp:positionV relativeFrom="paragraph">
                <wp:posOffset>446404</wp:posOffset>
              </wp:positionV>
              <wp:extent cx="5399405" cy="0"/>
              <wp:effectExtent l="0" t="0" r="0" b="0"/>
              <wp:wrapNone/>
              <wp:docPr id="1293" name="Прямая соединительная линия 129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noFill/>
                      <a:ln w="50800" cap="rnd" cmpd="sng" algn="ctr">
                        <a:solidFill>
                          <a:srgbClr val="00459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524515" id="Прямая соединительная линия 1293" o:spid="_x0000_s1026" style="position:absolute;z-index:251652608;visibility:hidden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11.45pt,35.15pt" to="536.6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" strokecolor="#004590" strokeweight="4pt">
              <v:stroke endcap="round"/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AA38F1" w:rsidRDefault="006030BB" w:rsidP="004624C3">
    <w:pPr>
      <w:pStyle w:val="afff1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96pt;margin-top:-54pt;width:91.9pt;height:25.25pt;z-index:251714048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50" DrawAspect="Content" ObjectID="_1635930177" r:id="rId2"/>
      </w:obje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pPr>
      <w:pStyle w:val="afff1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386.75pt;margin-top:-47.55pt;width:91.9pt;height:25.25pt;z-index:251718144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54" DrawAspect="Content" ObjectID="_1635930178" r:id="rId2"/>
      </w:object>
    </w:r>
    <w:r>
      <w:t>Уточнение</w:t>
    </w:r>
    <w:r>
      <w:br/>
      <w:t>проблемы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pPr>
      <w:pStyle w:val="afff1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left:0;text-align:left;margin-left:386.75pt;margin-top:-47.55pt;width:91.9pt;height:25.25pt;z-index:251732480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64" DrawAspect="Content" ObjectID="_1635930179" r:id="rId2"/>
      </w:object>
    </w:r>
    <w:r>
      <w:t xml:space="preserve">Поиск </w:t>
    </w:r>
    <w:r>
      <w:br/>
      <w:t>причин проблемы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pPr>
      <w:pStyle w:val="afff1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left:0;text-align:left;margin-left:386.75pt;margin-top:-52.8pt;width:91.9pt;height:25.25pt;z-index:251729408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62" DrawAspect="Content" ObjectID="_1635930180" r:id="rId2"/>
      </w:object>
    </w:r>
    <w:r>
      <w:t>Поиск причин</w:t>
    </w:r>
    <w:r>
      <w:br/>
    </w:r>
    <w:r w:rsidRPr="004624C3">
      <w:t>проблемы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pPr>
      <w:pStyle w:val="afff1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388.15pt;margin-top:-46.5pt;width:91.9pt;height:25.25pt;z-index:251720192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56" DrawAspect="Content" ObjectID="_1635930181" r:id="rId2"/>
      </w:object>
    </w:r>
    <w:r>
      <w:t>Выбор типа и</w:t>
    </w:r>
    <w:r>
      <w:br/>
      <w:t xml:space="preserve">поиск решения </w:t>
    </w:r>
    <w:r w:rsidRPr="004624C3">
      <w:t>проблемы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pPr>
      <w:pStyle w:val="afff1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385.1pt;margin-top:-52.25pt;width:91.9pt;height:25.25pt;z-index:251722240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58" DrawAspect="Content" ObjectID="_1635930182" r:id="rId2"/>
      </w:object>
    </w:r>
    <w:r w:rsidRPr="004624C3">
      <w:t xml:space="preserve">Выбор решения </w:t>
    </w:r>
    <w:r>
      <w:br/>
    </w:r>
    <w:r w:rsidRPr="004624C3">
      <w:t>проблемы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BB" w:rsidRPr="004624C3" w:rsidRDefault="006030BB" w:rsidP="004624C3">
    <w:r>
      <w:rPr>
        <w:noProof/>
        <w:lang w:eastAsia="ru-R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395.75pt;margin-top:-52.8pt;width:91.9pt;height:25.25pt;z-index:251724288;mso-position-horizontal-relative:margin;mso-position-vertical-relative:margin;mso-width-relative:page;mso-height-relative:page">
          <v:imagedata r:id="rId1" o:title=""/>
          <w10:wrap anchorx="margin" anchory="margin"/>
        </v:shape>
        <o:OLEObject Type="Embed" ProgID="PBrush" ShapeID="_x0000_s2060" DrawAspect="Content" ObjectID="_163593018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0EB"/>
    <w:multiLevelType w:val="hybridMultilevel"/>
    <w:tmpl w:val="CB54DEA2"/>
    <w:lvl w:ilvl="0" w:tplc="1AEAF99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74C9A4" w:themeColor="accent2" w:themeShade="E6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A67C7"/>
    <w:multiLevelType w:val="hybridMultilevel"/>
    <w:tmpl w:val="0A584542"/>
    <w:lvl w:ilvl="0" w:tplc="8946C6E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B16209" w:themeColor="accent5" w:themeShade="80"/>
        <w:spacing w:val="0"/>
        <w:w w:val="100"/>
        <w:position w:val="-4"/>
        <w:sz w:val="36"/>
        <w14:numSpacing w14:val="default"/>
      </w:rPr>
    </w:lvl>
    <w:lvl w:ilvl="1" w:tplc="8FDA4A5C">
      <w:numFmt w:val="bullet"/>
      <w:lvlText w:val="•"/>
      <w:lvlJc w:val="left"/>
      <w:pPr>
        <w:ind w:left="2520" w:hanging="720"/>
      </w:pPr>
      <w:rPr>
        <w:rFonts w:ascii="Calibri" w:eastAsiaTheme="minorEastAsia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F446E"/>
    <w:multiLevelType w:val="hybridMultilevel"/>
    <w:tmpl w:val="D0D0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D75"/>
    <w:multiLevelType w:val="hybridMultilevel"/>
    <w:tmpl w:val="D340EFE8"/>
    <w:lvl w:ilvl="0" w:tplc="42669F6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  <w:color w:val="0B478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C6371"/>
    <w:multiLevelType w:val="hybridMultilevel"/>
    <w:tmpl w:val="772A1B6A"/>
    <w:lvl w:ilvl="0" w:tplc="754C3F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FFFF" w:themeColor="text2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F636D"/>
    <w:multiLevelType w:val="hybridMultilevel"/>
    <w:tmpl w:val="54666278"/>
    <w:lvl w:ilvl="0" w:tplc="4D448178">
      <w:start w:val="1"/>
      <w:numFmt w:val="decimal"/>
      <w:pStyle w:val="a1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B253709"/>
    <w:multiLevelType w:val="hybridMultilevel"/>
    <w:tmpl w:val="3DFA0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D05C5"/>
    <w:multiLevelType w:val="hybridMultilevel"/>
    <w:tmpl w:val="F370A8BC"/>
    <w:lvl w:ilvl="0" w:tplc="E1201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C20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4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021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DCD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8EA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1EF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5C8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78D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D9A7B17"/>
    <w:multiLevelType w:val="hybridMultilevel"/>
    <w:tmpl w:val="D2A81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0654D"/>
    <w:multiLevelType w:val="hybridMultilevel"/>
    <w:tmpl w:val="6F7C4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87B9D"/>
    <w:multiLevelType w:val="hybridMultilevel"/>
    <w:tmpl w:val="C4A8F35C"/>
    <w:lvl w:ilvl="0" w:tplc="AC7E0FAE">
      <w:start w:val="5"/>
      <w:numFmt w:val="decimal"/>
      <w:pStyle w:val="5"/>
      <w:lvlText w:val="%1."/>
      <w:lvlJc w:val="left"/>
      <w:pPr>
        <w:ind w:left="360" w:hanging="360"/>
      </w:pPr>
      <w:rPr>
        <w:rFonts w:hint="default"/>
        <w:color w:val="F8BE7C" w:themeColor="accent5"/>
        <w:position w:val="0"/>
        <w:sz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F755A"/>
    <w:multiLevelType w:val="hybridMultilevel"/>
    <w:tmpl w:val="6790829A"/>
    <w:lvl w:ilvl="0" w:tplc="B6CC33E2">
      <w:start w:val="1"/>
      <w:numFmt w:val="bullet"/>
      <w:pStyle w:val="51"/>
      <w:lvlText w:val="■"/>
      <w:lvlJc w:val="left"/>
      <w:pPr>
        <w:ind w:left="1571" w:hanging="360"/>
      </w:pPr>
      <w:rPr>
        <w:rFonts w:ascii="Arial" w:hAnsi="Arial" w:hint="default"/>
        <w:color w:val="F8BE7C" w:themeColor="accent5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7B44F5A"/>
    <w:multiLevelType w:val="hybridMultilevel"/>
    <w:tmpl w:val="855CAC20"/>
    <w:lvl w:ilvl="0" w:tplc="56A446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2C617E4"/>
    <w:multiLevelType w:val="hybridMultilevel"/>
    <w:tmpl w:val="865849E2"/>
    <w:lvl w:ilvl="0" w:tplc="F9582B30">
      <w:start w:val="1"/>
      <w:numFmt w:val="decimal"/>
      <w:pStyle w:val="22"/>
      <w:lvlText w:val="%1."/>
      <w:lvlJc w:val="left"/>
      <w:pPr>
        <w:ind w:left="928" w:hanging="360"/>
      </w:pPr>
      <w:rPr>
        <w:rFonts w:hint="default"/>
        <w:b/>
        <w:i w:val="0"/>
        <w:color w:val="4DBA8B" w:themeColor="accent2" w:themeShade="BF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F420602"/>
    <w:multiLevelType w:val="hybridMultilevel"/>
    <w:tmpl w:val="4DDC5A54"/>
    <w:lvl w:ilvl="0" w:tplc="DA4E6D82">
      <w:start w:val="1"/>
      <w:numFmt w:val="decimal"/>
      <w:pStyle w:val="52"/>
      <w:lvlText w:val="%1."/>
      <w:lvlJc w:val="left"/>
      <w:pPr>
        <w:ind w:left="157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8412D43"/>
    <w:multiLevelType w:val="hybridMultilevel"/>
    <w:tmpl w:val="2BA24B8A"/>
    <w:lvl w:ilvl="0" w:tplc="796A6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58C2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AC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C63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A84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8CD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60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DE1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384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3F35B90"/>
    <w:multiLevelType w:val="hybridMultilevel"/>
    <w:tmpl w:val="A566C19E"/>
    <w:lvl w:ilvl="0" w:tplc="754C3F8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FFFF" w:themeColor="text2"/>
      </w:rPr>
    </w:lvl>
    <w:lvl w:ilvl="1" w:tplc="722A498A">
      <w:start w:val="1"/>
      <w:numFmt w:val="bullet"/>
      <w:pStyle w:val="a2"/>
      <w:lvlText w:val=""/>
      <w:lvlJc w:val="left"/>
      <w:pPr>
        <w:ind w:left="1440" w:hanging="360"/>
      </w:pPr>
      <w:rPr>
        <w:rFonts w:ascii="Wingdings" w:hAnsi="Wingdings" w:hint="default"/>
        <w:color w:val="FFFFFF" w:themeColor="text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3384A"/>
    <w:multiLevelType w:val="hybridMultilevel"/>
    <w:tmpl w:val="D1E4ACFE"/>
    <w:lvl w:ilvl="0" w:tplc="FB3246E2">
      <w:start w:val="1"/>
      <w:numFmt w:val="bullet"/>
      <w:pStyle w:val="a3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9596AD7"/>
    <w:multiLevelType w:val="hybridMultilevel"/>
    <w:tmpl w:val="0A5480EC"/>
    <w:lvl w:ilvl="0" w:tplc="C0F02E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BB0410C"/>
    <w:multiLevelType w:val="hybridMultilevel"/>
    <w:tmpl w:val="688C36FA"/>
    <w:lvl w:ilvl="0" w:tplc="E5B4A67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EDB447F"/>
    <w:multiLevelType w:val="hybridMultilevel"/>
    <w:tmpl w:val="EE0E476E"/>
    <w:lvl w:ilvl="0" w:tplc="A91E9138">
      <w:start w:val="1"/>
      <w:numFmt w:val="decimal"/>
      <w:pStyle w:val="42"/>
      <w:lvlText w:val="%1."/>
      <w:lvlJc w:val="left"/>
      <w:pPr>
        <w:ind w:left="1571" w:hanging="360"/>
      </w:pPr>
      <w:rPr>
        <w:rFonts w:hint="default"/>
        <w:color w:val="D8F0E6" w:themeColor="accent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3BB500F"/>
    <w:multiLevelType w:val="hybridMultilevel"/>
    <w:tmpl w:val="8A461066"/>
    <w:lvl w:ilvl="0" w:tplc="0DBE81A8">
      <w:start w:val="1"/>
      <w:numFmt w:val="bullet"/>
      <w:pStyle w:val="11"/>
      <w:lvlText w:val="•"/>
      <w:lvlJc w:val="left"/>
      <w:pPr>
        <w:ind w:left="1211" w:hanging="360"/>
      </w:pPr>
      <w:rPr>
        <w:rFonts w:ascii="Calibri" w:hAnsi="Calibri" w:hint="default"/>
        <w:color w:val="0B478D" w:themeColor="accent1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2" w15:restartNumberingAfterBreak="0">
    <w:nsid w:val="6C873EBD"/>
    <w:multiLevelType w:val="hybridMultilevel"/>
    <w:tmpl w:val="84205B02"/>
    <w:lvl w:ilvl="0" w:tplc="D3F2A336">
      <w:start w:val="1"/>
      <w:numFmt w:val="decimal"/>
      <w:pStyle w:val="12"/>
      <w:lvlText w:val="%1."/>
      <w:lvlJc w:val="left"/>
      <w:pPr>
        <w:ind w:left="1800" w:hanging="360"/>
      </w:pPr>
      <w:rPr>
        <w:rFonts w:hint="default"/>
        <w:color w:val="0B478D" w:themeColor="accent1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1"/>
  </w:num>
  <w:num w:numId="3">
    <w:abstractNumId w:val="20"/>
  </w:num>
  <w:num w:numId="4">
    <w:abstractNumId w:val="14"/>
  </w:num>
  <w:num w:numId="5">
    <w:abstractNumId w:val="11"/>
  </w:num>
  <w:num w:numId="6">
    <w:abstractNumId w:val="22"/>
  </w:num>
  <w:num w:numId="7">
    <w:abstractNumId w:val="21"/>
  </w:num>
  <w:num w:numId="8">
    <w:abstractNumId w:val="4"/>
  </w:num>
  <w:num w:numId="9">
    <w:abstractNumId w:val="13"/>
  </w:num>
  <w:num w:numId="10">
    <w:abstractNumId w:val="0"/>
  </w:num>
  <w:num w:numId="11">
    <w:abstractNumId w:val="19"/>
  </w:num>
  <w:num w:numId="12">
    <w:abstractNumId w:val="10"/>
  </w:num>
  <w:num w:numId="13">
    <w:abstractNumId w:val="17"/>
  </w:num>
  <w:num w:numId="14">
    <w:abstractNumId w:val="18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6"/>
  </w:num>
  <w:num w:numId="18">
    <w:abstractNumId w:val="12"/>
  </w:num>
  <w:num w:numId="19">
    <w:abstractNumId w:val="3"/>
  </w:num>
  <w:num w:numId="20">
    <w:abstractNumId w:val="7"/>
  </w:num>
  <w:num w:numId="21">
    <w:abstractNumId w:val="15"/>
  </w:num>
  <w:num w:numId="22">
    <w:abstractNumId w:val="2"/>
  </w:num>
  <w:num w:numId="23">
    <w:abstractNumId w:val="9"/>
  </w:num>
  <w:num w:numId="24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284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D3"/>
    <w:rsid w:val="00000867"/>
    <w:rsid w:val="00016261"/>
    <w:rsid w:val="000255B5"/>
    <w:rsid w:val="0003475B"/>
    <w:rsid w:val="00040BDF"/>
    <w:rsid w:val="00044F10"/>
    <w:rsid w:val="0005772E"/>
    <w:rsid w:val="00067923"/>
    <w:rsid w:val="00090F62"/>
    <w:rsid w:val="000946D1"/>
    <w:rsid w:val="000A4FC1"/>
    <w:rsid w:val="000A6549"/>
    <w:rsid w:val="000B5441"/>
    <w:rsid w:val="000F5696"/>
    <w:rsid w:val="000F5E4D"/>
    <w:rsid w:val="001052D5"/>
    <w:rsid w:val="00114DB6"/>
    <w:rsid w:val="00164260"/>
    <w:rsid w:val="00181712"/>
    <w:rsid w:val="00194255"/>
    <w:rsid w:val="001A0563"/>
    <w:rsid w:val="00224D83"/>
    <w:rsid w:val="00260820"/>
    <w:rsid w:val="0026213D"/>
    <w:rsid w:val="00266914"/>
    <w:rsid w:val="00282E7A"/>
    <w:rsid w:val="002A4260"/>
    <w:rsid w:val="002A7333"/>
    <w:rsid w:val="002C68CF"/>
    <w:rsid w:val="002F399A"/>
    <w:rsid w:val="00352B3B"/>
    <w:rsid w:val="00352D73"/>
    <w:rsid w:val="00377D95"/>
    <w:rsid w:val="00391588"/>
    <w:rsid w:val="003923E6"/>
    <w:rsid w:val="00393DE8"/>
    <w:rsid w:val="0039530E"/>
    <w:rsid w:val="00397FD3"/>
    <w:rsid w:val="003A2767"/>
    <w:rsid w:val="003A6AD0"/>
    <w:rsid w:val="003B3BB5"/>
    <w:rsid w:val="003B5BEE"/>
    <w:rsid w:val="003D0814"/>
    <w:rsid w:val="00400056"/>
    <w:rsid w:val="004020AD"/>
    <w:rsid w:val="00403C70"/>
    <w:rsid w:val="0041397E"/>
    <w:rsid w:val="004159FC"/>
    <w:rsid w:val="004168C2"/>
    <w:rsid w:val="0042415A"/>
    <w:rsid w:val="004438BE"/>
    <w:rsid w:val="0045109D"/>
    <w:rsid w:val="004624C3"/>
    <w:rsid w:val="0049303F"/>
    <w:rsid w:val="004A6431"/>
    <w:rsid w:val="004C3267"/>
    <w:rsid w:val="004C596C"/>
    <w:rsid w:val="00522959"/>
    <w:rsid w:val="005246FB"/>
    <w:rsid w:val="00535689"/>
    <w:rsid w:val="00553737"/>
    <w:rsid w:val="00571075"/>
    <w:rsid w:val="005721CA"/>
    <w:rsid w:val="00573A88"/>
    <w:rsid w:val="005820C8"/>
    <w:rsid w:val="00587942"/>
    <w:rsid w:val="005931C8"/>
    <w:rsid w:val="005A3170"/>
    <w:rsid w:val="005B3EF3"/>
    <w:rsid w:val="005D3938"/>
    <w:rsid w:val="005F48B5"/>
    <w:rsid w:val="006030BB"/>
    <w:rsid w:val="00611E04"/>
    <w:rsid w:val="00615CAD"/>
    <w:rsid w:val="00624E65"/>
    <w:rsid w:val="006410D3"/>
    <w:rsid w:val="0064472B"/>
    <w:rsid w:val="00652EEE"/>
    <w:rsid w:val="006811D9"/>
    <w:rsid w:val="00697CB8"/>
    <w:rsid w:val="006A0C12"/>
    <w:rsid w:val="006A3319"/>
    <w:rsid w:val="006A5E21"/>
    <w:rsid w:val="006C09D6"/>
    <w:rsid w:val="006E0CDA"/>
    <w:rsid w:val="00740FEE"/>
    <w:rsid w:val="00752A31"/>
    <w:rsid w:val="00784DBE"/>
    <w:rsid w:val="00795175"/>
    <w:rsid w:val="00796FC5"/>
    <w:rsid w:val="007D4920"/>
    <w:rsid w:val="007E0B50"/>
    <w:rsid w:val="00855BCC"/>
    <w:rsid w:val="0088171D"/>
    <w:rsid w:val="008A01D6"/>
    <w:rsid w:val="008B390A"/>
    <w:rsid w:val="008B7243"/>
    <w:rsid w:val="008C78C6"/>
    <w:rsid w:val="008D6583"/>
    <w:rsid w:val="008F46F0"/>
    <w:rsid w:val="00910763"/>
    <w:rsid w:val="00942F37"/>
    <w:rsid w:val="00953CE4"/>
    <w:rsid w:val="009626B7"/>
    <w:rsid w:val="00974ECB"/>
    <w:rsid w:val="009B32B1"/>
    <w:rsid w:val="009B538B"/>
    <w:rsid w:val="009C05A8"/>
    <w:rsid w:val="009C4993"/>
    <w:rsid w:val="009D171E"/>
    <w:rsid w:val="00A2132B"/>
    <w:rsid w:val="00A45883"/>
    <w:rsid w:val="00A45F2D"/>
    <w:rsid w:val="00A71800"/>
    <w:rsid w:val="00A73CF0"/>
    <w:rsid w:val="00A96A25"/>
    <w:rsid w:val="00AA38F1"/>
    <w:rsid w:val="00AA7E2D"/>
    <w:rsid w:val="00AC1BE0"/>
    <w:rsid w:val="00AD3975"/>
    <w:rsid w:val="00AD42D0"/>
    <w:rsid w:val="00AD79E0"/>
    <w:rsid w:val="00B05EA7"/>
    <w:rsid w:val="00B06306"/>
    <w:rsid w:val="00B24C14"/>
    <w:rsid w:val="00B55CAD"/>
    <w:rsid w:val="00B85F11"/>
    <w:rsid w:val="00B878EE"/>
    <w:rsid w:val="00B95797"/>
    <w:rsid w:val="00B958CA"/>
    <w:rsid w:val="00B959BA"/>
    <w:rsid w:val="00BA1A4C"/>
    <w:rsid w:val="00BB2C54"/>
    <w:rsid w:val="00BB3608"/>
    <w:rsid w:val="00BC4C0A"/>
    <w:rsid w:val="00C0094C"/>
    <w:rsid w:val="00C223E7"/>
    <w:rsid w:val="00C23597"/>
    <w:rsid w:val="00C532FA"/>
    <w:rsid w:val="00C62EDC"/>
    <w:rsid w:val="00C65084"/>
    <w:rsid w:val="00CA4BD5"/>
    <w:rsid w:val="00CC0B18"/>
    <w:rsid w:val="00CC6BCE"/>
    <w:rsid w:val="00CF312A"/>
    <w:rsid w:val="00D10043"/>
    <w:rsid w:val="00D214C0"/>
    <w:rsid w:val="00D46D14"/>
    <w:rsid w:val="00D6265F"/>
    <w:rsid w:val="00D72896"/>
    <w:rsid w:val="00DB0A9C"/>
    <w:rsid w:val="00DD4E88"/>
    <w:rsid w:val="00E15495"/>
    <w:rsid w:val="00E2775E"/>
    <w:rsid w:val="00E50B7E"/>
    <w:rsid w:val="00E614FA"/>
    <w:rsid w:val="00E65277"/>
    <w:rsid w:val="00E71549"/>
    <w:rsid w:val="00E74DE5"/>
    <w:rsid w:val="00E81E5B"/>
    <w:rsid w:val="00E86883"/>
    <w:rsid w:val="00E91125"/>
    <w:rsid w:val="00E977AB"/>
    <w:rsid w:val="00EA5CF1"/>
    <w:rsid w:val="00ED1C81"/>
    <w:rsid w:val="00ED76B1"/>
    <w:rsid w:val="00F00C0C"/>
    <w:rsid w:val="00F02042"/>
    <w:rsid w:val="00F054AA"/>
    <w:rsid w:val="00F06943"/>
    <w:rsid w:val="00F2510B"/>
    <w:rsid w:val="00F35448"/>
    <w:rsid w:val="00F546B5"/>
    <w:rsid w:val="00F65D3C"/>
    <w:rsid w:val="00F84A4A"/>
    <w:rsid w:val="00F859B5"/>
    <w:rsid w:val="00FD1A38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  <w15:docId w15:val="{7E7FDDDA-741C-4A09-9100-158241073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8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C532FA"/>
    <w:pPr>
      <w:spacing w:before="120" w:after="120" w:line="240" w:lineRule="auto"/>
    </w:pPr>
    <w:rPr>
      <w:rFonts w:ascii="Microsoft Sans Serif" w:hAnsi="Microsoft Sans Serif"/>
      <w:sz w:val="24"/>
      <w:lang w:val="ru-RU"/>
    </w:rPr>
  </w:style>
  <w:style w:type="paragraph" w:styleId="1">
    <w:name w:val="heading 1"/>
    <w:basedOn w:val="a4"/>
    <w:next w:val="a4"/>
    <w:link w:val="10"/>
    <w:uiPriority w:val="9"/>
    <w:qFormat/>
    <w:rsid w:val="00AA38F1"/>
    <w:pPr>
      <w:keepNext/>
      <w:keepLines/>
      <w:pBdr>
        <w:bottom w:val="single" w:sz="4" w:space="2" w:color="000000" w:themeColor="text1"/>
      </w:pBdr>
      <w:spacing w:before="360"/>
      <w:outlineLvl w:val="0"/>
    </w:pPr>
    <w:rPr>
      <w:rFonts w:eastAsiaTheme="majorEastAsia" w:cstheme="majorBidi"/>
      <w:caps/>
      <w:color w:val="0B478D" w:themeColor="accent1"/>
      <w:spacing w:val="-8"/>
      <w:sz w:val="40"/>
      <w:szCs w:val="40"/>
    </w:rPr>
  </w:style>
  <w:style w:type="paragraph" w:styleId="2">
    <w:name w:val="heading 2"/>
    <w:basedOn w:val="a4"/>
    <w:next w:val="a4"/>
    <w:link w:val="20"/>
    <w:uiPriority w:val="9"/>
    <w:unhideWhenUsed/>
    <w:qFormat/>
    <w:rsid w:val="00BA1A4C"/>
    <w:pPr>
      <w:keepNext/>
      <w:keepLines/>
      <w:spacing w:before="240"/>
      <w:outlineLvl w:val="1"/>
    </w:pPr>
    <w:rPr>
      <w:rFonts w:eastAsiaTheme="majorEastAsia" w:cstheme="majorBidi"/>
      <w:sz w:val="36"/>
      <w:szCs w:val="36"/>
    </w:rPr>
  </w:style>
  <w:style w:type="paragraph" w:styleId="3">
    <w:name w:val="heading 3"/>
    <w:basedOn w:val="a4"/>
    <w:next w:val="a4"/>
    <w:link w:val="30"/>
    <w:uiPriority w:val="9"/>
    <w:unhideWhenUsed/>
    <w:qFormat/>
    <w:rsid w:val="00C23597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aps/>
      <w:color w:val="083469" w:themeColor="accent1" w:themeShade="BF"/>
      <w:sz w:val="32"/>
      <w:szCs w:val="32"/>
    </w:rPr>
  </w:style>
  <w:style w:type="paragraph" w:styleId="4">
    <w:name w:val="heading 4"/>
    <w:basedOn w:val="a4"/>
    <w:next w:val="a4"/>
    <w:link w:val="40"/>
    <w:uiPriority w:val="9"/>
    <w:unhideWhenUsed/>
    <w:qFormat/>
    <w:rsid w:val="004C596C"/>
    <w:pPr>
      <w:keepNext/>
      <w:keepLines/>
      <w:outlineLvl w:val="3"/>
    </w:pPr>
    <w:rPr>
      <w:rFonts w:asciiTheme="minorHAnsi" w:eastAsiaTheme="majorEastAsia" w:hAnsiTheme="minorHAnsi" w:cstheme="majorBidi"/>
      <w:b/>
      <w:i/>
      <w:iCs/>
      <w:color w:val="083469" w:themeColor="accent1" w:themeShade="BF"/>
      <w:szCs w:val="28"/>
    </w:rPr>
  </w:style>
  <w:style w:type="paragraph" w:styleId="50">
    <w:name w:val="heading 5"/>
    <w:basedOn w:val="a4"/>
    <w:next w:val="a4"/>
    <w:link w:val="53"/>
    <w:uiPriority w:val="9"/>
    <w:semiHidden/>
    <w:unhideWhenUsed/>
    <w:qFormat/>
    <w:rsid w:val="001A056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color w:val="4DBA8B" w:themeColor="accent2" w:themeShade="BF"/>
      <w:szCs w:val="24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1A056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i/>
      <w:iCs/>
      <w:color w:val="317F5D" w:themeColor="accent2" w:themeShade="80"/>
      <w:szCs w:val="24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1A056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b/>
      <w:bCs/>
      <w:color w:val="317F5D" w:themeColor="accent2" w:themeShade="80"/>
      <w:sz w:val="22"/>
      <w:szCs w:val="22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1A056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color w:val="317F5D" w:themeColor="accent2" w:themeShade="80"/>
      <w:sz w:val="22"/>
      <w:szCs w:val="22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1A056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color w:val="317F5D" w:themeColor="accent2" w:themeShade="80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9"/>
    <w:link w:val="aa"/>
    <w:uiPriority w:val="98"/>
    <w:unhideWhenUsed/>
    <w:rsid w:val="00573A88"/>
    <w:pPr>
      <w:spacing w:line="192" w:lineRule="auto"/>
    </w:pPr>
    <w:rPr>
      <w:rFonts w:ascii="Microsoft Sans Serif" w:hAnsi="Microsoft Sans Serif"/>
      <w:noProof/>
      <w:color w:val="9C9D9D"/>
      <w:kern w:val="24"/>
      <w:sz w:val="22"/>
      <w:szCs w:val="22"/>
    </w:rPr>
  </w:style>
  <w:style w:type="character" w:customStyle="1" w:styleId="aa">
    <w:name w:val="Верхний колонтитул Знак"/>
    <w:basedOn w:val="a5"/>
    <w:link w:val="a8"/>
    <w:uiPriority w:val="98"/>
    <w:rsid w:val="00573A88"/>
    <w:rPr>
      <w:rFonts w:ascii="Microsoft Sans Serif" w:eastAsia="MS PGothic" w:hAnsi="Microsoft Sans Serif" w:cs="Times New Roman"/>
      <w:noProof/>
      <w:color w:val="9C9D9D"/>
      <w:kern w:val="24"/>
      <w:sz w:val="22"/>
      <w:szCs w:val="22"/>
      <w:lang w:val="ru-RU"/>
    </w:rPr>
  </w:style>
  <w:style w:type="paragraph" w:styleId="ab">
    <w:name w:val="footer"/>
    <w:basedOn w:val="a4"/>
    <w:link w:val="ac"/>
    <w:unhideWhenUsed/>
    <w:qFormat/>
    <w:rsid w:val="004624C3"/>
    <w:pPr>
      <w:tabs>
        <w:tab w:val="right" w:pos="9355"/>
      </w:tabs>
      <w:spacing w:after="0"/>
    </w:pPr>
    <w:rPr>
      <w:rFonts w:eastAsia="Microsoft Sans Serif"/>
      <w:szCs w:val="22"/>
    </w:rPr>
  </w:style>
  <w:style w:type="character" w:customStyle="1" w:styleId="ac">
    <w:name w:val="Нижний колонтитул Знак"/>
    <w:basedOn w:val="a5"/>
    <w:link w:val="ab"/>
    <w:rsid w:val="004624C3"/>
    <w:rPr>
      <w:rFonts w:ascii="Microsoft Sans Serif" w:eastAsia="Microsoft Sans Serif" w:hAnsi="Microsoft Sans Serif"/>
      <w:sz w:val="24"/>
      <w:szCs w:val="22"/>
    </w:rPr>
  </w:style>
  <w:style w:type="paragraph" w:customStyle="1" w:styleId="ad">
    <w:name w:val="Подзаголовок документа"/>
    <w:basedOn w:val="a4"/>
    <w:qFormat/>
    <w:rsid w:val="00573A88"/>
    <w:pPr>
      <w:suppressAutoHyphens/>
    </w:pPr>
    <w:rPr>
      <w:rFonts w:eastAsia="Microsoft Sans Serif"/>
      <w:noProof/>
      <w:color w:val="0B478D"/>
      <w:spacing w:val="-6"/>
      <w:sz w:val="52"/>
      <w:szCs w:val="40"/>
      <w:lang w:eastAsia="ru-RU"/>
    </w:rPr>
  </w:style>
  <w:style w:type="paragraph" w:customStyle="1" w:styleId="ae">
    <w:name w:val="НАЗВАНИЕ ДОКУМЕНТА"/>
    <w:next w:val="a4"/>
    <w:rsid w:val="00522959"/>
    <w:pPr>
      <w:suppressAutoHyphens/>
      <w:spacing w:after="0" w:line="192" w:lineRule="auto"/>
    </w:pPr>
    <w:rPr>
      <w:rFonts w:ascii="Microsoft Sans Serif" w:eastAsia="Microsoft Sans Serif" w:hAnsi="Microsoft Sans Serif" w:cs="Times New Roman"/>
      <w:color w:val="0B478D" w:themeColor="accent1"/>
      <w:spacing w:val="-8"/>
      <w:sz w:val="84"/>
      <w:szCs w:val="128"/>
      <w:lang w:val="ru-RU"/>
    </w:rPr>
  </w:style>
  <w:style w:type="paragraph" w:styleId="a9">
    <w:name w:val="Normal (Web)"/>
    <w:basedOn w:val="a4"/>
    <w:uiPriority w:val="99"/>
    <w:semiHidden/>
    <w:unhideWhenUsed/>
    <w:rsid w:val="00573A88"/>
    <w:rPr>
      <w:rFonts w:ascii="Times New Roman" w:hAnsi="Times New Roman"/>
    </w:rPr>
  </w:style>
  <w:style w:type="character" w:customStyle="1" w:styleId="20">
    <w:name w:val="Заголовок 2 Знак"/>
    <w:basedOn w:val="a5"/>
    <w:link w:val="2"/>
    <w:uiPriority w:val="9"/>
    <w:rsid w:val="00BA1A4C"/>
    <w:rPr>
      <w:rFonts w:ascii="Microsoft Sans Serif" w:eastAsiaTheme="majorEastAsia" w:hAnsi="Microsoft Sans Serif" w:cstheme="majorBidi"/>
      <w:sz w:val="36"/>
      <w:szCs w:val="36"/>
    </w:rPr>
  </w:style>
  <w:style w:type="character" w:customStyle="1" w:styleId="10">
    <w:name w:val="Заголовок 1 Знак"/>
    <w:basedOn w:val="a5"/>
    <w:link w:val="1"/>
    <w:uiPriority w:val="9"/>
    <w:rsid w:val="00AA38F1"/>
    <w:rPr>
      <w:rFonts w:ascii="Microsoft Sans Serif" w:eastAsiaTheme="majorEastAsia" w:hAnsi="Microsoft Sans Serif" w:cstheme="majorBidi"/>
      <w:caps/>
      <w:color w:val="0B478D" w:themeColor="accent1"/>
      <w:spacing w:val="-8"/>
      <w:sz w:val="40"/>
      <w:szCs w:val="40"/>
    </w:rPr>
  </w:style>
  <w:style w:type="character" w:customStyle="1" w:styleId="30">
    <w:name w:val="Заголовок 3 Знак"/>
    <w:basedOn w:val="a5"/>
    <w:link w:val="3"/>
    <w:uiPriority w:val="9"/>
    <w:rsid w:val="00C23597"/>
    <w:rPr>
      <w:rFonts w:asciiTheme="majorHAnsi" w:eastAsiaTheme="majorEastAsia" w:hAnsiTheme="majorHAnsi" w:cstheme="majorBidi"/>
      <w:caps/>
      <w:color w:val="083469" w:themeColor="accent1" w:themeShade="BF"/>
      <w:sz w:val="32"/>
      <w:szCs w:val="32"/>
    </w:rPr>
  </w:style>
  <w:style w:type="character" w:customStyle="1" w:styleId="40">
    <w:name w:val="Заголовок 4 Знак"/>
    <w:basedOn w:val="a5"/>
    <w:link w:val="4"/>
    <w:uiPriority w:val="9"/>
    <w:rsid w:val="004C596C"/>
    <w:rPr>
      <w:rFonts w:eastAsiaTheme="majorEastAsia" w:cstheme="majorBidi"/>
      <w:b/>
      <w:i/>
      <w:iCs/>
      <w:color w:val="083469" w:themeColor="accent1" w:themeShade="BF"/>
      <w:sz w:val="24"/>
      <w:szCs w:val="28"/>
    </w:rPr>
  </w:style>
  <w:style w:type="character" w:customStyle="1" w:styleId="53">
    <w:name w:val="Заголовок 5 Знак"/>
    <w:basedOn w:val="a5"/>
    <w:link w:val="50"/>
    <w:uiPriority w:val="9"/>
    <w:semiHidden/>
    <w:rsid w:val="001A0563"/>
    <w:rPr>
      <w:rFonts w:asciiTheme="majorHAnsi" w:eastAsiaTheme="majorEastAsia" w:hAnsiTheme="majorHAnsi" w:cstheme="majorBidi"/>
      <w:color w:val="4DBA8B" w:themeColor="accent2" w:themeShade="BF"/>
      <w:sz w:val="24"/>
      <w:szCs w:val="24"/>
    </w:rPr>
  </w:style>
  <w:style w:type="character" w:customStyle="1" w:styleId="60">
    <w:name w:val="Заголовок 6 Знак"/>
    <w:basedOn w:val="a5"/>
    <w:link w:val="6"/>
    <w:uiPriority w:val="9"/>
    <w:semiHidden/>
    <w:rsid w:val="001A0563"/>
    <w:rPr>
      <w:rFonts w:asciiTheme="majorHAnsi" w:eastAsiaTheme="majorEastAsia" w:hAnsiTheme="majorHAnsi" w:cstheme="majorBidi"/>
      <w:i/>
      <w:iCs/>
      <w:color w:val="317F5D" w:themeColor="accent2" w:themeShade="80"/>
      <w:sz w:val="24"/>
      <w:szCs w:val="24"/>
    </w:rPr>
  </w:style>
  <w:style w:type="character" w:customStyle="1" w:styleId="70">
    <w:name w:val="Заголовок 7 Знак"/>
    <w:basedOn w:val="a5"/>
    <w:link w:val="7"/>
    <w:uiPriority w:val="9"/>
    <w:semiHidden/>
    <w:rsid w:val="001A0563"/>
    <w:rPr>
      <w:rFonts w:asciiTheme="majorHAnsi" w:eastAsiaTheme="majorEastAsia" w:hAnsiTheme="majorHAnsi" w:cstheme="majorBidi"/>
      <w:b/>
      <w:bCs/>
      <w:color w:val="317F5D" w:themeColor="accent2" w:themeShade="80"/>
      <w:sz w:val="22"/>
      <w:szCs w:val="22"/>
    </w:rPr>
  </w:style>
  <w:style w:type="character" w:customStyle="1" w:styleId="80">
    <w:name w:val="Заголовок 8 Знак"/>
    <w:basedOn w:val="a5"/>
    <w:link w:val="8"/>
    <w:uiPriority w:val="9"/>
    <w:semiHidden/>
    <w:rsid w:val="001A0563"/>
    <w:rPr>
      <w:rFonts w:asciiTheme="majorHAnsi" w:eastAsiaTheme="majorEastAsia" w:hAnsiTheme="majorHAnsi" w:cstheme="majorBidi"/>
      <w:color w:val="317F5D" w:themeColor="accent2" w:themeShade="80"/>
      <w:sz w:val="22"/>
      <w:szCs w:val="22"/>
    </w:rPr>
  </w:style>
  <w:style w:type="character" w:customStyle="1" w:styleId="90">
    <w:name w:val="Заголовок 9 Знак"/>
    <w:basedOn w:val="a5"/>
    <w:link w:val="9"/>
    <w:uiPriority w:val="9"/>
    <w:semiHidden/>
    <w:rsid w:val="001A0563"/>
    <w:rPr>
      <w:rFonts w:asciiTheme="majorHAnsi" w:eastAsiaTheme="majorEastAsia" w:hAnsiTheme="majorHAnsi" w:cstheme="majorBidi"/>
      <w:i/>
      <w:iCs/>
      <w:color w:val="317F5D" w:themeColor="accent2" w:themeShade="80"/>
      <w:sz w:val="22"/>
      <w:szCs w:val="22"/>
    </w:rPr>
  </w:style>
  <w:style w:type="paragraph" w:styleId="af">
    <w:name w:val="caption"/>
    <w:basedOn w:val="a4"/>
    <w:next w:val="a4"/>
    <w:uiPriority w:val="35"/>
    <w:semiHidden/>
    <w:unhideWhenUsed/>
    <w:qFormat/>
    <w:rsid w:val="001A0563"/>
    <w:rPr>
      <w:b/>
      <w:bCs/>
      <w:color w:val="404040" w:themeColor="text1" w:themeTint="BF"/>
      <w:sz w:val="16"/>
      <w:szCs w:val="16"/>
    </w:rPr>
  </w:style>
  <w:style w:type="paragraph" w:styleId="af0">
    <w:name w:val="Title"/>
    <w:basedOn w:val="a4"/>
    <w:next w:val="a4"/>
    <w:link w:val="af1"/>
    <w:uiPriority w:val="10"/>
    <w:qFormat/>
    <w:rsid w:val="001A0563"/>
    <w:pPr>
      <w:spacing w:after="0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f1">
    <w:name w:val="Название Знак"/>
    <w:basedOn w:val="a5"/>
    <w:link w:val="af0"/>
    <w:uiPriority w:val="10"/>
    <w:rsid w:val="001A0563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f2">
    <w:name w:val="Subtitle"/>
    <w:basedOn w:val="a4"/>
    <w:next w:val="a4"/>
    <w:link w:val="af3"/>
    <w:uiPriority w:val="11"/>
    <w:qFormat/>
    <w:rsid w:val="001A0563"/>
    <w:pPr>
      <w:numPr>
        <w:ilvl w:val="1"/>
      </w:numPr>
      <w:spacing w:after="240"/>
    </w:pPr>
    <w:rPr>
      <w:caps/>
      <w:color w:val="404040" w:themeColor="text1" w:themeTint="BF"/>
      <w:spacing w:val="20"/>
      <w:szCs w:val="28"/>
    </w:rPr>
  </w:style>
  <w:style w:type="character" w:customStyle="1" w:styleId="af3">
    <w:name w:val="Подзаголовок Знак"/>
    <w:basedOn w:val="a5"/>
    <w:link w:val="af2"/>
    <w:uiPriority w:val="11"/>
    <w:rsid w:val="001A0563"/>
    <w:rPr>
      <w:caps/>
      <w:color w:val="404040" w:themeColor="text1" w:themeTint="BF"/>
      <w:spacing w:val="20"/>
      <w:sz w:val="28"/>
      <w:szCs w:val="28"/>
    </w:rPr>
  </w:style>
  <w:style w:type="character" w:styleId="af4">
    <w:name w:val="Strong"/>
    <w:basedOn w:val="a5"/>
    <w:uiPriority w:val="22"/>
    <w:qFormat/>
    <w:rsid w:val="001A0563"/>
    <w:rPr>
      <w:b/>
      <w:bCs/>
    </w:rPr>
  </w:style>
  <w:style w:type="character" w:styleId="af5">
    <w:name w:val="Emphasis"/>
    <w:basedOn w:val="a5"/>
    <w:uiPriority w:val="20"/>
    <w:qFormat/>
    <w:rsid w:val="001A0563"/>
    <w:rPr>
      <w:i/>
      <w:iCs/>
      <w:color w:val="000000" w:themeColor="text1"/>
    </w:rPr>
  </w:style>
  <w:style w:type="paragraph" w:styleId="af6">
    <w:name w:val="No Spacing"/>
    <w:uiPriority w:val="1"/>
    <w:qFormat/>
    <w:rsid w:val="001A0563"/>
    <w:pPr>
      <w:spacing w:after="0" w:line="240" w:lineRule="auto"/>
    </w:pPr>
  </w:style>
  <w:style w:type="paragraph" w:styleId="21">
    <w:name w:val="Quote"/>
    <w:basedOn w:val="a4"/>
    <w:next w:val="a4"/>
    <w:link w:val="23"/>
    <w:uiPriority w:val="29"/>
    <w:qFormat/>
    <w:rsid w:val="001A056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23">
    <w:name w:val="Цитата 2 Знак"/>
    <w:basedOn w:val="a5"/>
    <w:link w:val="21"/>
    <w:uiPriority w:val="29"/>
    <w:rsid w:val="001A056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f7">
    <w:name w:val="Intense Quote"/>
    <w:basedOn w:val="a4"/>
    <w:next w:val="a4"/>
    <w:link w:val="af8"/>
    <w:uiPriority w:val="30"/>
    <w:qFormat/>
    <w:rsid w:val="001A0563"/>
    <w:pPr>
      <w:pBdr>
        <w:top w:val="single" w:sz="24" w:space="4" w:color="8DD3B5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af8">
    <w:name w:val="Выделенная цитата Знак"/>
    <w:basedOn w:val="a5"/>
    <w:link w:val="af7"/>
    <w:uiPriority w:val="30"/>
    <w:rsid w:val="001A0563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Subtle Emphasis"/>
    <w:basedOn w:val="a5"/>
    <w:uiPriority w:val="19"/>
    <w:qFormat/>
    <w:rsid w:val="001A0563"/>
    <w:rPr>
      <w:i/>
      <w:iCs/>
      <w:color w:val="595959" w:themeColor="text1" w:themeTint="A6"/>
    </w:rPr>
  </w:style>
  <w:style w:type="character" w:styleId="afa">
    <w:name w:val="Intense Emphasis"/>
    <w:basedOn w:val="a5"/>
    <w:uiPriority w:val="21"/>
    <w:qFormat/>
    <w:rsid w:val="001A0563"/>
    <w:rPr>
      <w:b/>
      <w:bCs/>
      <w:i/>
      <w:iCs/>
      <w:caps w:val="0"/>
      <w:smallCaps w:val="0"/>
      <w:strike w:val="0"/>
      <w:dstrike w:val="0"/>
      <w:color w:val="8DD3B5" w:themeColor="accent2"/>
    </w:rPr>
  </w:style>
  <w:style w:type="character" w:styleId="afb">
    <w:name w:val="Subtle Reference"/>
    <w:basedOn w:val="a5"/>
    <w:uiPriority w:val="31"/>
    <w:qFormat/>
    <w:rsid w:val="001A056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c">
    <w:name w:val="Intense Reference"/>
    <w:basedOn w:val="a5"/>
    <w:uiPriority w:val="32"/>
    <w:qFormat/>
    <w:rsid w:val="001A0563"/>
    <w:rPr>
      <w:b/>
      <w:bCs/>
      <w:caps w:val="0"/>
      <w:smallCaps/>
      <w:color w:val="auto"/>
      <w:spacing w:val="0"/>
      <w:u w:val="single"/>
    </w:rPr>
  </w:style>
  <w:style w:type="character" w:styleId="afd">
    <w:name w:val="Book Title"/>
    <w:basedOn w:val="a5"/>
    <w:uiPriority w:val="33"/>
    <w:qFormat/>
    <w:rsid w:val="001A0563"/>
    <w:rPr>
      <w:b/>
      <w:bCs/>
      <w:caps w:val="0"/>
      <w:smallCaps/>
      <w:spacing w:val="0"/>
    </w:rPr>
  </w:style>
  <w:style w:type="paragraph" w:styleId="afe">
    <w:name w:val="TOC Heading"/>
    <w:basedOn w:val="1"/>
    <w:next w:val="a4"/>
    <w:uiPriority w:val="39"/>
    <w:semiHidden/>
    <w:unhideWhenUsed/>
    <w:qFormat/>
    <w:rsid w:val="001A0563"/>
    <w:pPr>
      <w:outlineLvl w:val="9"/>
    </w:pPr>
  </w:style>
  <w:style w:type="paragraph" w:styleId="aff">
    <w:name w:val="List Paragraph"/>
    <w:basedOn w:val="a4"/>
    <w:uiPriority w:val="34"/>
    <w:qFormat/>
    <w:rsid w:val="00EA5CF1"/>
    <w:pPr>
      <w:ind w:left="720"/>
      <w:contextualSpacing/>
    </w:pPr>
  </w:style>
  <w:style w:type="paragraph" w:customStyle="1" w:styleId="a2">
    <w:name w:val="список"/>
    <w:basedOn w:val="a4"/>
    <w:link w:val="aff0"/>
    <w:rsid w:val="00EA5CF1"/>
    <w:pPr>
      <w:framePr w:wrap="notBeside" w:vAnchor="text" w:hAnchor="text" w:y="1"/>
      <w:numPr>
        <w:ilvl w:val="1"/>
        <w:numId w:val="1"/>
      </w:numPr>
      <w:tabs>
        <w:tab w:val="left" w:pos="851"/>
      </w:tabs>
      <w:ind w:left="426" w:hanging="357"/>
      <w:contextualSpacing/>
    </w:pPr>
    <w:rPr>
      <w:rFonts w:cs="Microsoft Sans Serif"/>
    </w:rPr>
  </w:style>
  <w:style w:type="paragraph" w:styleId="aff1">
    <w:name w:val="Balloon Text"/>
    <w:basedOn w:val="a4"/>
    <w:link w:val="aff2"/>
    <w:uiPriority w:val="99"/>
    <w:semiHidden/>
    <w:unhideWhenUsed/>
    <w:rsid w:val="001A0563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a0">
    <w:name w:val="Список ОСН •"/>
    <w:basedOn w:val="aff"/>
    <w:qFormat/>
    <w:rsid w:val="000B5441"/>
    <w:pPr>
      <w:numPr>
        <w:numId w:val="19"/>
      </w:numPr>
      <w:tabs>
        <w:tab w:val="left" w:pos="284"/>
        <w:tab w:val="left" w:pos="567"/>
        <w:tab w:val="left" w:pos="851"/>
        <w:tab w:val="left" w:pos="1134"/>
      </w:tabs>
      <w:ind w:left="284" w:hanging="284"/>
    </w:pPr>
  </w:style>
  <w:style w:type="character" w:customStyle="1" w:styleId="aff0">
    <w:name w:val="список Знак"/>
    <w:basedOn w:val="a5"/>
    <w:link w:val="a2"/>
    <w:rsid w:val="00EA5CF1"/>
    <w:rPr>
      <w:rFonts w:ascii="Microsoft Sans Serif" w:hAnsi="Microsoft Sans Serif" w:cs="Microsoft Sans Serif"/>
      <w:sz w:val="24"/>
      <w:lang w:val="ru-RU"/>
    </w:rPr>
  </w:style>
  <w:style w:type="character" w:customStyle="1" w:styleId="aff2">
    <w:name w:val="Текст выноски Знак"/>
    <w:basedOn w:val="a5"/>
    <w:link w:val="aff1"/>
    <w:uiPriority w:val="99"/>
    <w:semiHidden/>
    <w:rsid w:val="001A0563"/>
    <w:rPr>
      <w:rFonts w:ascii="Segoe UI" w:hAnsi="Segoe UI" w:cs="Segoe UI"/>
      <w:sz w:val="18"/>
      <w:szCs w:val="18"/>
    </w:rPr>
  </w:style>
  <w:style w:type="table" w:styleId="aff3">
    <w:name w:val="Table Grid"/>
    <w:basedOn w:val="a6"/>
    <w:uiPriority w:val="39"/>
    <w:rsid w:val="0019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6"/>
    <w:uiPriority w:val="99"/>
    <w:rsid w:val="0019425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11">
    <w:name w:val="Таблица-сетка 1 светлая1"/>
    <w:basedOn w:val="a6"/>
    <w:uiPriority w:val="99"/>
    <w:rsid w:val="001942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411">
    <w:name w:val="Таблица-сетка 4 — акцент 11"/>
    <w:basedOn w:val="a6"/>
    <w:uiPriority w:val="49"/>
    <w:rsid w:val="00194255"/>
    <w:pPr>
      <w:spacing w:after="0" w:line="240" w:lineRule="auto"/>
    </w:pPr>
    <w:tblPr>
      <w:tblStyleRowBandSize w:val="1"/>
      <w:tblStyleColBandSize w:val="1"/>
      <w:tblBorders>
        <w:top w:val="single" w:sz="4" w:space="0" w:color="378BEF" w:themeColor="accent1" w:themeTint="99"/>
        <w:left w:val="single" w:sz="4" w:space="0" w:color="378BEF" w:themeColor="accent1" w:themeTint="99"/>
        <w:bottom w:val="single" w:sz="4" w:space="0" w:color="378BEF" w:themeColor="accent1" w:themeTint="99"/>
        <w:right w:val="single" w:sz="4" w:space="0" w:color="378BEF" w:themeColor="accent1" w:themeTint="99"/>
        <w:insideH w:val="single" w:sz="4" w:space="0" w:color="378BEF" w:themeColor="accent1" w:themeTint="99"/>
        <w:insideV w:val="single" w:sz="4" w:space="0" w:color="378BE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B478D" w:themeColor="accent1"/>
          <w:left w:val="single" w:sz="4" w:space="0" w:color="0B478D" w:themeColor="accent1"/>
          <w:bottom w:val="single" w:sz="4" w:space="0" w:color="0B478D" w:themeColor="accent1"/>
          <w:right w:val="single" w:sz="4" w:space="0" w:color="0B478D" w:themeColor="accent1"/>
          <w:insideH w:val="nil"/>
          <w:insideV w:val="nil"/>
        </w:tcBorders>
        <w:shd w:val="clear" w:color="auto" w:fill="0B478D" w:themeFill="accent1"/>
      </w:tcPr>
    </w:tblStylePr>
    <w:tblStylePr w:type="lastRow">
      <w:rPr>
        <w:b/>
        <w:bCs/>
      </w:rPr>
      <w:tblPr/>
      <w:tcPr>
        <w:tcBorders>
          <w:top w:val="double" w:sz="4" w:space="0" w:color="0B478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D8F9" w:themeFill="accent1" w:themeFillTint="33"/>
      </w:tcPr>
    </w:tblStylePr>
    <w:tblStylePr w:type="band1Horz">
      <w:tblPr/>
      <w:tcPr>
        <w:shd w:val="clear" w:color="auto" w:fill="BCD8F9" w:themeFill="accent1" w:themeFillTint="33"/>
      </w:tcPr>
    </w:tblStylePr>
  </w:style>
  <w:style w:type="paragraph" w:customStyle="1" w:styleId="aff4">
    <w:name w:val="Название задания"/>
    <w:basedOn w:val="a4"/>
    <w:next w:val="a4"/>
    <w:qFormat/>
    <w:rsid w:val="003923E6"/>
    <w:pPr>
      <w:spacing w:after="240"/>
    </w:pPr>
    <w:rPr>
      <w:rFonts w:eastAsiaTheme="minorHAnsi"/>
      <w:b/>
      <w:caps/>
      <w:color w:val="003274"/>
      <w:sz w:val="44"/>
      <w:szCs w:val="24"/>
    </w:rPr>
  </w:style>
  <w:style w:type="paragraph" w:customStyle="1" w:styleId="aff5">
    <w:name w:val="Инструкция"/>
    <w:basedOn w:val="a4"/>
    <w:next w:val="a4"/>
    <w:qFormat/>
    <w:rsid w:val="003923E6"/>
    <w:rPr>
      <w:rFonts w:eastAsiaTheme="minorHAnsi"/>
      <w:b/>
      <w:caps/>
      <w:noProof/>
      <w:color w:val="003274"/>
      <w:sz w:val="32"/>
      <w:szCs w:val="24"/>
      <w:lang w:eastAsia="ru-RU"/>
    </w:rPr>
  </w:style>
  <w:style w:type="table" w:customStyle="1" w:styleId="-211">
    <w:name w:val="Таблица-сетка 2 — акцент 11"/>
    <w:basedOn w:val="a6"/>
    <w:uiPriority w:val="47"/>
    <w:rsid w:val="003923E6"/>
    <w:pPr>
      <w:spacing w:after="0" w:line="240" w:lineRule="auto"/>
    </w:pPr>
    <w:tblPr>
      <w:tblStyleRowBandSize w:val="1"/>
      <w:tblStyleColBandSize w:val="1"/>
      <w:tblBorders>
        <w:top w:val="single" w:sz="2" w:space="0" w:color="378BEF" w:themeColor="accent1" w:themeTint="99"/>
        <w:bottom w:val="single" w:sz="2" w:space="0" w:color="378BEF" w:themeColor="accent1" w:themeTint="99"/>
        <w:insideH w:val="single" w:sz="2" w:space="0" w:color="378BEF" w:themeColor="accent1" w:themeTint="99"/>
        <w:insideV w:val="single" w:sz="2" w:space="0" w:color="378BE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8BE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8BE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D8F9" w:themeFill="accent1" w:themeFillTint="33"/>
      </w:tcPr>
    </w:tblStylePr>
    <w:tblStylePr w:type="band1Horz">
      <w:tblPr/>
      <w:tcPr>
        <w:shd w:val="clear" w:color="auto" w:fill="BCD8F9" w:themeFill="accent1" w:themeFillTint="33"/>
      </w:tcPr>
    </w:tblStylePr>
  </w:style>
  <w:style w:type="table" w:customStyle="1" w:styleId="13">
    <w:name w:val="Сетка таблицы светлая1"/>
    <w:basedOn w:val="a6"/>
    <w:uiPriority w:val="40"/>
    <w:rsid w:val="00974ECB"/>
    <w:pPr>
      <w:spacing w:after="0" w:line="240" w:lineRule="auto"/>
    </w:pPr>
    <w:rPr>
      <w:rFonts w:eastAsiaTheme="minorHAnsi"/>
      <w:sz w:val="24"/>
      <w:szCs w:val="24"/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ff6">
    <w:name w:val="Название таблицы син"/>
    <w:basedOn w:val="a4"/>
    <w:next w:val="a4"/>
    <w:qFormat/>
    <w:rsid w:val="006410D3"/>
    <w:pPr>
      <w:spacing w:after="200"/>
      <w:jc w:val="center"/>
    </w:pPr>
    <w:rPr>
      <w:rFonts w:eastAsiaTheme="minorHAnsi"/>
      <w:b/>
      <w:szCs w:val="24"/>
    </w:rPr>
  </w:style>
  <w:style w:type="paragraph" w:customStyle="1" w:styleId="42">
    <w:name w:val="Список4.2"/>
    <w:basedOn w:val="a4"/>
    <w:qFormat/>
    <w:rsid w:val="00A45F2D"/>
    <w:pPr>
      <w:numPr>
        <w:numId w:val="3"/>
      </w:numPr>
      <w:spacing w:after="200"/>
      <w:ind w:left="851" w:firstLine="0"/>
      <w:jc w:val="both"/>
    </w:pPr>
    <w:rPr>
      <w:rFonts w:eastAsiaTheme="minorHAnsi"/>
      <w:szCs w:val="24"/>
    </w:rPr>
  </w:style>
  <w:style w:type="paragraph" w:customStyle="1" w:styleId="52">
    <w:name w:val="Список5.2"/>
    <w:basedOn w:val="42"/>
    <w:qFormat/>
    <w:rsid w:val="00A45F2D"/>
    <w:pPr>
      <w:numPr>
        <w:numId w:val="4"/>
      </w:numPr>
      <w:ind w:left="851" w:firstLine="0"/>
    </w:pPr>
  </w:style>
  <w:style w:type="paragraph" w:customStyle="1" w:styleId="51">
    <w:name w:val="Список5.1"/>
    <w:basedOn w:val="a4"/>
    <w:qFormat/>
    <w:rsid w:val="009B538B"/>
    <w:pPr>
      <w:numPr>
        <w:numId w:val="5"/>
      </w:numPr>
      <w:spacing w:after="200"/>
      <w:ind w:left="851" w:firstLine="0"/>
      <w:jc w:val="both"/>
    </w:pPr>
    <w:rPr>
      <w:rFonts w:eastAsiaTheme="minorHAnsi"/>
      <w:szCs w:val="24"/>
    </w:rPr>
  </w:style>
  <w:style w:type="table" w:customStyle="1" w:styleId="aff7">
    <w:name w:val="Таблица без заливки"/>
    <w:basedOn w:val="a6"/>
    <w:uiPriority w:val="99"/>
    <w:rsid w:val="009B538B"/>
    <w:pPr>
      <w:spacing w:after="0" w:line="240" w:lineRule="auto"/>
    </w:pPr>
    <w:rPr>
      <w:rFonts w:eastAsiaTheme="minorHAnsi"/>
      <w:sz w:val="24"/>
      <w:szCs w:val="24"/>
      <w:lang w:val="ru-RU"/>
    </w:rPr>
    <w:tblPr>
      <w:tblInd w:w="113" w:type="dxa"/>
      <w:tblBorders>
        <w:top w:val="single" w:sz="8" w:space="0" w:color="003274"/>
        <w:left w:val="single" w:sz="8" w:space="0" w:color="003274"/>
        <w:bottom w:val="single" w:sz="8" w:space="0" w:color="003274"/>
        <w:right w:val="single" w:sz="8" w:space="0" w:color="003274"/>
        <w:insideH w:val="single" w:sz="8" w:space="0" w:color="003274"/>
        <w:insideV w:val="single" w:sz="8" w:space="0" w:color="003274"/>
      </w:tblBorders>
    </w:tblPr>
  </w:style>
  <w:style w:type="paragraph" w:customStyle="1" w:styleId="aff8">
    <w:name w:val="Текст в таблице"/>
    <w:basedOn w:val="a4"/>
    <w:qFormat/>
    <w:rsid w:val="009B538B"/>
    <w:rPr>
      <w:rFonts w:eastAsiaTheme="minorHAnsi"/>
      <w:szCs w:val="24"/>
    </w:rPr>
  </w:style>
  <w:style w:type="paragraph" w:customStyle="1" w:styleId="12">
    <w:name w:val="Список1.2"/>
    <w:basedOn w:val="a4"/>
    <w:qFormat/>
    <w:rsid w:val="009D171E"/>
    <w:pPr>
      <w:numPr>
        <w:numId w:val="6"/>
      </w:numPr>
      <w:spacing w:after="200"/>
      <w:jc w:val="both"/>
    </w:pPr>
    <w:rPr>
      <w:rFonts w:eastAsiaTheme="minorHAnsi"/>
      <w:szCs w:val="24"/>
    </w:rPr>
  </w:style>
  <w:style w:type="paragraph" w:customStyle="1" w:styleId="aff9">
    <w:name w:val="Название таблицы черн"/>
    <w:basedOn w:val="a4"/>
    <w:next w:val="a4"/>
    <w:qFormat/>
    <w:rsid w:val="009D171E"/>
    <w:pPr>
      <w:spacing w:after="200"/>
      <w:jc w:val="center"/>
    </w:pPr>
    <w:rPr>
      <w:rFonts w:eastAsiaTheme="minorHAnsi"/>
      <w:b/>
      <w:szCs w:val="24"/>
    </w:rPr>
  </w:style>
  <w:style w:type="paragraph" w:customStyle="1" w:styleId="11">
    <w:name w:val="Список1.1"/>
    <w:basedOn w:val="a4"/>
    <w:link w:val="110"/>
    <w:qFormat/>
    <w:rsid w:val="006410D3"/>
    <w:pPr>
      <w:numPr>
        <w:numId w:val="7"/>
      </w:numPr>
      <w:spacing w:before="240" w:after="240"/>
      <w:contextualSpacing/>
      <w:jc w:val="both"/>
    </w:pPr>
    <w:rPr>
      <w:rFonts w:eastAsiaTheme="minorHAnsi"/>
      <w:szCs w:val="24"/>
    </w:rPr>
  </w:style>
  <w:style w:type="character" w:customStyle="1" w:styleId="110">
    <w:name w:val="Список1.1 Знак"/>
    <w:basedOn w:val="a5"/>
    <w:link w:val="11"/>
    <w:rsid w:val="006410D3"/>
    <w:rPr>
      <w:rFonts w:ascii="Microsoft Sans Serif" w:eastAsiaTheme="minorHAnsi" w:hAnsi="Microsoft Sans Serif"/>
      <w:sz w:val="24"/>
      <w:szCs w:val="24"/>
      <w:lang w:val="ru-RU"/>
    </w:rPr>
  </w:style>
  <w:style w:type="paragraph" w:styleId="24">
    <w:name w:val="Body Text Indent 2"/>
    <w:basedOn w:val="a4"/>
    <w:link w:val="25"/>
    <w:rsid w:val="00AA7E2D"/>
    <w:pPr>
      <w:spacing w:after="0"/>
      <w:ind w:firstLine="851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с отступом 2 Знак"/>
    <w:basedOn w:val="a5"/>
    <w:link w:val="24"/>
    <w:rsid w:val="00AA7E2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2">
    <w:name w:val="Список2.2"/>
    <w:basedOn w:val="a4"/>
    <w:qFormat/>
    <w:rsid w:val="00391588"/>
    <w:pPr>
      <w:numPr>
        <w:numId w:val="9"/>
      </w:numPr>
      <w:spacing w:after="200"/>
      <w:jc w:val="both"/>
    </w:pPr>
    <w:rPr>
      <w:rFonts w:eastAsiaTheme="minorHAnsi"/>
      <w:szCs w:val="24"/>
    </w:rPr>
  </w:style>
  <w:style w:type="character" w:customStyle="1" w:styleId="affa">
    <w:name w:val="Выделение курсивом"/>
    <w:basedOn w:val="a5"/>
    <w:qFormat/>
    <w:rsid w:val="00391588"/>
    <w:rPr>
      <w:b w:val="0"/>
      <w:i/>
      <w:sz w:val="24"/>
      <w:u w:val="none"/>
    </w:rPr>
  </w:style>
  <w:style w:type="paragraph" w:customStyle="1" w:styleId="a">
    <w:name w:val="маркированный список"/>
    <w:basedOn w:val="a4"/>
    <w:link w:val="affb"/>
    <w:qFormat/>
    <w:rsid w:val="00EA5CF1"/>
    <w:pPr>
      <w:framePr w:wrap="notBeside" w:vAnchor="text" w:hAnchor="text" w:y="1"/>
      <w:numPr>
        <w:numId w:val="10"/>
      </w:numPr>
      <w:tabs>
        <w:tab w:val="left" w:pos="851"/>
      </w:tabs>
      <w:spacing w:before="0" w:line="259" w:lineRule="auto"/>
      <w:contextualSpacing/>
      <w:jc w:val="both"/>
    </w:pPr>
    <w:rPr>
      <w:rFonts w:ascii="Calibri" w:hAnsi="Calibri" w:cs="Arial"/>
      <w:color w:val="000000"/>
      <w:szCs w:val="28"/>
    </w:rPr>
  </w:style>
  <w:style w:type="character" w:customStyle="1" w:styleId="affb">
    <w:name w:val="маркированный список Знак"/>
    <w:basedOn w:val="a5"/>
    <w:link w:val="a"/>
    <w:rsid w:val="00352B3B"/>
    <w:rPr>
      <w:rFonts w:ascii="Calibri" w:hAnsi="Calibri" w:cs="Arial"/>
      <w:color w:val="000000"/>
      <w:sz w:val="24"/>
      <w:szCs w:val="28"/>
      <w:lang w:val="ru-RU"/>
    </w:rPr>
  </w:style>
  <w:style w:type="character" w:styleId="affc">
    <w:name w:val="annotation reference"/>
    <w:basedOn w:val="a5"/>
    <w:uiPriority w:val="99"/>
    <w:semiHidden/>
    <w:unhideWhenUsed/>
    <w:rsid w:val="00FD1A38"/>
    <w:rPr>
      <w:sz w:val="16"/>
      <w:szCs w:val="16"/>
    </w:rPr>
  </w:style>
  <w:style w:type="paragraph" w:styleId="affd">
    <w:name w:val="annotation text"/>
    <w:basedOn w:val="a4"/>
    <w:link w:val="affe"/>
    <w:uiPriority w:val="99"/>
    <w:semiHidden/>
    <w:unhideWhenUsed/>
    <w:rsid w:val="00FD1A38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uiPriority w:val="99"/>
    <w:semiHidden/>
    <w:rsid w:val="00FD1A38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FD1A38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FD1A38"/>
    <w:rPr>
      <w:b/>
      <w:bCs/>
      <w:sz w:val="20"/>
      <w:szCs w:val="20"/>
    </w:rPr>
  </w:style>
  <w:style w:type="paragraph" w:customStyle="1" w:styleId="5">
    <w:name w:val="Оглавление5"/>
    <w:basedOn w:val="a4"/>
    <w:qFormat/>
    <w:rsid w:val="00A2132B"/>
    <w:pPr>
      <w:numPr>
        <w:numId w:val="12"/>
      </w:numPr>
      <w:pBdr>
        <w:top w:val="single" w:sz="18" w:space="0" w:color="F8BE7C" w:themeColor="accent5"/>
        <w:bottom w:val="single" w:sz="18" w:space="2" w:color="F8BE7C" w:themeColor="accent5"/>
      </w:pBdr>
      <w:tabs>
        <w:tab w:val="right" w:leader="dot" w:pos="9720"/>
      </w:tabs>
      <w:spacing w:before="240" w:after="0"/>
      <w:jc w:val="both"/>
    </w:pPr>
    <w:rPr>
      <w:rFonts w:eastAsiaTheme="minorHAnsi"/>
      <w:b/>
      <w:bCs/>
      <w:caps/>
      <w:noProof/>
      <w:sz w:val="20"/>
      <w:szCs w:val="20"/>
    </w:rPr>
  </w:style>
  <w:style w:type="paragraph" w:customStyle="1" w:styleId="afff1">
    <w:name w:val="Колонтитул Верх"/>
    <w:basedOn w:val="ab"/>
    <w:qFormat/>
    <w:rsid w:val="004624C3"/>
    <w:pPr>
      <w:ind w:left="2268"/>
    </w:pPr>
    <w:rPr>
      <w:noProof/>
      <w:lang w:eastAsia="ru-RU"/>
    </w:rPr>
  </w:style>
  <w:style w:type="paragraph" w:customStyle="1" w:styleId="afff2">
    <w:name w:val="Колонтитул Низ"/>
    <w:basedOn w:val="ab"/>
    <w:qFormat/>
    <w:rsid w:val="004624C3"/>
    <w:pPr>
      <w:tabs>
        <w:tab w:val="clear" w:pos="9355"/>
        <w:tab w:val="right" w:pos="9900"/>
      </w:tabs>
    </w:pPr>
  </w:style>
  <w:style w:type="table" w:customStyle="1" w:styleId="afff3">
    <w:name w:val="Таблица ОСН"/>
    <w:basedOn w:val="a6"/>
    <w:uiPriority w:val="99"/>
    <w:rsid w:val="00B85F11"/>
    <w:pPr>
      <w:spacing w:before="120" w:after="120" w:line="240" w:lineRule="auto"/>
    </w:pPr>
    <w:rPr>
      <w:rFonts w:ascii="Microsoft Sans Serif" w:hAnsi="Microsoft Sans Serif"/>
      <w:sz w:val="28"/>
    </w:rPr>
    <w:tblPr>
      <w:tblBorders>
        <w:top w:val="single" w:sz="4" w:space="0" w:color="0B478D" w:themeColor="accent1"/>
        <w:left w:val="single" w:sz="4" w:space="0" w:color="0B478D" w:themeColor="accent1"/>
        <w:bottom w:val="single" w:sz="4" w:space="0" w:color="0B478D" w:themeColor="accent1"/>
        <w:right w:val="single" w:sz="4" w:space="0" w:color="0B478D" w:themeColor="accent1"/>
        <w:insideH w:val="single" w:sz="4" w:space="0" w:color="0B478D" w:themeColor="accent1"/>
        <w:insideV w:val="single" w:sz="4" w:space="0" w:color="0B478D" w:themeColor="accent1"/>
      </w:tblBorders>
    </w:tblPr>
    <w:tcPr>
      <w:vAlign w:val="center"/>
    </w:tcPr>
    <w:tblStylePr w:type="firstRow">
      <w:rPr>
        <w:color w:val="083469" w:themeColor="accent1" w:themeShade="BF"/>
      </w:rPr>
      <w:tblPr/>
      <w:tcPr>
        <w:tcBorders>
          <w:top w:val="single" w:sz="12" w:space="0" w:color="0B478D" w:themeColor="accent1"/>
        </w:tcBorders>
        <w:shd w:val="clear" w:color="auto" w:fill="BAE4D2" w:themeFill="accent2" w:themeFillTint="99"/>
      </w:tcPr>
    </w:tblStylePr>
    <w:tblStylePr w:type="lastRow">
      <w:tblPr/>
      <w:tcPr>
        <w:tcBorders>
          <w:bottom w:val="single" w:sz="12" w:space="0" w:color="0B478D" w:themeColor="accent1"/>
        </w:tcBorders>
      </w:tcPr>
    </w:tblStylePr>
  </w:style>
  <w:style w:type="paragraph" w:styleId="afff4">
    <w:name w:val="table of authorities"/>
    <w:basedOn w:val="a4"/>
    <w:next w:val="a4"/>
    <w:uiPriority w:val="99"/>
    <w:unhideWhenUsed/>
    <w:rsid w:val="00B85F11"/>
    <w:pPr>
      <w:spacing w:after="0"/>
      <w:ind w:left="280" w:hanging="280"/>
    </w:pPr>
  </w:style>
  <w:style w:type="paragraph" w:customStyle="1" w:styleId="14">
    <w:name w:val="Заголовок 1 Без —"/>
    <w:basedOn w:val="1"/>
    <w:qFormat/>
    <w:rsid w:val="00522959"/>
    <w:pPr>
      <w:pBdr>
        <w:bottom w:val="none" w:sz="0" w:space="0" w:color="auto"/>
      </w:pBdr>
    </w:pPr>
  </w:style>
  <w:style w:type="paragraph" w:customStyle="1" w:styleId="afff5">
    <w:name w:val="Пустограф"/>
    <w:basedOn w:val="a4"/>
    <w:qFormat/>
    <w:rsid w:val="00910763"/>
    <w:pPr>
      <w:pBdr>
        <w:between w:val="dashed" w:sz="4" w:space="1" w:color="0B478D" w:themeColor="accent1"/>
      </w:pBdr>
    </w:pPr>
  </w:style>
  <w:style w:type="paragraph" w:customStyle="1" w:styleId="afff6">
    <w:name w:val="Обычный таблица"/>
    <w:basedOn w:val="a4"/>
    <w:qFormat/>
    <w:rsid w:val="00ED76B1"/>
    <w:pPr>
      <w:ind w:left="284" w:right="284"/>
    </w:pPr>
    <w:rPr>
      <w:color w:val="083469" w:themeColor="accent1" w:themeShade="BF"/>
    </w:rPr>
  </w:style>
  <w:style w:type="table" w:customStyle="1" w:styleId="afff7">
    <w:name w:val="Таблийа ОСН Зеленый"/>
    <w:basedOn w:val="a6"/>
    <w:uiPriority w:val="99"/>
    <w:rsid w:val="002C68CF"/>
    <w:pPr>
      <w:spacing w:after="0" w:line="240" w:lineRule="auto"/>
    </w:pPr>
    <w:tblPr/>
  </w:style>
  <w:style w:type="table" w:customStyle="1" w:styleId="afff8">
    <w:name w:val="Таблица ОСН Зеленый"/>
    <w:basedOn w:val="a6"/>
    <w:uiPriority w:val="99"/>
    <w:rsid w:val="00D46D14"/>
    <w:pPr>
      <w:spacing w:after="0" w:line="240" w:lineRule="auto"/>
      <w:ind w:left="142" w:right="142"/>
    </w:pPr>
    <w:tblPr>
      <w:tblBorders>
        <w:top w:val="single" w:sz="12" w:space="0" w:color="0B478D" w:themeColor="accent1"/>
        <w:left w:val="single" w:sz="4" w:space="0" w:color="0B478D" w:themeColor="accent1"/>
        <w:bottom w:val="single" w:sz="12" w:space="0" w:color="0B478D" w:themeColor="accent1"/>
        <w:right w:val="single" w:sz="4" w:space="0" w:color="0B478D" w:themeColor="accent1"/>
        <w:insideH w:val="single" w:sz="4" w:space="0" w:color="0B478D" w:themeColor="accent1"/>
        <w:insideV w:val="single" w:sz="4" w:space="0" w:color="0B478D" w:themeColor="accent1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jc w:val="left"/>
      </w:pPr>
      <w:rPr>
        <w:color w:val="083469" w:themeColor="accent1" w:themeShade="BF"/>
      </w:rPr>
      <w:tblPr/>
      <w:tcPr>
        <w:tcBorders>
          <w:top w:val="single" w:sz="12" w:space="0" w:color="0B478D" w:themeColor="accent1"/>
        </w:tcBorders>
        <w:shd w:val="clear" w:color="auto" w:fill="BCD8F9" w:themeFill="accent1" w:themeFillTint="33"/>
      </w:tcPr>
    </w:tblStylePr>
    <w:tblStylePr w:type="lastRow">
      <w:tblPr/>
      <w:tcPr>
        <w:tcBorders>
          <w:bottom w:val="single" w:sz="12" w:space="0" w:color="0B478D" w:themeColor="accent1"/>
        </w:tcBorders>
      </w:tcPr>
    </w:tblStylePr>
  </w:style>
  <w:style w:type="paragraph" w:customStyle="1" w:styleId="a3">
    <w:name w:val="Таблица ОСН Список •"/>
    <w:basedOn w:val="a4"/>
    <w:qFormat/>
    <w:rsid w:val="00EA5CF1"/>
    <w:pPr>
      <w:framePr w:wrap="notBeside" w:vAnchor="text" w:hAnchor="text" w:y="1"/>
      <w:numPr>
        <w:numId w:val="13"/>
      </w:numPr>
      <w:tabs>
        <w:tab w:val="left" w:pos="851"/>
      </w:tabs>
      <w:ind w:left="426" w:right="142" w:hanging="284"/>
      <w:contextualSpacing/>
    </w:pPr>
  </w:style>
  <w:style w:type="paragraph" w:customStyle="1" w:styleId="a1">
    <w:name w:val="Таблица ОСН Список №"/>
    <w:basedOn w:val="a4"/>
    <w:qFormat/>
    <w:rsid w:val="00EA5CF1"/>
    <w:pPr>
      <w:framePr w:wrap="notBeside" w:vAnchor="text" w:hAnchor="text" w:y="1"/>
      <w:numPr>
        <w:numId w:val="15"/>
      </w:numPr>
      <w:tabs>
        <w:tab w:val="left" w:pos="851"/>
      </w:tabs>
      <w:ind w:right="142"/>
      <w:contextualSpacing/>
    </w:pPr>
  </w:style>
  <w:style w:type="paragraph" w:styleId="afff9">
    <w:name w:val="List"/>
    <w:basedOn w:val="a4"/>
    <w:uiPriority w:val="99"/>
    <w:unhideWhenUsed/>
    <w:rsid w:val="000B5441"/>
    <w:pPr>
      <w:ind w:left="283" w:hanging="283"/>
      <w:contextualSpacing/>
    </w:pPr>
  </w:style>
  <w:style w:type="paragraph" w:customStyle="1" w:styleId="afffa">
    <w:name w:val="Курсив ОСН"/>
    <w:basedOn w:val="a4"/>
    <w:qFormat/>
    <w:rsid w:val="00C532FA"/>
    <w:pPr>
      <w:ind w:left="142" w:right="142"/>
    </w:pPr>
    <w:rPr>
      <w:rFonts w:ascii="Times New Roman" w:eastAsiaTheme="minorHAnsi" w:hAnsi="Times New Roman" w:cs="Times New Roman"/>
      <w:i/>
      <w:spacing w:val="8"/>
    </w:rPr>
  </w:style>
  <w:style w:type="table" w:styleId="-3">
    <w:name w:val="Light Shading Accent 3"/>
    <w:basedOn w:val="a6"/>
    <w:uiPriority w:val="60"/>
    <w:rsid w:val="002F399A"/>
    <w:pPr>
      <w:spacing w:after="0" w:line="240" w:lineRule="auto"/>
    </w:pPr>
    <w:rPr>
      <w:color w:val="6D9DDB" w:themeColor="accent3" w:themeShade="BF"/>
    </w:rPr>
    <w:tblPr>
      <w:tblStyleRowBandSize w:val="1"/>
      <w:tblStyleColBandSize w:val="1"/>
      <w:tblBorders>
        <w:top w:val="single" w:sz="8" w:space="0" w:color="C6D9F1" w:themeColor="accent3"/>
        <w:bottom w:val="single" w:sz="8" w:space="0" w:color="C6D9F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D9F1" w:themeColor="accent3"/>
          <w:left w:val="nil"/>
          <w:bottom w:val="single" w:sz="8" w:space="0" w:color="C6D9F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D9F1" w:themeColor="accent3"/>
          <w:left w:val="nil"/>
          <w:bottom w:val="single" w:sz="8" w:space="0" w:color="C6D9F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5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5FB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2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02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5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6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9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1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72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1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61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8.wmf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image" Target="media/image19.wmf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gif"/><Relationship Id="rId25" Type="http://schemas.openxmlformats.org/officeDocument/2006/relationships/image" Target="media/image13.jpeg"/><Relationship Id="rId33" Type="http://schemas.openxmlformats.org/officeDocument/2006/relationships/header" Target="header9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10.wmf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image" Target="media/image18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0.wmf"/><Relationship Id="rId10" Type="http://schemas.openxmlformats.org/officeDocument/2006/relationships/footer" Target="footer1.xml"/><Relationship Id="rId19" Type="http://schemas.openxmlformats.org/officeDocument/2006/relationships/image" Target="media/image9.wmf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wmf"/><Relationship Id="rId22" Type="http://schemas.openxmlformats.org/officeDocument/2006/relationships/image" Target="media/image12.wmf"/><Relationship Id="rId27" Type="http://schemas.openxmlformats.org/officeDocument/2006/relationships/image" Target="media/image15.jpeg"/><Relationship Id="rId30" Type="http://schemas.openxmlformats.org/officeDocument/2006/relationships/image" Target="media/image16.wmf"/><Relationship Id="rId35" Type="http://schemas.openxmlformats.org/officeDocument/2006/relationships/header" Target="header10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8.bin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6.bin"/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7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A">
  <a:themeElements>
    <a:clrScheme name="Академия">
      <a:dk1>
        <a:sysClr val="windowText" lastClr="000000"/>
      </a:dk1>
      <a:lt1>
        <a:sysClr val="window" lastClr="FFFFFF"/>
      </a:lt1>
      <a:dk2>
        <a:srgbClr val="FFFFFF"/>
      </a:dk2>
      <a:lt2>
        <a:srgbClr val="FFFFFF"/>
      </a:lt2>
      <a:accent1>
        <a:srgbClr val="0B478D"/>
      </a:accent1>
      <a:accent2>
        <a:srgbClr val="8DD3B5"/>
      </a:accent2>
      <a:accent3>
        <a:srgbClr val="C6D9F1"/>
      </a:accent3>
      <a:accent4>
        <a:srgbClr val="D8F0E6"/>
      </a:accent4>
      <a:accent5>
        <a:srgbClr val="F8BE7C"/>
      </a:accent5>
      <a:accent6>
        <a:srgbClr val="DBEAF6"/>
      </a:accent6>
      <a:hlink>
        <a:srgbClr val="0000FF"/>
      </a:hlink>
      <a:folHlink>
        <a:srgbClr val="800080"/>
      </a:folHlink>
    </a:clrScheme>
    <a:fontScheme name="Кадровый резерв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9050">
          <a:solidFill>
            <a:schemeClr val="accent1"/>
          </a:solidFill>
        </a:ln>
        <a:effectLst/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CC7CF-864D-4612-94B5-173DC9B4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46</Pages>
  <Words>4076</Words>
  <Characters>23237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Трифонова</dc:creator>
  <cp:lastModifiedBy>Хохлов Антон Владимирович</cp:lastModifiedBy>
  <cp:revision>6</cp:revision>
  <dcterms:created xsi:type="dcterms:W3CDTF">2016-02-02T07:28:00Z</dcterms:created>
  <dcterms:modified xsi:type="dcterms:W3CDTF">2019-11-22T09:16:00Z</dcterms:modified>
</cp:coreProperties>
</file>